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8FC" w:rsidRDefault="00E928FC" w:rsidP="001D7B58">
      <w:pPr>
        <w:pStyle w:val="a5"/>
        <w:ind w:left="0"/>
        <w:rPr>
          <w:szCs w:val="28"/>
        </w:rPr>
      </w:pPr>
    </w:p>
    <w:p w:rsidR="00644243" w:rsidRPr="00880DF1" w:rsidRDefault="00B25277" w:rsidP="00B25277">
      <w:pPr>
        <w:jc w:val="right"/>
      </w:pPr>
      <w:r w:rsidRPr="00880DF1">
        <w:t>Утверждаю</w:t>
      </w:r>
    </w:p>
    <w:p w:rsidR="00B25277" w:rsidRPr="00880DF1" w:rsidRDefault="00B25277" w:rsidP="00B25277">
      <w:pPr>
        <w:jc w:val="right"/>
      </w:pPr>
      <w:r w:rsidRPr="00880DF1">
        <w:t>Директор БОУ СОШ№31</w:t>
      </w:r>
    </w:p>
    <w:p w:rsidR="00B25277" w:rsidRDefault="00B25277" w:rsidP="00B25277">
      <w:pPr>
        <w:jc w:val="right"/>
        <w:rPr>
          <w:b/>
          <w:i/>
        </w:rPr>
      </w:pPr>
      <w:r w:rsidRPr="00880DF1">
        <w:t>А.И. Черкашин</w:t>
      </w:r>
      <w:r>
        <w:rPr>
          <w:b/>
          <w:i/>
        </w:rPr>
        <w:t xml:space="preserve"> </w:t>
      </w:r>
    </w:p>
    <w:p w:rsidR="00C414A6" w:rsidRPr="00880DF1" w:rsidRDefault="00644243" w:rsidP="00B25277">
      <w:pPr>
        <w:jc w:val="center"/>
        <w:rPr>
          <w:b/>
          <w:sz w:val="36"/>
          <w:szCs w:val="36"/>
        </w:rPr>
      </w:pPr>
      <w:r w:rsidRPr="00880DF1">
        <w:rPr>
          <w:b/>
          <w:sz w:val="36"/>
          <w:szCs w:val="36"/>
        </w:rPr>
        <w:t>План</w:t>
      </w:r>
      <w:r w:rsidR="00B25277" w:rsidRPr="00880DF1">
        <w:rPr>
          <w:b/>
          <w:sz w:val="36"/>
          <w:szCs w:val="36"/>
        </w:rPr>
        <w:t xml:space="preserve"> </w:t>
      </w:r>
      <w:r w:rsidRPr="00880DF1">
        <w:rPr>
          <w:b/>
          <w:sz w:val="36"/>
          <w:szCs w:val="36"/>
        </w:rPr>
        <w:t>мероприятий месячника оборонно-массовой и военно-патрио</w:t>
      </w:r>
      <w:r w:rsidR="002E76E8" w:rsidRPr="00880DF1">
        <w:rPr>
          <w:b/>
          <w:sz w:val="36"/>
          <w:szCs w:val="36"/>
        </w:rPr>
        <w:t>тической работы</w:t>
      </w:r>
      <w:r w:rsidR="00030AE0" w:rsidRPr="00880DF1">
        <w:rPr>
          <w:b/>
          <w:sz w:val="36"/>
          <w:szCs w:val="36"/>
        </w:rPr>
        <w:t xml:space="preserve"> </w:t>
      </w:r>
      <w:r w:rsidR="002E76E8" w:rsidRPr="00880DF1">
        <w:rPr>
          <w:b/>
          <w:sz w:val="36"/>
          <w:szCs w:val="36"/>
        </w:rPr>
        <w:t>под девизом</w:t>
      </w:r>
      <w:r w:rsidR="00B25277" w:rsidRPr="00880DF1">
        <w:rPr>
          <w:b/>
          <w:sz w:val="36"/>
          <w:szCs w:val="36"/>
        </w:rPr>
        <w:t xml:space="preserve">       </w:t>
      </w:r>
      <w:r w:rsidR="002E76E8" w:rsidRPr="00880DF1">
        <w:rPr>
          <w:b/>
          <w:sz w:val="36"/>
          <w:szCs w:val="36"/>
        </w:rPr>
        <w:t xml:space="preserve"> «Овеяна славой родная Кубань!», </w:t>
      </w:r>
      <w:r w:rsidR="00030AE0" w:rsidRPr="00880DF1">
        <w:rPr>
          <w:b/>
          <w:sz w:val="36"/>
          <w:szCs w:val="36"/>
        </w:rPr>
        <w:t xml:space="preserve">посвященного </w:t>
      </w:r>
    </w:p>
    <w:p w:rsidR="00644243" w:rsidRPr="00880DF1" w:rsidRDefault="00030AE0" w:rsidP="00B25277">
      <w:pPr>
        <w:jc w:val="center"/>
        <w:rPr>
          <w:b/>
          <w:sz w:val="36"/>
          <w:szCs w:val="36"/>
        </w:rPr>
      </w:pPr>
      <w:r w:rsidRPr="00880DF1">
        <w:rPr>
          <w:b/>
          <w:sz w:val="36"/>
          <w:szCs w:val="36"/>
        </w:rPr>
        <w:t>73</w:t>
      </w:r>
      <w:r w:rsidR="00644243" w:rsidRPr="00880DF1">
        <w:rPr>
          <w:b/>
          <w:sz w:val="36"/>
          <w:szCs w:val="36"/>
        </w:rPr>
        <w:t xml:space="preserve">-й годовщине  </w:t>
      </w:r>
      <w:r w:rsidR="00B25277" w:rsidRPr="00880DF1">
        <w:rPr>
          <w:b/>
          <w:sz w:val="36"/>
          <w:szCs w:val="36"/>
        </w:rPr>
        <w:t>Победы в В</w:t>
      </w:r>
      <w:r w:rsidR="00644243" w:rsidRPr="00880DF1">
        <w:rPr>
          <w:b/>
          <w:sz w:val="36"/>
          <w:szCs w:val="36"/>
        </w:rPr>
        <w:t xml:space="preserve">Овойне </w:t>
      </w:r>
    </w:p>
    <w:tbl>
      <w:tblPr>
        <w:tblStyle w:val="a8"/>
        <w:tblW w:w="11199" w:type="dxa"/>
        <w:tblInd w:w="-1310" w:type="dxa"/>
        <w:tblLayout w:type="fixed"/>
        <w:tblLook w:val="04A0"/>
      </w:tblPr>
      <w:tblGrid>
        <w:gridCol w:w="1985"/>
        <w:gridCol w:w="3828"/>
        <w:gridCol w:w="1266"/>
        <w:gridCol w:w="1678"/>
        <w:gridCol w:w="2442"/>
      </w:tblGrid>
      <w:tr w:rsidR="00C0169C" w:rsidRPr="00B401B8" w:rsidTr="009739C7">
        <w:tc>
          <w:tcPr>
            <w:tcW w:w="1985" w:type="dxa"/>
          </w:tcPr>
          <w:p w:rsidR="00C0169C" w:rsidRPr="00C346AA" w:rsidRDefault="00C0169C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Дата</w:t>
            </w:r>
          </w:p>
          <w:p w:rsidR="00C0169C" w:rsidRPr="00C346AA" w:rsidRDefault="00C0169C" w:rsidP="009739C7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828" w:type="dxa"/>
          </w:tcPr>
          <w:p w:rsidR="00C0169C" w:rsidRPr="00C346AA" w:rsidRDefault="00C0169C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Содержание мероприятия</w:t>
            </w:r>
          </w:p>
        </w:tc>
        <w:tc>
          <w:tcPr>
            <w:tcW w:w="1266" w:type="dxa"/>
          </w:tcPr>
          <w:p w:rsidR="00C0169C" w:rsidRPr="00C346AA" w:rsidRDefault="00C0169C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Классы</w:t>
            </w:r>
          </w:p>
        </w:tc>
        <w:tc>
          <w:tcPr>
            <w:tcW w:w="1678" w:type="dxa"/>
          </w:tcPr>
          <w:p w:rsidR="00C0169C" w:rsidRPr="00C346AA" w:rsidRDefault="00C0169C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2442" w:type="dxa"/>
          </w:tcPr>
          <w:p w:rsidR="00C0169C" w:rsidRPr="00C346AA" w:rsidRDefault="00C0169C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Ответственный</w:t>
            </w:r>
          </w:p>
        </w:tc>
      </w:tr>
      <w:tr w:rsidR="00567E81" w:rsidRPr="00B401B8" w:rsidTr="00880DF1">
        <w:trPr>
          <w:trHeight w:val="1491"/>
        </w:trPr>
        <w:tc>
          <w:tcPr>
            <w:tcW w:w="1985" w:type="dxa"/>
          </w:tcPr>
          <w:p w:rsidR="00567E81" w:rsidRPr="00C346AA" w:rsidRDefault="00567E81" w:rsidP="00880DF1">
            <w:pPr>
              <w:rPr>
                <w:b/>
                <w:i/>
                <w:sz w:val="28"/>
                <w:szCs w:val="28"/>
              </w:rPr>
            </w:pPr>
            <w:r w:rsidRPr="00D21A0F">
              <w:rPr>
                <w:noProof/>
              </w:rPr>
              <w:drawing>
                <wp:anchor distT="0" distB="0" distL="114300" distR="114300" simplePos="0" relativeHeight="251608064" behindDoc="1" locked="0" layoutInCell="1" allowOverlap="1">
                  <wp:simplePos x="0" y="0"/>
                  <wp:positionH relativeFrom="column">
                    <wp:posOffset>-24032</wp:posOffset>
                  </wp:positionH>
                  <wp:positionV relativeFrom="paragraph">
                    <wp:posOffset>57394</wp:posOffset>
                  </wp:positionV>
                  <wp:extent cx="1166054" cy="855589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1176" y="21167"/>
                      <wp:lineTo x="21176" y="0"/>
                      <wp:lineTo x="0" y="0"/>
                    </wp:wrapPolygon>
                  </wp:wrapTight>
                  <wp:docPr id="2" name="Рисунок 2" descr="C:\Users\Golovina\Desktop\ГОЛОВИНА\ВОСПИТАТЕЛЬНАЯ РАБОТА 2017-2018\МЕСЯЧНИК\84371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Golovina\Desktop\ГОЛОВИНА\ВОСПИТАТЕЛЬНАЯ РАБОТА 2017-2018\МЕСЯЧНИК\843717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054" cy="855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567E81" w:rsidRPr="00567E81" w:rsidRDefault="00567E81" w:rsidP="009739C7">
            <w:pPr>
              <w:jc w:val="center"/>
              <w:rPr>
                <w:b/>
                <w:i/>
                <w:color w:val="FF0000"/>
                <w:sz w:val="56"/>
                <w:szCs w:val="56"/>
              </w:rPr>
            </w:pPr>
            <w:r w:rsidRPr="00567E81">
              <w:rPr>
                <w:b/>
                <w:i/>
                <w:color w:val="FF0000"/>
                <w:sz w:val="56"/>
                <w:szCs w:val="56"/>
              </w:rPr>
              <w:t>«Овеяна славой родная Кубань!»</w:t>
            </w:r>
          </w:p>
        </w:tc>
      </w:tr>
      <w:tr w:rsidR="0005459B" w:rsidRPr="00B401B8" w:rsidTr="00A43D93">
        <w:tc>
          <w:tcPr>
            <w:tcW w:w="1985" w:type="dxa"/>
          </w:tcPr>
          <w:p w:rsidR="0005459B" w:rsidRPr="00D21A0F" w:rsidRDefault="00A43D93" w:rsidP="009739C7">
            <w:pPr>
              <w:jc w:val="center"/>
              <w:rPr>
                <w:noProof/>
              </w:rPr>
            </w:pPr>
            <w:r w:rsidRPr="00A43D93">
              <w:rPr>
                <w:noProof/>
              </w:rPr>
              <w:drawing>
                <wp:inline distT="0" distB="0" distL="0" distR="0">
                  <wp:extent cx="955675" cy="808990"/>
                  <wp:effectExtent l="0" t="0" r="0" b="0"/>
                  <wp:docPr id="36" name="Рисунок 36" descr="C:\Users\Golovina\Desktop\ГОЛОВИНА\ВОСПИТАТЕЛЬНАЯ РАБОТА 2016-2017\РДШ\воен.jp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olovina\Desktop\ГОЛОВИНА\ВОСПИТАТЕЛЬНАЯ РАБОТА 2016-2017\РДШ\воен.jp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7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05459B" w:rsidRPr="00567E81" w:rsidRDefault="0005459B" w:rsidP="009739C7">
            <w:pPr>
              <w:jc w:val="center"/>
              <w:rPr>
                <w:b/>
                <w:i/>
                <w:color w:val="FF0000"/>
                <w:sz w:val="56"/>
                <w:szCs w:val="56"/>
              </w:rPr>
            </w:pPr>
            <w:r>
              <w:rPr>
                <w:b/>
                <w:i/>
                <w:color w:val="FF0000"/>
                <w:sz w:val="56"/>
                <w:szCs w:val="56"/>
              </w:rPr>
              <w:t>ВОЕННО-ПАТРИОТИЧЕСКОЕ НАПРАВЛЕНИЕ</w:t>
            </w:r>
          </w:p>
        </w:tc>
      </w:tr>
      <w:tr w:rsidR="00D627E4" w:rsidRPr="00B401B8" w:rsidTr="009739C7">
        <w:tc>
          <w:tcPr>
            <w:tcW w:w="1985" w:type="dxa"/>
          </w:tcPr>
          <w:p w:rsidR="00D627E4" w:rsidRPr="008758A4" w:rsidRDefault="00030AE0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19.01</w:t>
            </w:r>
          </w:p>
        </w:tc>
        <w:tc>
          <w:tcPr>
            <w:tcW w:w="3828" w:type="dxa"/>
          </w:tcPr>
          <w:p w:rsidR="00D627E4" w:rsidRPr="008758A4" w:rsidRDefault="00D627E4" w:rsidP="00D627E4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Заседание Штаба Месячника</w:t>
            </w:r>
            <w:r w:rsidR="002E76E8" w:rsidRPr="008758A4">
              <w:rPr>
                <w:sz w:val="28"/>
                <w:szCs w:val="28"/>
              </w:rPr>
              <w:t xml:space="preserve"> оборонно-массовой и военно-патриотической работы под девизом </w:t>
            </w:r>
            <w:r w:rsidR="002E76E8" w:rsidRPr="008758A4">
              <w:rPr>
                <w:b/>
                <w:i/>
                <w:sz w:val="28"/>
                <w:szCs w:val="28"/>
              </w:rPr>
              <w:t>«Овеяна славой родная Кубань!»</w:t>
            </w:r>
          </w:p>
        </w:tc>
        <w:tc>
          <w:tcPr>
            <w:tcW w:w="1266" w:type="dxa"/>
          </w:tcPr>
          <w:p w:rsidR="00D627E4" w:rsidRPr="008758A4" w:rsidRDefault="00D627E4" w:rsidP="009739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</w:tcPr>
          <w:p w:rsidR="00D24A83" w:rsidRPr="008758A4" w:rsidRDefault="00D24A83" w:rsidP="009739C7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кабинет </w:t>
            </w:r>
          </w:p>
          <w:p w:rsidR="00D627E4" w:rsidRPr="008758A4" w:rsidRDefault="00D24A83" w:rsidP="009739C7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№ 2</w:t>
            </w:r>
            <w:r w:rsidR="00172D08">
              <w:rPr>
                <w:sz w:val="28"/>
                <w:szCs w:val="28"/>
              </w:rPr>
              <w:t>7</w:t>
            </w:r>
          </w:p>
        </w:tc>
        <w:tc>
          <w:tcPr>
            <w:tcW w:w="2442" w:type="dxa"/>
          </w:tcPr>
          <w:p w:rsidR="00D24A83" w:rsidRPr="008758A4" w:rsidRDefault="00D627E4" w:rsidP="00D24A83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Администрация, представите</w:t>
            </w:r>
            <w:r w:rsidR="00172D08">
              <w:rPr>
                <w:sz w:val="28"/>
                <w:szCs w:val="28"/>
              </w:rPr>
              <w:t>ли Совета ветеранов</w:t>
            </w:r>
            <w:r w:rsidRPr="008758A4">
              <w:rPr>
                <w:sz w:val="28"/>
                <w:szCs w:val="28"/>
              </w:rPr>
              <w:t xml:space="preserve"> </w:t>
            </w:r>
          </w:p>
          <w:p w:rsidR="00D627E4" w:rsidRPr="008758A4" w:rsidRDefault="00D627E4" w:rsidP="00D24A83">
            <w:pPr>
              <w:jc w:val="center"/>
              <w:rPr>
                <w:sz w:val="28"/>
                <w:szCs w:val="28"/>
              </w:rPr>
            </w:pPr>
          </w:p>
        </w:tc>
      </w:tr>
      <w:tr w:rsidR="002E76E8" w:rsidRPr="00B401B8" w:rsidTr="009739C7">
        <w:tc>
          <w:tcPr>
            <w:tcW w:w="1985" w:type="dxa"/>
          </w:tcPr>
          <w:p w:rsidR="002E76E8" w:rsidRPr="008758A4" w:rsidRDefault="002E76E8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22.01</w:t>
            </w:r>
          </w:p>
          <w:p w:rsidR="002E76E8" w:rsidRPr="008758A4" w:rsidRDefault="00172D08" w:rsidP="009739C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13</w:t>
            </w:r>
            <w:r w:rsidR="002E76E8" w:rsidRPr="008758A4">
              <w:rPr>
                <w:b/>
                <w:i/>
                <w:sz w:val="28"/>
                <w:szCs w:val="28"/>
              </w:rPr>
              <w:t>.00</w:t>
            </w:r>
          </w:p>
        </w:tc>
        <w:tc>
          <w:tcPr>
            <w:tcW w:w="3828" w:type="dxa"/>
          </w:tcPr>
          <w:p w:rsidR="002E76E8" w:rsidRPr="008758A4" w:rsidRDefault="002E76E8" w:rsidP="00172D08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Участие в репетиции открытия месячника оборонно-массовой и военно-патриотической работы под девизом </w:t>
            </w:r>
            <w:r w:rsidRPr="008758A4">
              <w:rPr>
                <w:b/>
                <w:i/>
                <w:sz w:val="28"/>
                <w:szCs w:val="28"/>
              </w:rPr>
              <w:t>«Овеяна славой родная Кубань!»</w:t>
            </w:r>
          </w:p>
        </w:tc>
        <w:tc>
          <w:tcPr>
            <w:tcW w:w="1266" w:type="dxa"/>
          </w:tcPr>
          <w:p w:rsidR="002E76E8" w:rsidRPr="008758A4" w:rsidRDefault="00172D08" w:rsidP="00973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4-б</w:t>
            </w:r>
            <w:r w:rsidR="00C346AA" w:rsidRPr="008758A4">
              <w:rPr>
                <w:sz w:val="28"/>
                <w:szCs w:val="28"/>
              </w:rPr>
              <w:t xml:space="preserve"> класс</w:t>
            </w:r>
          </w:p>
          <w:p w:rsidR="00C346AA" w:rsidRPr="008758A4" w:rsidRDefault="00172D08" w:rsidP="00973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346AA" w:rsidRPr="008758A4">
              <w:rPr>
                <w:sz w:val="28"/>
                <w:szCs w:val="28"/>
              </w:rPr>
              <w:t>6 уч-ся</w:t>
            </w:r>
          </w:p>
        </w:tc>
        <w:tc>
          <w:tcPr>
            <w:tcW w:w="1678" w:type="dxa"/>
          </w:tcPr>
          <w:p w:rsidR="002E76E8" w:rsidRPr="008758A4" w:rsidRDefault="002E76E8" w:rsidP="00172D08">
            <w:pPr>
              <w:jc w:val="center"/>
              <w:rPr>
                <w:sz w:val="28"/>
                <w:szCs w:val="28"/>
              </w:rPr>
            </w:pPr>
            <w:r w:rsidRPr="008758A4">
              <w:rPr>
                <w:color w:val="000000"/>
                <w:sz w:val="28"/>
                <w:szCs w:val="28"/>
              </w:rPr>
              <w:t xml:space="preserve">спортивный </w:t>
            </w:r>
            <w:r w:rsidR="00172D08">
              <w:rPr>
                <w:color w:val="000000"/>
                <w:sz w:val="28"/>
                <w:szCs w:val="28"/>
              </w:rPr>
              <w:t>зал</w:t>
            </w:r>
          </w:p>
        </w:tc>
        <w:tc>
          <w:tcPr>
            <w:tcW w:w="2442" w:type="dxa"/>
          </w:tcPr>
          <w:p w:rsidR="00C346AA" w:rsidRPr="008758A4" w:rsidRDefault="00172D08" w:rsidP="00C346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В</w:t>
            </w:r>
            <w:r w:rsidR="00C346AA" w:rsidRPr="008758A4">
              <w:rPr>
                <w:sz w:val="28"/>
                <w:szCs w:val="28"/>
              </w:rPr>
              <w:t xml:space="preserve">Р </w:t>
            </w:r>
          </w:p>
          <w:p w:rsidR="002E76E8" w:rsidRPr="008758A4" w:rsidRDefault="00172D08" w:rsidP="00C346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Николаева Л.А. </w:t>
            </w:r>
          </w:p>
        </w:tc>
      </w:tr>
      <w:tr w:rsidR="00D627E4" w:rsidRPr="00B401B8" w:rsidTr="009739C7">
        <w:tc>
          <w:tcPr>
            <w:tcW w:w="1985" w:type="dxa"/>
          </w:tcPr>
          <w:p w:rsidR="00D627E4" w:rsidRPr="008758A4" w:rsidRDefault="00172D08" w:rsidP="009739C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</w:t>
            </w:r>
            <w:r w:rsidR="00D24A83" w:rsidRPr="008758A4">
              <w:rPr>
                <w:b/>
                <w:i/>
                <w:sz w:val="28"/>
                <w:szCs w:val="28"/>
              </w:rPr>
              <w:t>.01</w:t>
            </w:r>
          </w:p>
          <w:p w:rsidR="00331CCB" w:rsidRDefault="00172D08" w:rsidP="009739C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12.0</w:t>
            </w:r>
            <w:r w:rsidR="00331CCB" w:rsidRPr="008758A4">
              <w:rPr>
                <w:b/>
                <w:i/>
                <w:sz w:val="28"/>
                <w:szCs w:val="28"/>
              </w:rPr>
              <w:t>0</w:t>
            </w:r>
          </w:p>
          <w:p w:rsidR="00E82A5F" w:rsidRDefault="00E82A5F" w:rsidP="009739C7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E82A5F" w:rsidRDefault="00E82A5F" w:rsidP="009739C7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E82A5F" w:rsidRPr="008758A4" w:rsidRDefault="00E82A5F" w:rsidP="009739C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15.00</w:t>
            </w:r>
          </w:p>
        </w:tc>
        <w:tc>
          <w:tcPr>
            <w:tcW w:w="3828" w:type="dxa"/>
          </w:tcPr>
          <w:p w:rsidR="00D627E4" w:rsidRPr="008758A4" w:rsidRDefault="002E76E8" w:rsidP="00D627E4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Открытие м</w:t>
            </w:r>
            <w:r w:rsidR="00D627E4" w:rsidRPr="008758A4">
              <w:rPr>
                <w:sz w:val="28"/>
                <w:szCs w:val="28"/>
              </w:rPr>
              <w:t xml:space="preserve">есячника </w:t>
            </w:r>
            <w:r w:rsidRPr="008758A4">
              <w:rPr>
                <w:sz w:val="28"/>
                <w:szCs w:val="28"/>
              </w:rPr>
              <w:t xml:space="preserve">оборонно-массовой и военно-патриотической работы под девизом </w:t>
            </w:r>
            <w:r w:rsidRPr="008758A4">
              <w:rPr>
                <w:b/>
                <w:i/>
                <w:sz w:val="28"/>
                <w:szCs w:val="28"/>
              </w:rPr>
              <w:t>«Овеяна славой родная Кубань!»</w:t>
            </w:r>
            <w:r w:rsidRPr="008758A4">
              <w:rPr>
                <w:sz w:val="28"/>
                <w:szCs w:val="28"/>
              </w:rPr>
              <w:t xml:space="preserve"> </w:t>
            </w:r>
            <w:r w:rsidR="00D627E4" w:rsidRPr="008758A4">
              <w:rPr>
                <w:sz w:val="28"/>
                <w:szCs w:val="28"/>
              </w:rPr>
              <w:t>в школе</w:t>
            </w:r>
          </w:p>
        </w:tc>
        <w:tc>
          <w:tcPr>
            <w:tcW w:w="1266" w:type="dxa"/>
          </w:tcPr>
          <w:p w:rsidR="00172D08" w:rsidRDefault="00D24A83" w:rsidP="00C414A6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1</w:t>
            </w:r>
            <w:r w:rsidR="00E82A5F">
              <w:rPr>
                <w:sz w:val="28"/>
                <w:szCs w:val="28"/>
              </w:rPr>
              <w:t>,4</w:t>
            </w:r>
            <w:r w:rsidRPr="008758A4">
              <w:rPr>
                <w:sz w:val="28"/>
                <w:szCs w:val="28"/>
              </w:rPr>
              <w:t xml:space="preserve">-11 классы </w:t>
            </w:r>
          </w:p>
          <w:p w:rsidR="00D627E4" w:rsidRDefault="00172D08" w:rsidP="00172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1смена</w:t>
            </w:r>
            <w:r w:rsidR="00E82A5F">
              <w:rPr>
                <w:sz w:val="28"/>
                <w:szCs w:val="28"/>
              </w:rPr>
              <w:t>.</w:t>
            </w:r>
          </w:p>
          <w:p w:rsidR="00172D08" w:rsidRDefault="00172D08" w:rsidP="00172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 классы</w:t>
            </w:r>
          </w:p>
          <w:p w:rsidR="00172D08" w:rsidRPr="00172D08" w:rsidRDefault="00172D08" w:rsidP="00172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2смена</w:t>
            </w:r>
          </w:p>
        </w:tc>
        <w:tc>
          <w:tcPr>
            <w:tcW w:w="1678" w:type="dxa"/>
          </w:tcPr>
          <w:p w:rsidR="00D627E4" w:rsidRPr="008758A4" w:rsidRDefault="00D24A83" w:rsidP="009739C7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большой спортивный зал</w:t>
            </w:r>
          </w:p>
        </w:tc>
        <w:tc>
          <w:tcPr>
            <w:tcW w:w="2442" w:type="dxa"/>
          </w:tcPr>
          <w:p w:rsidR="00D627E4" w:rsidRPr="008758A4" w:rsidRDefault="00D24A83" w:rsidP="00172D08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заместитель директора по ВР </w:t>
            </w:r>
            <w:r w:rsidR="00172D08">
              <w:rPr>
                <w:sz w:val="28"/>
                <w:szCs w:val="28"/>
              </w:rPr>
              <w:t xml:space="preserve">Николаева Л.А. </w:t>
            </w:r>
          </w:p>
        </w:tc>
      </w:tr>
      <w:tr w:rsidR="00D627E4" w:rsidRPr="00B401B8" w:rsidTr="009739C7">
        <w:tc>
          <w:tcPr>
            <w:tcW w:w="1985" w:type="dxa"/>
          </w:tcPr>
          <w:p w:rsidR="00D627E4" w:rsidRPr="008758A4" w:rsidRDefault="00D24A83" w:rsidP="009739C7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23.01-22.02</w:t>
            </w:r>
          </w:p>
        </w:tc>
        <w:tc>
          <w:tcPr>
            <w:tcW w:w="3828" w:type="dxa"/>
          </w:tcPr>
          <w:p w:rsidR="00D627E4" w:rsidRPr="008758A4" w:rsidRDefault="00D24A83" w:rsidP="00D627E4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Еженедельные информационные пятиминутки</w:t>
            </w:r>
          </w:p>
        </w:tc>
        <w:tc>
          <w:tcPr>
            <w:tcW w:w="1266" w:type="dxa"/>
          </w:tcPr>
          <w:p w:rsidR="00D627E4" w:rsidRPr="008758A4" w:rsidRDefault="00D24A83" w:rsidP="009739C7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1-11 классы</w:t>
            </w:r>
          </w:p>
        </w:tc>
        <w:tc>
          <w:tcPr>
            <w:tcW w:w="1678" w:type="dxa"/>
          </w:tcPr>
          <w:p w:rsidR="00D627E4" w:rsidRPr="008758A4" w:rsidRDefault="00D24A83" w:rsidP="009739C7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D627E4" w:rsidRPr="008758A4" w:rsidRDefault="00D24A83" w:rsidP="00D24A83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классные руководители</w:t>
            </w:r>
          </w:p>
        </w:tc>
      </w:tr>
      <w:tr w:rsidR="00A43D93" w:rsidRPr="00B401B8" w:rsidTr="009739C7">
        <w:tc>
          <w:tcPr>
            <w:tcW w:w="1985" w:type="dxa"/>
          </w:tcPr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22.02</w:t>
            </w:r>
          </w:p>
          <w:p w:rsidR="00A43D93" w:rsidRPr="008758A4" w:rsidRDefault="00E82A5F" w:rsidP="00A43D93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12.0</w:t>
            </w:r>
            <w:r w:rsidR="00A43D93" w:rsidRPr="008758A4">
              <w:rPr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3828" w:type="dxa"/>
          </w:tcPr>
          <w:p w:rsidR="00A43D93" w:rsidRPr="008758A4" w:rsidRDefault="00A43D93" w:rsidP="00A43D93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Закрытие месячника оборонно-массовой и военно-патриотической работы под девизом </w:t>
            </w:r>
            <w:r w:rsidRPr="008758A4">
              <w:rPr>
                <w:b/>
                <w:i/>
                <w:sz w:val="28"/>
                <w:szCs w:val="28"/>
              </w:rPr>
              <w:t>«Овеяна славой родная Кубань!»</w:t>
            </w:r>
            <w:r w:rsidRPr="008758A4">
              <w:rPr>
                <w:sz w:val="28"/>
                <w:szCs w:val="28"/>
              </w:rPr>
              <w:t xml:space="preserve"> в школе</w:t>
            </w:r>
          </w:p>
        </w:tc>
        <w:tc>
          <w:tcPr>
            <w:tcW w:w="1266" w:type="dxa"/>
          </w:tcPr>
          <w:p w:rsidR="00A43D93" w:rsidRPr="008758A4" w:rsidRDefault="00A43D93" w:rsidP="00E82A5F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1-11 классы </w:t>
            </w:r>
          </w:p>
        </w:tc>
        <w:tc>
          <w:tcPr>
            <w:tcW w:w="1678" w:type="dxa"/>
          </w:tcPr>
          <w:p w:rsidR="00A43D93" w:rsidRPr="008758A4" w:rsidRDefault="00A43D93" w:rsidP="00A43D93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большой спортивный зал</w:t>
            </w:r>
          </w:p>
        </w:tc>
        <w:tc>
          <w:tcPr>
            <w:tcW w:w="2442" w:type="dxa"/>
          </w:tcPr>
          <w:p w:rsidR="00A43D93" w:rsidRPr="008758A4" w:rsidRDefault="00A43D93" w:rsidP="00E82A5F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заместитель директора по ВР </w:t>
            </w:r>
            <w:r w:rsidR="00E82A5F">
              <w:rPr>
                <w:sz w:val="28"/>
                <w:szCs w:val="28"/>
              </w:rPr>
              <w:t xml:space="preserve">Николаева Л.А. </w:t>
            </w:r>
          </w:p>
        </w:tc>
      </w:tr>
      <w:tr w:rsidR="00A43D93" w:rsidRPr="00B401B8" w:rsidTr="00A43D93">
        <w:tc>
          <w:tcPr>
            <w:tcW w:w="1985" w:type="dxa"/>
          </w:tcPr>
          <w:p w:rsidR="00A43D93" w:rsidRDefault="00A43D93" w:rsidP="00A43D93">
            <w:pPr>
              <w:rPr>
                <w:b/>
                <w:i/>
                <w:sz w:val="28"/>
                <w:szCs w:val="28"/>
              </w:rPr>
            </w:pPr>
            <w:r w:rsidRPr="001D69DF">
              <w:rPr>
                <w:b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26035</wp:posOffset>
                  </wp:positionV>
                  <wp:extent cx="1101725" cy="829945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289" y="21319"/>
                      <wp:lineTo x="21289" y="0"/>
                      <wp:lineTo x="0" y="0"/>
                    </wp:wrapPolygon>
                  </wp:wrapTight>
                  <wp:docPr id="21" name="Рисунок 21" descr="C:\Users\Golovina\Desktop\ГОЛОВИНА\ВОСПИТАТЕЛЬНАЯ РАБОТА 2016-2017\МЕСЯЧНИК патриотической работы\ЛОГОТИПЫ\Служу Росси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Golovina\Desktop\ГОЛОВИНА\ВОСПИТАТЕЛЬНАЯ РАБОТА 2016-2017\МЕСЯЧНИК патриотической работы\ЛОГОТИПЫ\Служу Росси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25" cy="82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A43D93" w:rsidRDefault="00A43D93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1D69DF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Мероприятия с допризывной молодежью</w:t>
            </w:r>
          </w:p>
          <w:p w:rsidR="00A43D93" w:rsidRDefault="00A43D93" w:rsidP="00C414A6">
            <w:pPr>
              <w:jc w:val="center"/>
              <w:rPr>
                <w:sz w:val="28"/>
                <w:szCs w:val="28"/>
              </w:rPr>
            </w:pPr>
            <w:r w:rsidRPr="001D69DF">
              <w:rPr>
                <w:rFonts w:eastAsia="Calibri"/>
                <w:b/>
                <w:i/>
                <w:sz w:val="40"/>
                <w:szCs w:val="40"/>
                <w:lang w:eastAsia="en-US"/>
              </w:rPr>
              <w:t>«К защите Родины Готов!»</w:t>
            </w:r>
          </w:p>
        </w:tc>
      </w:tr>
      <w:tr w:rsidR="00A43D93" w:rsidRPr="00B401B8" w:rsidTr="009739C7">
        <w:tc>
          <w:tcPr>
            <w:tcW w:w="1985" w:type="dxa"/>
          </w:tcPr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A43D93" w:rsidRPr="008758A4" w:rsidRDefault="00A43D93" w:rsidP="00A43D93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Дебаты на военно-патриотическую тему </w:t>
            </w:r>
          </w:p>
        </w:tc>
        <w:tc>
          <w:tcPr>
            <w:tcW w:w="1266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кабинет </w:t>
            </w:r>
          </w:p>
          <w:p w:rsidR="00A43D93" w:rsidRPr="008758A4" w:rsidRDefault="00A43D93" w:rsidP="00A43D93">
            <w:pPr>
              <w:jc w:val="center"/>
              <w:rPr>
                <w:sz w:val="28"/>
                <w:szCs w:val="28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 w:rsidR="00E82A5F">
              <w:rPr>
                <w:rFonts w:eastAsia="Calibri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442" w:type="dxa"/>
          </w:tcPr>
          <w:p w:rsidR="00A43D93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="00A43D93" w:rsidRPr="008758A4">
              <w:rPr>
                <w:rFonts w:eastAsia="Calibri"/>
                <w:sz w:val="28"/>
                <w:szCs w:val="28"/>
                <w:lang w:eastAsia="en-US"/>
              </w:rPr>
              <w:t xml:space="preserve"> ОБЖ </w:t>
            </w: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  <w:p w:rsidR="00E82A5F" w:rsidRPr="008758A4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A43D93" w:rsidRPr="00B401B8" w:rsidTr="009739C7">
        <w:tc>
          <w:tcPr>
            <w:tcW w:w="1985" w:type="dxa"/>
          </w:tcPr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A43D93" w:rsidRPr="008758A4" w:rsidRDefault="00A43D93" w:rsidP="00A43D93">
            <w:pPr>
              <w:rPr>
                <w:sz w:val="28"/>
                <w:szCs w:val="28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Индивидуальные тренировки. Разборка и сборка автомата </w:t>
            </w:r>
          </w:p>
        </w:tc>
        <w:tc>
          <w:tcPr>
            <w:tcW w:w="1266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кабинет </w:t>
            </w:r>
          </w:p>
          <w:p w:rsidR="00A43D93" w:rsidRPr="008758A4" w:rsidRDefault="00A43D93" w:rsidP="00A43D93">
            <w:pPr>
              <w:jc w:val="center"/>
              <w:rPr>
                <w:sz w:val="28"/>
                <w:szCs w:val="28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 w:rsidR="00E82A5F">
              <w:rPr>
                <w:rFonts w:eastAsia="Calibri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442" w:type="dxa"/>
          </w:tcPr>
          <w:p w:rsidR="00E82A5F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 ОБЖ </w:t>
            </w: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  <w:p w:rsidR="00A43D93" w:rsidRPr="008758A4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A43D93" w:rsidRPr="00B401B8" w:rsidTr="009739C7">
        <w:tc>
          <w:tcPr>
            <w:tcW w:w="1985" w:type="dxa"/>
          </w:tcPr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A43D93" w:rsidRPr="008758A4" w:rsidRDefault="00A43D93" w:rsidP="00A43D93">
            <w:pPr>
              <w:rPr>
                <w:sz w:val="28"/>
                <w:szCs w:val="28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Тренировочные занятия по сдаче норм ГТО </w:t>
            </w:r>
            <w:r w:rsidRPr="008758A4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«Готов к труду и обороне!»</w:t>
            </w: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66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</w:tcPr>
          <w:p w:rsidR="00A43D93" w:rsidRPr="008758A4" w:rsidRDefault="00A43D93" w:rsidP="00A43D93">
            <w:pPr>
              <w:jc w:val="center"/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>большой спортивный зал</w:t>
            </w:r>
          </w:p>
        </w:tc>
        <w:tc>
          <w:tcPr>
            <w:tcW w:w="2442" w:type="dxa"/>
          </w:tcPr>
          <w:p w:rsidR="00E82A5F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 ОБЖ </w:t>
            </w: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  <w:p w:rsidR="00A43D93" w:rsidRPr="008758A4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A43D93" w:rsidRPr="00B401B8" w:rsidTr="009739C7">
        <w:tc>
          <w:tcPr>
            <w:tcW w:w="1985" w:type="dxa"/>
          </w:tcPr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A43D93" w:rsidRPr="008758A4" w:rsidRDefault="00A43D93" w:rsidP="00A43D93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Интеллектуальные викторины </w:t>
            </w:r>
            <w:r w:rsidRPr="008758A4">
              <w:rPr>
                <w:b/>
                <w:i/>
                <w:sz w:val="28"/>
                <w:szCs w:val="28"/>
              </w:rPr>
              <w:t>«Своя игра»</w:t>
            </w:r>
            <w:r w:rsidRPr="008758A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кабинет </w:t>
            </w:r>
          </w:p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 w:rsidR="00E82A5F">
              <w:rPr>
                <w:rFonts w:eastAsia="Calibri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442" w:type="dxa"/>
          </w:tcPr>
          <w:p w:rsidR="00E82A5F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 ОБЖ </w:t>
            </w: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  <w:p w:rsidR="00A43D93" w:rsidRPr="008758A4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A43D93" w:rsidRPr="00B401B8" w:rsidTr="009739C7">
        <w:tc>
          <w:tcPr>
            <w:tcW w:w="1985" w:type="dxa"/>
          </w:tcPr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10.02</w:t>
            </w:r>
          </w:p>
          <w:p w:rsidR="00A43D93" w:rsidRPr="008758A4" w:rsidRDefault="00A43D93" w:rsidP="00A43D93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1</w:t>
            </w:r>
            <w:r w:rsidR="00332E24">
              <w:rPr>
                <w:b/>
                <w:i/>
                <w:sz w:val="28"/>
                <w:szCs w:val="28"/>
              </w:rPr>
              <w:t>3.00-16</w:t>
            </w:r>
            <w:r w:rsidRPr="008758A4">
              <w:rPr>
                <w:b/>
                <w:i/>
                <w:sz w:val="28"/>
                <w:szCs w:val="28"/>
              </w:rPr>
              <w:t>.00</w:t>
            </w:r>
          </w:p>
        </w:tc>
        <w:tc>
          <w:tcPr>
            <w:tcW w:w="3828" w:type="dxa"/>
          </w:tcPr>
          <w:p w:rsidR="00A43D93" w:rsidRPr="008758A4" w:rsidRDefault="00A43D93" w:rsidP="00A43D93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Военно-исторический квест </w:t>
            </w:r>
            <w:r w:rsidRPr="008758A4">
              <w:rPr>
                <w:b/>
                <w:i/>
                <w:sz w:val="28"/>
                <w:szCs w:val="28"/>
              </w:rPr>
              <w:t>«К защите Родины готовы!»</w:t>
            </w:r>
          </w:p>
        </w:tc>
        <w:tc>
          <w:tcPr>
            <w:tcW w:w="1266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 (по параллелям)</w:t>
            </w:r>
          </w:p>
        </w:tc>
        <w:tc>
          <w:tcPr>
            <w:tcW w:w="1678" w:type="dxa"/>
          </w:tcPr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учебные кабинеты</w:t>
            </w:r>
          </w:p>
        </w:tc>
        <w:tc>
          <w:tcPr>
            <w:tcW w:w="2442" w:type="dxa"/>
          </w:tcPr>
          <w:p w:rsidR="00E82A5F" w:rsidRDefault="00E82A5F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 ОБЖ</w:t>
            </w:r>
            <w:r>
              <w:rPr>
                <w:rFonts w:eastAsia="Calibri"/>
                <w:sz w:val="28"/>
                <w:szCs w:val="28"/>
                <w:lang w:eastAsia="en-US"/>
              </w:rPr>
              <w:t>,</w:t>
            </w:r>
          </w:p>
          <w:p w:rsidR="00A43D93" w:rsidRPr="008758A4" w:rsidRDefault="00A43D93" w:rsidP="00A43D9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учителя истории, физкультуры, литературы</w:t>
            </w:r>
          </w:p>
        </w:tc>
      </w:tr>
      <w:tr w:rsidR="00C414A6" w:rsidRPr="00B401B8" w:rsidTr="009739C7">
        <w:tc>
          <w:tcPr>
            <w:tcW w:w="1985" w:type="dxa"/>
          </w:tcPr>
          <w:p w:rsidR="00C414A6" w:rsidRPr="00131B04" w:rsidRDefault="00C414A6" w:rsidP="00C414A6">
            <w:pPr>
              <w:jc w:val="center"/>
              <w:rPr>
                <w:b/>
                <w:i/>
                <w:color w:val="00B050"/>
                <w:sz w:val="28"/>
                <w:szCs w:val="28"/>
              </w:rPr>
            </w:pPr>
            <w:r w:rsidRPr="00131B04">
              <w:rPr>
                <w:rFonts w:eastAsia="Calibri"/>
                <w:b/>
                <w:i/>
                <w:color w:val="00B050"/>
                <w:sz w:val="28"/>
                <w:szCs w:val="28"/>
                <w:lang w:eastAsia="en-US"/>
              </w:rPr>
              <w:t>15 февраля</w:t>
            </w:r>
          </w:p>
        </w:tc>
        <w:tc>
          <w:tcPr>
            <w:tcW w:w="3828" w:type="dxa"/>
          </w:tcPr>
          <w:p w:rsidR="00C414A6" w:rsidRPr="008758A4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«Вахта памяти»</w:t>
            </w: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, «Пост №1» у памятника </w:t>
            </w:r>
            <w:r w:rsidRPr="008758A4"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t>«Героям необъявленных войн»</w:t>
            </w:r>
          </w:p>
        </w:tc>
        <w:tc>
          <w:tcPr>
            <w:tcW w:w="1266" w:type="dxa"/>
          </w:tcPr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78" w:type="dxa"/>
          </w:tcPr>
          <w:p w:rsidR="00C414A6" w:rsidRDefault="00131B04" w:rsidP="00C414A6">
            <w:pPr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мемориал</w:t>
            </w:r>
          </w:p>
          <w:p w:rsidR="00332E24" w:rsidRPr="008758A4" w:rsidRDefault="00332E24" w:rsidP="00C414A6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E82A5F" w:rsidRDefault="00E82A5F" w:rsidP="00E82A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учитель</w:t>
            </w:r>
            <w:r w:rsidR="00C414A6" w:rsidRPr="008758A4">
              <w:rPr>
                <w:rFonts w:eastAsia="Calibri"/>
                <w:sz w:val="28"/>
                <w:szCs w:val="28"/>
                <w:lang w:eastAsia="en-US"/>
              </w:rPr>
              <w:t xml:space="preserve"> ОБЖ </w:t>
            </w:r>
          </w:p>
          <w:p w:rsidR="00C414A6" w:rsidRPr="00E82A5F" w:rsidRDefault="00E82A5F" w:rsidP="00E82A5F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A43D93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638810" cy="574675"/>
                  <wp:effectExtent l="0" t="0" r="0" b="0"/>
                  <wp:docPr id="35" name="Рисунок 35" descr="C:\Users\Golovina\Desktop\ГОЛОВИНА\ВОСПИТАТЕЛЬНАЯ РАБОТА 2016-2017\РДШ\гражданская активност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olovina\Desktop\ГОЛОВИНА\ВОСПИТАТЕЛЬНАЯ РАБОТА 2016-2017\РДШ\гражданская активност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color w:val="FF0000"/>
                <w:sz w:val="56"/>
                <w:szCs w:val="56"/>
              </w:rPr>
              <w:t>ГРАЖДАНСКАЯ АКТИВНОСТЬ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5E3822"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20032" behindDoc="1" locked="0" layoutInCell="1" allowOverlap="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95250</wp:posOffset>
                  </wp:positionV>
                  <wp:extent cx="1007745" cy="669925"/>
                  <wp:effectExtent l="0" t="0" r="0" b="0"/>
                  <wp:wrapTight wrapText="bothSides">
                    <wp:wrapPolygon edited="0">
                      <wp:start x="0" y="0"/>
                      <wp:lineTo x="0" y="20883"/>
                      <wp:lineTo x="21233" y="20883"/>
                      <wp:lineTo x="21233" y="0"/>
                      <wp:lineTo x="0" y="0"/>
                    </wp:wrapPolygon>
                  </wp:wrapTight>
                  <wp:docPr id="17" name="Рисунок 17" descr="C:\Users\Golovina\Desktop\ГОЛОВИНА\ВОСПИТАТЕЛЬНАЯ РАБОТА 2016-2017\МЕСЯЧНИК патриотической работы\ЛОГОТИПЫ\ДЕЛАТЬ ДОБРО ВМЕСТ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olovina\Desktop\ГОЛОВИНА\ВОСПИТАТЕЛЬНАЯ РАБОТА 2016-2017\МЕСЯЧНИК патриотической работы\ЛОГОТИПЫ\ДЕЛАТЬ ДОБРО ВМЕСТ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b/>
                <w:i/>
                <w:sz w:val="40"/>
                <w:szCs w:val="40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Тимуровское движение «</w:t>
            </w:r>
            <w:r w:rsidRPr="00AC5C1B">
              <w:rPr>
                <w:b/>
                <w:i/>
                <w:sz w:val="40"/>
                <w:szCs w:val="40"/>
              </w:rPr>
              <w:t>Делаем добро вместе!</w:t>
            </w:r>
            <w:r>
              <w:rPr>
                <w:b/>
                <w:i/>
                <w:sz w:val="40"/>
                <w:szCs w:val="40"/>
              </w:rPr>
              <w:t>»</w:t>
            </w:r>
          </w:p>
          <w:p w:rsidR="00C414A6" w:rsidRPr="00B401B8" w:rsidRDefault="00C414A6" w:rsidP="00C414A6">
            <w:pPr>
              <w:rPr>
                <w:sz w:val="28"/>
                <w:szCs w:val="28"/>
              </w:rPr>
            </w:pPr>
          </w:p>
        </w:tc>
      </w:tr>
      <w:tr w:rsidR="00C414A6" w:rsidRPr="00B401B8" w:rsidTr="009739C7">
        <w:tc>
          <w:tcPr>
            <w:tcW w:w="1985" w:type="dxa"/>
            <w:vMerge w:val="restart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828" w:type="dxa"/>
          </w:tcPr>
          <w:p w:rsidR="00C414A6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AC08DF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t>Встречи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обучающихся школ </w:t>
            </w:r>
            <w:r w:rsidRPr="00AC08DF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t>с ветеранами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Великой Отечественной войны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«Помним и гордимся!»</w:t>
            </w:r>
          </w:p>
          <w:p w:rsidR="00C414A6" w:rsidRPr="00030AE0" w:rsidRDefault="00C414A6" w:rsidP="00C414A6">
            <w:pPr>
              <w:rPr>
                <w:rStyle w:val="apple-converted-space"/>
                <w:sz w:val="28"/>
                <w:szCs w:val="28"/>
              </w:rPr>
            </w:pPr>
            <w:r w:rsidRPr="00030AE0">
              <w:rPr>
                <w:rFonts w:eastAsia="Calibri"/>
                <w:b/>
                <w:sz w:val="28"/>
                <w:szCs w:val="28"/>
                <w:lang w:eastAsia="en-US"/>
              </w:rPr>
              <w:t>27 января</w:t>
            </w:r>
            <w:r w:rsidRPr="00030AE0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030AE0">
              <w:rPr>
                <w:sz w:val="28"/>
                <w:szCs w:val="28"/>
              </w:rPr>
              <w:t>День полного освобождения Ленинграда от фашистской</w:t>
            </w:r>
            <w:r w:rsidRPr="00030AE0">
              <w:rPr>
                <w:rStyle w:val="apple-converted-space"/>
                <w:sz w:val="28"/>
                <w:szCs w:val="28"/>
              </w:rPr>
              <w:t> </w:t>
            </w:r>
            <w:hyperlink r:id="rId13" w:tooltip="Блокада Ленинграда" w:history="1">
              <w:r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блокады</w:t>
              </w:r>
            </w:hyperlink>
            <w:r w:rsidRPr="00030AE0">
              <w:rPr>
                <w:rStyle w:val="apple-converted-space"/>
                <w:sz w:val="28"/>
                <w:szCs w:val="28"/>
              </w:rPr>
              <w:t> </w:t>
            </w:r>
          </w:p>
          <w:p w:rsidR="00C414A6" w:rsidRPr="00030AE0" w:rsidRDefault="00C414A6" w:rsidP="00C414A6">
            <w:pPr>
              <w:rPr>
                <w:sz w:val="28"/>
                <w:szCs w:val="28"/>
              </w:rPr>
            </w:pPr>
            <w:r w:rsidRPr="00030AE0">
              <w:rPr>
                <w:sz w:val="28"/>
                <w:szCs w:val="28"/>
              </w:rPr>
              <w:t>(</w:t>
            </w:r>
            <w:hyperlink r:id="rId14" w:tooltip="1944 год" w:history="1">
              <w:r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1944 год</w:t>
              </w:r>
            </w:hyperlink>
            <w:r w:rsidRPr="00030AE0">
              <w:rPr>
                <w:sz w:val="28"/>
                <w:szCs w:val="28"/>
              </w:rPr>
              <w:t>);</w:t>
            </w:r>
          </w:p>
          <w:p w:rsidR="00C414A6" w:rsidRDefault="009C7B02" w:rsidP="00C414A6">
            <w:pPr>
              <w:rPr>
                <w:sz w:val="28"/>
                <w:szCs w:val="28"/>
              </w:rPr>
            </w:pPr>
            <w:hyperlink r:id="rId15" w:tooltip="2 февраля" w:history="1">
              <w:r w:rsidR="00C414A6" w:rsidRPr="00030AE0">
                <w:rPr>
                  <w:rStyle w:val="ae"/>
                  <w:b/>
                  <w:color w:val="auto"/>
                  <w:sz w:val="28"/>
                  <w:szCs w:val="28"/>
                  <w:u w:val="none"/>
                </w:rPr>
                <w:t>2 февраля</w:t>
              </w:r>
            </w:hyperlink>
            <w:r w:rsidR="00C414A6" w:rsidRPr="00030AE0">
              <w:rPr>
                <w:sz w:val="28"/>
                <w:szCs w:val="28"/>
              </w:rPr>
              <w:t> — День разгрома советскими войсками немецко-фашистских войск в</w:t>
            </w:r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hyperlink r:id="rId16" w:tooltip="Сталинградская битва" w:history="1">
              <w:r w:rsidR="00C414A6"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Сталинградской битве</w:t>
              </w:r>
            </w:hyperlink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r w:rsidR="00C414A6" w:rsidRPr="00030AE0">
              <w:rPr>
                <w:sz w:val="28"/>
                <w:szCs w:val="28"/>
              </w:rPr>
              <w:t>(1943 год);</w:t>
            </w:r>
          </w:p>
          <w:p w:rsidR="00C414A6" w:rsidRPr="00AC08DF" w:rsidRDefault="00C414A6" w:rsidP="00C414A6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C08DF">
              <w:rPr>
                <w:rFonts w:eastAsia="Calibri"/>
                <w:b/>
                <w:sz w:val="28"/>
                <w:szCs w:val="28"/>
                <w:lang w:eastAsia="en-US"/>
              </w:rPr>
              <w:t>15 февраля</w:t>
            </w:r>
          </w:p>
          <w:p w:rsidR="00C414A6" w:rsidRPr="00030AE0" w:rsidRDefault="00C414A6" w:rsidP="00C414A6">
            <w:pPr>
              <w:rPr>
                <w:sz w:val="28"/>
                <w:szCs w:val="28"/>
              </w:rPr>
            </w:pPr>
            <w:r w:rsidRPr="00AC08DF">
              <w:rPr>
                <w:sz w:val="28"/>
                <w:szCs w:val="28"/>
              </w:rPr>
              <w:lastRenderedPageBreak/>
              <w:t>Встречи,</w:t>
            </w:r>
            <w:r>
              <w:rPr>
                <w:sz w:val="28"/>
                <w:szCs w:val="28"/>
              </w:rPr>
              <w:t xml:space="preserve"> посвященные </w:t>
            </w:r>
            <w:r w:rsidRPr="00B401B8">
              <w:rPr>
                <w:sz w:val="28"/>
                <w:szCs w:val="28"/>
              </w:rPr>
              <w:t xml:space="preserve">Дню памяти воинов-интернационалистов и </w:t>
            </w:r>
            <w:r>
              <w:rPr>
                <w:b/>
                <w:i/>
                <w:sz w:val="28"/>
                <w:szCs w:val="28"/>
              </w:rPr>
              <w:t>28</w:t>
            </w:r>
            <w:r w:rsidRPr="00B401B8">
              <w:rPr>
                <w:b/>
                <w:i/>
                <w:sz w:val="28"/>
                <w:szCs w:val="28"/>
              </w:rPr>
              <w:t>-й годовщине посвященные Дню  памяти воинов- интернационалистов и вывода советских войск из Афганистана</w:t>
            </w:r>
          </w:p>
          <w:p w:rsidR="00C414A6" w:rsidRPr="00030AE0" w:rsidRDefault="009C7B02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hyperlink r:id="rId17" w:tooltip="23 февраля" w:history="1">
              <w:r w:rsidR="00C414A6" w:rsidRPr="00030AE0">
                <w:rPr>
                  <w:rStyle w:val="ae"/>
                  <w:b/>
                  <w:color w:val="auto"/>
                  <w:sz w:val="28"/>
                  <w:szCs w:val="28"/>
                  <w:u w:val="none"/>
                </w:rPr>
                <w:t>23 февраля</w:t>
              </w:r>
            </w:hyperlink>
            <w:r w:rsidR="00C414A6" w:rsidRPr="00030AE0">
              <w:rPr>
                <w:sz w:val="28"/>
                <w:szCs w:val="28"/>
              </w:rPr>
              <w:t> —</w:t>
            </w:r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hyperlink r:id="rId18" w:tooltip="День защитника Отечества" w:history="1">
              <w:r w:rsidR="00C414A6"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День защитника Отечества</w:t>
              </w:r>
            </w:hyperlink>
          </w:p>
          <w:p w:rsidR="00C414A6" w:rsidRPr="002E76E8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AC08DF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t>Встречи с участниками локальных конфликтов и военнослужащими воинских частей и соединений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«Необъявленные войны»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lastRenderedPageBreak/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5021E3">
        <w:tc>
          <w:tcPr>
            <w:tcW w:w="1985" w:type="dxa"/>
            <w:vMerge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828" w:type="dxa"/>
            <w:vAlign w:val="center"/>
          </w:tcPr>
          <w:p w:rsidR="00C414A6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</w:t>
            </w:r>
            <w:r w:rsidRPr="00A1526F">
              <w:rPr>
                <w:sz w:val="28"/>
                <w:szCs w:val="28"/>
              </w:rPr>
              <w:t>Посещение ветеранов ВОВ на дому, в рамках движения</w:t>
            </w:r>
            <w:r w:rsidRPr="00A1526F">
              <w:rPr>
                <w:b/>
                <w:sz w:val="28"/>
                <w:szCs w:val="28"/>
              </w:rPr>
              <w:t xml:space="preserve"> </w:t>
            </w:r>
            <w:r w:rsidRPr="00A1526F">
              <w:rPr>
                <w:b/>
                <w:i/>
                <w:sz w:val="28"/>
                <w:szCs w:val="28"/>
              </w:rPr>
              <w:t>«Тимуровцы»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C414A6" w:rsidRPr="002E76E8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Работа волонтерского отряда 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«Мы – патриоты!»</w:t>
            </w:r>
          </w:p>
        </w:tc>
        <w:tc>
          <w:tcPr>
            <w:tcW w:w="1266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9-11-е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классные руководители </w:t>
            </w:r>
          </w:p>
          <w:p w:rsidR="00C414A6" w:rsidRPr="00A1526F" w:rsidRDefault="00C414A6" w:rsidP="00131B04">
            <w:pPr>
              <w:jc w:val="center"/>
              <w:rPr>
                <w:sz w:val="28"/>
                <w:szCs w:val="28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педагог-организатор </w:t>
            </w:r>
            <w:r w:rsidR="00131B04">
              <w:rPr>
                <w:rFonts w:eastAsia="Calibri"/>
                <w:sz w:val="28"/>
                <w:szCs w:val="28"/>
                <w:lang w:eastAsia="en-US"/>
              </w:rPr>
              <w:t>Мягкова Е.Д.</w:t>
            </w:r>
          </w:p>
        </w:tc>
      </w:tr>
      <w:tr w:rsidR="00C414A6" w:rsidRPr="00B401B8" w:rsidTr="009739C7">
        <w:tc>
          <w:tcPr>
            <w:tcW w:w="1985" w:type="dxa"/>
          </w:tcPr>
          <w:p w:rsidR="00C414A6" w:rsidRPr="00E17B0D" w:rsidRDefault="00C414A6" w:rsidP="00C414A6">
            <w:pPr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E17B0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с 25 января</w:t>
            </w:r>
          </w:p>
          <w:p w:rsidR="00C414A6" w:rsidRPr="00E17B0D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E17B0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по 19 февраля</w:t>
            </w:r>
          </w:p>
        </w:tc>
        <w:tc>
          <w:tcPr>
            <w:tcW w:w="3828" w:type="dxa"/>
          </w:tcPr>
          <w:p w:rsidR="00C414A6" w:rsidRPr="00E17B0D" w:rsidRDefault="00C414A6" w:rsidP="00131B04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Поисковая работа классных коллективов</w:t>
            </w:r>
            <w:r>
              <w:rPr>
                <w:rFonts w:eastAsia="Calibri"/>
                <w:sz w:val="28"/>
                <w:szCs w:val="28"/>
                <w:lang w:eastAsia="en-US"/>
              </w:rPr>
              <w:t>:</w:t>
            </w:r>
            <w:r w:rsidRPr="00E17B0D">
              <w:rPr>
                <w:rFonts w:eastAsia="Calibri"/>
                <w:sz w:val="28"/>
                <w:szCs w:val="28"/>
                <w:lang w:eastAsia="en-US"/>
              </w:rPr>
              <w:t xml:space="preserve"> акция </w:t>
            </w:r>
            <w:r w:rsidRPr="00E17B0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«С честью и гордостью!»</w:t>
            </w:r>
            <w:r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 «Имя героя классу» Творческий отчет, включающий документы, фотографии и другие материалы о проделанной работе</w:t>
            </w:r>
          </w:p>
        </w:tc>
        <w:tc>
          <w:tcPr>
            <w:tcW w:w="1266" w:type="dxa"/>
          </w:tcPr>
          <w:p w:rsidR="00C414A6" w:rsidRPr="00E17B0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1-11 классы</w:t>
            </w:r>
          </w:p>
        </w:tc>
        <w:tc>
          <w:tcPr>
            <w:tcW w:w="1678" w:type="dxa"/>
          </w:tcPr>
          <w:p w:rsidR="00C414A6" w:rsidRPr="00E17B0D" w:rsidRDefault="00C414A6" w:rsidP="00C414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Pr="00E17B0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</w:t>
            </w:r>
            <w:r w:rsidRPr="00E17B0D">
              <w:rPr>
                <w:rFonts w:eastAsia="Calibri"/>
                <w:sz w:val="28"/>
                <w:szCs w:val="28"/>
                <w:lang w:eastAsia="en-US"/>
              </w:rPr>
              <w:t>лассные руководители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5E3822"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21056" behindDoc="1" locked="0" layoutInCell="1" allowOverlap="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137014</wp:posOffset>
                  </wp:positionV>
                  <wp:extent cx="1181735" cy="738505"/>
                  <wp:effectExtent l="0" t="0" r="0" b="0"/>
                  <wp:wrapTight wrapText="bothSides">
                    <wp:wrapPolygon edited="0">
                      <wp:start x="0" y="0"/>
                      <wp:lineTo x="0" y="21173"/>
                      <wp:lineTo x="21240" y="21173"/>
                      <wp:lineTo x="21240" y="0"/>
                      <wp:lineTo x="0" y="0"/>
                    </wp:wrapPolygon>
                  </wp:wrapTight>
                  <wp:docPr id="22" name="Рисунок 22" descr="C:\Users\Golovina\Desktop\ГОЛОВИНА\ВОСПИТАТЕЛЬНАЯ РАБОТА 2016-2017\МЕСЯЧНИК патриотической работы\ЛОГОТИПЫ\УРОК МУЖЕСТ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olovina\Desktop\ГОЛОВИНА\ВОСПИТАТЕЛЬНАЯ РАБОТА 2016-2017\МЕСЯЧНИК патриотической работы\ЛОГОТИПЫ\УРОК МУЖЕСТ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b/>
                <w:i/>
                <w:sz w:val="40"/>
                <w:szCs w:val="40"/>
              </w:rPr>
            </w:pPr>
          </w:p>
          <w:p w:rsidR="00C414A6" w:rsidRPr="00C414A6" w:rsidRDefault="00C414A6" w:rsidP="00C414A6">
            <w:pPr>
              <w:jc w:val="center"/>
              <w:rPr>
                <w:b/>
                <w:i/>
                <w:sz w:val="40"/>
                <w:szCs w:val="40"/>
              </w:rPr>
            </w:pPr>
            <w:r w:rsidRPr="00AC5C1B">
              <w:rPr>
                <w:b/>
                <w:i/>
                <w:sz w:val="40"/>
                <w:szCs w:val="40"/>
              </w:rPr>
              <w:t>Уроки Мужества</w:t>
            </w:r>
          </w:p>
        </w:tc>
      </w:tr>
      <w:tr w:rsidR="00C414A6" w:rsidRPr="00B401B8" w:rsidTr="009739C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7939AC" w:rsidRDefault="00C414A6" w:rsidP="00C414A6">
            <w:pPr>
              <w:rPr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-«Защитники Отечества»</w:t>
            </w:r>
            <w:r w:rsidRPr="007939AC">
              <w:rPr>
                <w:sz w:val="28"/>
                <w:szCs w:val="28"/>
              </w:rPr>
              <w:t xml:space="preserve"> с приглашением солдат срочной службы </w:t>
            </w:r>
          </w:p>
          <w:p w:rsidR="00C414A6" w:rsidRPr="00C346AA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7939AC">
              <w:rPr>
                <w:rFonts w:eastAsia="Calibri"/>
                <w:sz w:val="28"/>
                <w:szCs w:val="28"/>
                <w:lang w:eastAsia="en-US"/>
              </w:rPr>
              <w:t>-«</w:t>
            </w:r>
            <w:r w:rsidRPr="00C346AA"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Маршал СССР Г.К.Жуков» </w:t>
            </w:r>
          </w:p>
          <w:p w:rsidR="00C414A6" w:rsidRPr="00C346AA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C346AA">
              <w:rPr>
                <w:rFonts w:eastAsia="Calibri"/>
                <w:b/>
                <w:i/>
                <w:sz w:val="28"/>
                <w:szCs w:val="28"/>
                <w:lang w:eastAsia="en-US"/>
              </w:rPr>
              <w:t>-«Великие полководцы России и Великая Победа»</w:t>
            </w:r>
          </w:p>
          <w:p w:rsidR="00C414A6" w:rsidRPr="00C346AA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C346AA">
              <w:rPr>
                <w:rFonts w:eastAsia="Calibri"/>
                <w:b/>
                <w:i/>
                <w:sz w:val="28"/>
                <w:szCs w:val="28"/>
                <w:lang w:eastAsia="en-US"/>
              </w:rPr>
              <w:t>-«Дни воинской славы»</w:t>
            </w:r>
          </w:p>
          <w:p w:rsidR="00C414A6" w:rsidRDefault="00C414A6" w:rsidP="00C414A6">
            <w:pP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</w:pPr>
            <w:r w:rsidRPr="007939AC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Pr="007939AC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Молодежная патриотическая акция </w:t>
            </w:r>
            <w:r w:rsidRPr="001D3249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«Бескозырка»,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 посвященная</w:t>
            </w:r>
            <w:r w:rsidRPr="007939AC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 высадке морского десанта в Новороссийской бухте и образованию плацдарма </w:t>
            </w:r>
            <w:r w:rsidRPr="007939AC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lastRenderedPageBreak/>
              <w:t xml:space="preserve">«Малая земля» </w:t>
            </w:r>
          </w:p>
          <w:p w:rsidR="00C414A6" w:rsidRPr="001D3249" w:rsidRDefault="00C414A6" w:rsidP="00C414A6">
            <w:pPr>
              <w:rPr>
                <w:b/>
                <w:i/>
                <w:color w:val="000000"/>
                <w:sz w:val="27"/>
                <w:szCs w:val="27"/>
                <w:shd w:val="clear" w:color="auto" w:fill="FFFFFF"/>
              </w:rPr>
            </w:pPr>
            <w:r w:rsidRPr="001D3249">
              <w:rPr>
                <w:b/>
                <w:i/>
                <w:color w:val="000000"/>
                <w:sz w:val="27"/>
                <w:szCs w:val="27"/>
                <w:shd w:val="clear" w:color="auto" w:fill="FFFFFF"/>
              </w:rPr>
              <w:t>(</w:t>
            </w:r>
            <w:r w:rsidRPr="001D3249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3 февраля</w:t>
            </w:r>
            <w:r w:rsidRPr="001D3249">
              <w:rPr>
                <w:b/>
                <w:i/>
                <w:color w:val="000000"/>
                <w:sz w:val="27"/>
                <w:szCs w:val="27"/>
                <w:shd w:val="clear" w:color="auto" w:fill="FFFFFF"/>
              </w:rPr>
              <w:t>).</w:t>
            </w:r>
          </w:p>
          <w:p w:rsidR="00C414A6" w:rsidRPr="001D3249" w:rsidRDefault="00C414A6" w:rsidP="00C414A6">
            <w:pP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-День освобождения г. Краснодара от немецко-фашистских захватчиков» </w:t>
            </w:r>
            <w:r w:rsidRPr="001D3249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(12 февраля)</w:t>
            </w:r>
          </w:p>
          <w:p w:rsidR="00C414A6" w:rsidRDefault="00C414A6" w:rsidP="00C414A6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346AA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-«Крым в годы Великой</w:t>
            </w:r>
            <w:r w:rsidRPr="007939AC">
              <w:rPr>
                <w:color w:val="000000"/>
                <w:sz w:val="28"/>
                <w:szCs w:val="28"/>
                <w:shd w:val="clear" w:color="auto" w:fill="FFFFFF"/>
              </w:rPr>
              <w:t xml:space="preserve"> Отечественной войны»</w:t>
            </w:r>
          </w:p>
          <w:p w:rsidR="00C414A6" w:rsidRPr="00C346AA" w:rsidRDefault="00C414A6" w:rsidP="00C414A6">
            <w:pPr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C346AA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-«Героическая оборона Севастополя»</w:t>
            </w:r>
          </w:p>
          <w:p w:rsidR="00C414A6" w:rsidRPr="007939AC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46AA">
              <w:rPr>
                <w:rFonts w:eastAsia="Calibri"/>
                <w:b/>
                <w:i/>
                <w:sz w:val="28"/>
                <w:szCs w:val="28"/>
                <w:lang w:eastAsia="en-US"/>
              </w:rPr>
              <w:t>-«Вооруженные силы России»</w:t>
            </w:r>
            <w:r w:rsidRPr="007939A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lastRenderedPageBreak/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  <w:r>
              <w:rPr>
                <w:rFonts w:eastAsia="Calibri"/>
                <w:sz w:val="28"/>
                <w:szCs w:val="28"/>
                <w:lang w:eastAsia="en-US"/>
              </w:rPr>
              <w:t>,</w:t>
            </w:r>
          </w:p>
          <w:p w:rsidR="00C414A6" w:rsidRDefault="00131B04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учитель</w:t>
            </w:r>
            <w:r w:rsidR="00C414A6">
              <w:rPr>
                <w:rFonts w:eastAsia="Calibri"/>
                <w:sz w:val="28"/>
                <w:szCs w:val="28"/>
                <w:lang w:eastAsia="en-US"/>
              </w:rPr>
              <w:t xml:space="preserve"> кубановедения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C4586E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3E572A">
              <w:rPr>
                <w:b/>
                <w:i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171290" cy="876584"/>
                  <wp:effectExtent l="0" t="0" r="0" b="0"/>
                  <wp:docPr id="23" name="Рисунок 23" descr="C:\Users\Golovina\Desktop\ГОЛОВИНА\ВОСПИТАТЕЛЬНАЯ РАБОТА 2016-2017\МЕСЯЧНИК патриотической работы\ЛОГОТИПЫ\классный ча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olovina\Desktop\ГОЛОВИНА\ВОСПИТАТЕЛЬНАЯ РАБОТА 2016-2017\МЕСЯЧНИК патриотической работы\ЛОГОТИПЫ\классный ча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936" cy="889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D69DF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Классные часы</w:t>
            </w:r>
          </w:p>
        </w:tc>
      </w:tr>
      <w:tr w:rsidR="00C414A6" w:rsidRPr="00B401B8" w:rsidTr="009739C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27.01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02.02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03.02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12.05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15.02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23.02</w:t>
            </w:r>
          </w:p>
        </w:tc>
        <w:tc>
          <w:tcPr>
            <w:tcW w:w="3828" w:type="dxa"/>
          </w:tcPr>
          <w:p w:rsidR="00C414A6" w:rsidRPr="00030AE0" w:rsidRDefault="00C414A6" w:rsidP="00C414A6">
            <w:pPr>
              <w:rPr>
                <w:rStyle w:val="apple-converted-space"/>
                <w:sz w:val="28"/>
                <w:szCs w:val="28"/>
              </w:rPr>
            </w:pPr>
            <w:r w:rsidRPr="00030AE0">
              <w:rPr>
                <w:rFonts w:eastAsia="Calibri"/>
                <w:b/>
                <w:sz w:val="28"/>
                <w:szCs w:val="28"/>
                <w:lang w:eastAsia="en-US"/>
              </w:rPr>
              <w:t>27 января</w:t>
            </w:r>
            <w:r w:rsidRPr="00030AE0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030AE0">
              <w:rPr>
                <w:sz w:val="28"/>
                <w:szCs w:val="28"/>
              </w:rPr>
              <w:t>День полного освобождения Ленинграда от фашистской</w:t>
            </w:r>
            <w:r w:rsidRPr="00030AE0">
              <w:rPr>
                <w:rStyle w:val="apple-converted-space"/>
                <w:sz w:val="28"/>
                <w:szCs w:val="28"/>
              </w:rPr>
              <w:t> </w:t>
            </w:r>
            <w:hyperlink r:id="rId21" w:tooltip="Блокада Ленинграда" w:history="1">
              <w:r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блокады</w:t>
              </w:r>
            </w:hyperlink>
            <w:r w:rsidRPr="00030AE0">
              <w:rPr>
                <w:rStyle w:val="apple-converted-space"/>
                <w:sz w:val="28"/>
                <w:szCs w:val="28"/>
              </w:rPr>
              <w:t> </w:t>
            </w:r>
          </w:p>
          <w:p w:rsidR="00C414A6" w:rsidRPr="00030AE0" w:rsidRDefault="00C414A6" w:rsidP="00C414A6">
            <w:pPr>
              <w:rPr>
                <w:sz w:val="28"/>
                <w:szCs w:val="28"/>
              </w:rPr>
            </w:pPr>
            <w:r w:rsidRPr="00030AE0">
              <w:rPr>
                <w:sz w:val="28"/>
                <w:szCs w:val="28"/>
              </w:rPr>
              <w:t>(</w:t>
            </w:r>
            <w:hyperlink r:id="rId22" w:tooltip="1944 год" w:history="1">
              <w:r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1944 год</w:t>
              </w:r>
            </w:hyperlink>
            <w:r w:rsidRPr="00030AE0">
              <w:rPr>
                <w:sz w:val="28"/>
                <w:szCs w:val="28"/>
              </w:rPr>
              <w:t>);</w:t>
            </w:r>
          </w:p>
          <w:p w:rsidR="00C414A6" w:rsidRDefault="009C7B02" w:rsidP="00C414A6">
            <w:pPr>
              <w:rPr>
                <w:sz w:val="28"/>
                <w:szCs w:val="28"/>
              </w:rPr>
            </w:pPr>
            <w:hyperlink r:id="rId23" w:tooltip="2 февраля" w:history="1">
              <w:r w:rsidR="00C414A6" w:rsidRPr="00030AE0">
                <w:rPr>
                  <w:rStyle w:val="ae"/>
                  <w:b/>
                  <w:color w:val="auto"/>
                  <w:sz w:val="28"/>
                  <w:szCs w:val="28"/>
                  <w:u w:val="none"/>
                </w:rPr>
                <w:t>2 февраля</w:t>
              </w:r>
            </w:hyperlink>
            <w:r w:rsidR="00C414A6" w:rsidRPr="00030AE0">
              <w:rPr>
                <w:sz w:val="28"/>
                <w:szCs w:val="28"/>
              </w:rPr>
              <w:t> — День разгрома советскими войсками немецко-фашистских войск в</w:t>
            </w:r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hyperlink r:id="rId24" w:tooltip="Сталинградская битва" w:history="1">
              <w:r w:rsidR="00C414A6"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Сталинградской битве</w:t>
              </w:r>
            </w:hyperlink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r w:rsidR="00C414A6" w:rsidRPr="00030AE0">
              <w:rPr>
                <w:sz w:val="28"/>
                <w:szCs w:val="28"/>
              </w:rPr>
              <w:t>(1943 год);</w:t>
            </w:r>
          </w:p>
          <w:p w:rsidR="00C414A6" w:rsidRDefault="00C414A6" w:rsidP="00C414A6">
            <w:pPr>
              <w:rPr>
                <w:b/>
                <w:sz w:val="28"/>
                <w:szCs w:val="28"/>
              </w:rPr>
            </w:pPr>
            <w:r w:rsidRPr="00BC2283">
              <w:rPr>
                <w:b/>
                <w:sz w:val="28"/>
                <w:szCs w:val="28"/>
              </w:rPr>
              <w:t>3 февраля</w:t>
            </w:r>
            <w:r>
              <w:rPr>
                <w:sz w:val="28"/>
                <w:szCs w:val="28"/>
              </w:rPr>
              <w:t xml:space="preserve"> - 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Молодежная патриотическая акция «Бескозырка», посвященная</w:t>
            </w:r>
            <w:r w:rsidRPr="007939AC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 высадке морского десанта в Новороссийской бухте и образованию плацдарма «Малая земля»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;</w:t>
            </w:r>
            <w:r w:rsidRPr="00BC2283">
              <w:rPr>
                <w:b/>
                <w:sz w:val="28"/>
                <w:szCs w:val="28"/>
              </w:rPr>
              <w:t xml:space="preserve"> </w:t>
            </w:r>
          </w:p>
          <w:p w:rsidR="00C414A6" w:rsidRPr="00B25277" w:rsidRDefault="00C414A6" w:rsidP="00C414A6">
            <w:pPr>
              <w:rPr>
                <w:rFonts w:ascii="Georgia" w:hAnsi="Georgia"/>
                <w:sz w:val="27"/>
                <w:szCs w:val="27"/>
                <w:shd w:val="clear" w:color="auto" w:fill="FFFFFF"/>
              </w:rPr>
            </w:pPr>
            <w:r w:rsidRPr="00BC2283">
              <w:rPr>
                <w:b/>
                <w:sz w:val="28"/>
                <w:szCs w:val="28"/>
              </w:rPr>
              <w:t>12 февраля</w:t>
            </w:r>
            <w:r>
              <w:rPr>
                <w:sz w:val="28"/>
                <w:szCs w:val="28"/>
              </w:rPr>
              <w:t xml:space="preserve"> - 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День освобождения </w:t>
            </w:r>
            <w:r w:rsidR="00131B04" w:rsidRPr="00B25277">
              <w:rPr>
                <w:rFonts w:ascii="Georgia" w:hAnsi="Georgia"/>
                <w:sz w:val="27"/>
                <w:szCs w:val="27"/>
                <w:shd w:val="clear" w:color="auto" w:fill="FFFFFF"/>
              </w:rPr>
              <w:t>ст. Старомышастовской,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г. Краснодара от немецко-фашистских захватчиков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 w:rsidRPr="00AC08DF">
              <w:rPr>
                <w:rFonts w:eastAsia="Calibri"/>
                <w:b/>
                <w:sz w:val="28"/>
                <w:szCs w:val="28"/>
                <w:lang w:eastAsia="en-US"/>
              </w:rPr>
              <w:t>15 февраля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День</w:t>
            </w:r>
            <w:r w:rsidRPr="00B401B8">
              <w:rPr>
                <w:sz w:val="28"/>
                <w:szCs w:val="28"/>
              </w:rPr>
              <w:t xml:space="preserve"> памяти воинов-интернационалистов</w:t>
            </w:r>
            <w:r>
              <w:rPr>
                <w:sz w:val="28"/>
                <w:szCs w:val="28"/>
              </w:rPr>
              <w:t>;</w:t>
            </w:r>
          </w:p>
          <w:p w:rsidR="00C414A6" w:rsidRPr="00BC2283" w:rsidRDefault="009C7B02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hyperlink r:id="rId25" w:tooltip="23 февраля" w:history="1">
              <w:r w:rsidR="00C414A6" w:rsidRPr="00030AE0">
                <w:rPr>
                  <w:rStyle w:val="ae"/>
                  <w:b/>
                  <w:color w:val="auto"/>
                  <w:sz w:val="28"/>
                  <w:szCs w:val="28"/>
                  <w:u w:val="none"/>
                </w:rPr>
                <w:t>23 февраля</w:t>
              </w:r>
            </w:hyperlink>
            <w:r w:rsidR="00C414A6" w:rsidRPr="00030AE0">
              <w:rPr>
                <w:sz w:val="28"/>
                <w:szCs w:val="28"/>
              </w:rPr>
              <w:t> —</w:t>
            </w:r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hyperlink r:id="rId26" w:tooltip="День защитника Отечества" w:history="1">
              <w:r w:rsidR="00C414A6"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День защитника Отечества</w:t>
              </w:r>
            </w:hyperlink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9739C7">
        <w:tc>
          <w:tcPr>
            <w:tcW w:w="1985" w:type="dxa"/>
          </w:tcPr>
          <w:p w:rsidR="00C414A6" w:rsidRPr="00C733FA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C733FA">
              <w:rPr>
                <w:b/>
                <w:i/>
                <w:sz w:val="28"/>
                <w:szCs w:val="28"/>
              </w:rPr>
              <w:t>с 9 по 11 февраля</w:t>
            </w:r>
          </w:p>
        </w:tc>
        <w:tc>
          <w:tcPr>
            <w:tcW w:w="3828" w:type="dxa"/>
          </w:tcPr>
          <w:p w:rsidR="00C414A6" w:rsidRPr="00C733FA" w:rsidRDefault="00C414A6" w:rsidP="00C414A6">
            <w:pPr>
              <w:ind w:right="-122"/>
              <w:rPr>
                <w:sz w:val="28"/>
                <w:szCs w:val="28"/>
              </w:rPr>
            </w:pPr>
            <w:r w:rsidRPr="00C733FA">
              <w:rPr>
                <w:sz w:val="28"/>
                <w:szCs w:val="28"/>
              </w:rPr>
              <w:t>Тематические мероприятия</w:t>
            </w:r>
          </w:p>
          <w:p w:rsidR="00C414A6" w:rsidRPr="00C733FA" w:rsidRDefault="00C414A6" w:rsidP="00C414A6">
            <w:pPr>
              <w:ind w:right="-122"/>
              <w:rPr>
                <w:rFonts w:eastAsia="Calibri"/>
                <w:sz w:val="28"/>
                <w:szCs w:val="28"/>
                <w:lang w:eastAsia="en-US"/>
              </w:rPr>
            </w:pPr>
            <w:r w:rsidRPr="00C733FA">
              <w:rPr>
                <w:sz w:val="28"/>
                <w:szCs w:val="28"/>
              </w:rPr>
              <w:t xml:space="preserve">в рамках </w:t>
            </w:r>
            <w:r w:rsidRPr="00E17B0D">
              <w:rPr>
                <w:b/>
                <w:i/>
                <w:sz w:val="28"/>
                <w:szCs w:val="28"/>
              </w:rPr>
              <w:t>Всероссийского дня зимних видов спорта</w:t>
            </w:r>
            <w:r w:rsidRPr="00C733FA">
              <w:rPr>
                <w:sz w:val="28"/>
                <w:szCs w:val="28"/>
              </w:rPr>
              <w:t>: (классные часы, спортивные состязания, показательные выступления спортсменов)</w:t>
            </w:r>
          </w:p>
        </w:tc>
        <w:tc>
          <w:tcPr>
            <w:tcW w:w="1266" w:type="dxa"/>
          </w:tcPr>
          <w:p w:rsidR="00C414A6" w:rsidRPr="00C733FA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733FA">
              <w:rPr>
                <w:rFonts w:eastAsia="Calibri"/>
                <w:sz w:val="28"/>
                <w:szCs w:val="28"/>
                <w:lang w:eastAsia="en-US"/>
              </w:rPr>
              <w:t>1-11 классы</w:t>
            </w:r>
          </w:p>
        </w:tc>
        <w:tc>
          <w:tcPr>
            <w:tcW w:w="1678" w:type="dxa"/>
          </w:tcPr>
          <w:p w:rsidR="00C414A6" w:rsidRPr="00C733FA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C733FA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1D69DF">
              <w:rPr>
                <w:b/>
                <w:i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918703" cy="898467"/>
                  <wp:effectExtent l="0" t="0" r="0" b="0"/>
                  <wp:docPr id="16" name="Рисунок 16" descr="C:\Users\Golovina\Desktop\ГОЛОВИНА\ВОСПИТАТЕЛЬНАЯ РАБОТА 2016-2017\МЕСЯЧНИК патриотической работы\ЛОГОТИПЫ\уроки нравственност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olovina\Desktop\ГОЛОВИНА\ВОСПИТАТЕЛЬНАЯ РАБОТА 2016-2017\МЕСЯЧНИК патриотической работы\ЛОГОТИПЫ\уроки нравственност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577" cy="908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Уроки нравственности</w:t>
            </w:r>
          </w:p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9739C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A1526F" w:rsidRDefault="00C414A6" w:rsidP="00C414A6">
            <w:pPr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 xml:space="preserve">Уроки нравственности </w:t>
            </w:r>
            <w:r w:rsidRPr="00A1526F">
              <w:rPr>
                <w:b/>
                <w:i/>
                <w:sz w:val="28"/>
                <w:szCs w:val="28"/>
              </w:rPr>
              <w:t>«Подвиги героев!»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протоирей  В</w:t>
            </w:r>
            <w:r w:rsidR="00131B04">
              <w:rPr>
                <w:sz w:val="28"/>
                <w:szCs w:val="28"/>
              </w:rPr>
              <w:t>асилий</w:t>
            </w:r>
            <w:r w:rsidRPr="00A1526F">
              <w:rPr>
                <w:sz w:val="28"/>
                <w:szCs w:val="28"/>
              </w:rPr>
              <w:t xml:space="preserve">, </w:t>
            </w: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классные руководители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974175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1152609" cy="862898"/>
                  <wp:effectExtent l="0" t="0" r="0" b="0"/>
                  <wp:docPr id="8" name="Рисунок 8" descr="C:\Users\Golovina\Desktop\ГОЛОВИНА\ВОСПИТАТЕЛЬНАЯ РАБОТА 2016-2017\МЕСЯЧНИК патриотической работы\ЛОГОТИПЫ\ки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olovina\Desktop\ГОЛОВИНА\ВОСПИТАТЕЛЬНАЯ РАБОТА 2016-2017\МЕСЯЧНИК патриотической работы\ЛОГОТИПЫ\ки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650" cy="87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425C1C"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Тематические просмотры </w:t>
            </w: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художественных и документальных фильмов </w:t>
            </w: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</w:tr>
      <w:tr w:rsidR="00C414A6" w:rsidRPr="00B401B8" w:rsidTr="009739C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A1526F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Тематические просмотры художественных и документальных фильмов военно-патриотической тематики </w:t>
            </w:r>
            <w:r w:rsidRPr="001D3249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«Великая Победа!»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с последующим их обсуждением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332E24">
        <w:tc>
          <w:tcPr>
            <w:tcW w:w="1985" w:type="dxa"/>
          </w:tcPr>
          <w:p w:rsidR="00C414A6" w:rsidRPr="00C346AA" w:rsidRDefault="00C414A6" w:rsidP="00C414A6">
            <w:pPr>
              <w:rPr>
                <w:b/>
                <w:i/>
                <w:sz w:val="28"/>
                <w:szCs w:val="28"/>
              </w:rPr>
            </w:pPr>
            <w:r w:rsidRPr="00D21A0F">
              <w:rPr>
                <w:noProof/>
              </w:rPr>
              <w:drawing>
                <wp:anchor distT="0" distB="0" distL="114300" distR="114300" simplePos="0" relativeHeight="251838464" behindDoc="1" locked="0" layoutInCell="1" allowOverlap="1">
                  <wp:simplePos x="0" y="0"/>
                  <wp:positionH relativeFrom="column">
                    <wp:posOffset>56125</wp:posOffset>
                  </wp:positionH>
                  <wp:positionV relativeFrom="paragraph">
                    <wp:posOffset>71120</wp:posOffset>
                  </wp:positionV>
                  <wp:extent cx="1015415" cy="761561"/>
                  <wp:effectExtent l="0" t="0" r="0" b="0"/>
                  <wp:wrapTight wrapText="bothSides">
                    <wp:wrapPolygon edited="0">
                      <wp:start x="0" y="0"/>
                      <wp:lineTo x="0" y="21078"/>
                      <wp:lineTo x="21073" y="21078"/>
                      <wp:lineTo x="21073" y="0"/>
                      <wp:lineTo x="0" y="0"/>
                    </wp:wrapPolygon>
                  </wp:wrapTight>
                  <wp:docPr id="32" name="Рисунок 32" descr="C:\Users\Golovina\Desktop\ГОЛОВИНА\ВОСПИТАТЕЛЬНАЯ РАБОТА 2017-2018\МЕСЯЧНИК\0014-014-JA-grazhdanin-Rossi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olovina\Desktop\ГОЛОВИНА\ВОСПИТАТЕЛЬНАЯ РАБОТА 2017-2018\МЕСЯЧНИК\0014-014-JA-grazhdanin-Rossi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415" cy="761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567E81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Киноклуб «Моя позиция»</w:t>
            </w:r>
          </w:p>
        </w:tc>
      </w:tr>
      <w:tr w:rsidR="00C414A6" w:rsidRPr="00B401B8" w:rsidTr="009739C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27.01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03.02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10.02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17.02</w:t>
            </w:r>
          </w:p>
        </w:tc>
        <w:tc>
          <w:tcPr>
            <w:tcW w:w="3828" w:type="dxa"/>
          </w:tcPr>
          <w:p w:rsidR="00C414A6" w:rsidRPr="00641DAA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41DAA">
              <w:rPr>
                <w:rFonts w:eastAsia="Calibri"/>
                <w:sz w:val="28"/>
                <w:szCs w:val="28"/>
                <w:lang w:eastAsia="en-US"/>
              </w:rPr>
              <w:t xml:space="preserve">Киноклуб </w:t>
            </w:r>
            <w:r w:rsidRPr="00C346AA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«Моя позиция»</w:t>
            </w:r>
          </w:p>
        </w:tc>
        <w:tc>
          <w:tcPr>
            <w:tcW w:w="1266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 классы</w:t>
            </w:r>
          </w:p>
        </w:tc>
        <w:tc>
          <w:tcPr>
            <w:tcW w:w="1678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Default="00C414A6" w:rsidP="00B67B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ВР </w:t>
            </w:r>
            <w:r w:rsidR="00B67B57">
              <w:rPr>
                <w:sz w:val="28"/>
                <w:szCs w:val="28"/>
              </w:rPr>
              <w:t xml:space="preserve">Николаева Л.А. </w:t>
            </w:r>
          </w:p>
        </w:tc>
      </w:tr>
      <w:tr w:rsidR="00C414A6" w:rsidRPr="00B401B8" w:rsidTr="00B25277">
        <w:trPr>
          <w:trHeight w:val="1630"/>
        </w:trPr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1E3AD2"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22080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182978</wp:posOffset>
                  </wp:positionV>
                  <wp:extent cx="1101725" cy="892175"/>
                  <wp:effectExtent l="0" t="0" r="0" b="0"/>
                  <wp:wrapTight wrapText="bothSides">
                    <wp:wrapPolygon edited="0">
                      <wp:start x="0" y="0"/>
                      <wp:lineTo x="0" y="21216"/>
                      <wp:lineTo x="21289" y="21216"/>
                      <wp:lineTo x="21289" y="0"/>
                      <wp:lineTo x="0" y="0"/>
                    </wp:wrapPolygon>
                  </wp:wrapTight>
                  <wp:docPr id="4" name="Рисунок 4" descr="C:\Users\Golovina\Desktop\ГОЛОВИНА\ВОСПИТАТЕЛЬНАЯ РАБОТА 2016-2017\МЕСЯЧНИК патриотической работы\ЛОГОТИПЫ\каза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olovina\Desktop\ГОЛОВИНА\ВОСПИТАТЕЛЬНАЯ РАБОТА 2016-2017\МЕСЯЧНИК патриотической работы\ЛОГОТИПЫ\каза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2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Казачья доблесть</w:t>
            </w: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9739C7">
        <w:tc>
          <w:tcPr>
            <w:tcW w:w="1985" w:type="dxa"/>
            <w:vMerge w:val="restart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A1526F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Серия уроков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 «Доблесть казака!»</w:t>
            </w:r>
          </w:p>
        </w:tc>
        <w:tc>
          <w:tcPr>
            <w:tcW w:w="1266" w:type="dxa"/>
          </w:tcPr>
          <w:p w:rsidR="00C414A6" w:rsidRPr="00A1526F" w:rsidRDefault="00B67B57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2в и 3г</w:t>
            </w:r>
            <w:r w:rsidR="00C414A6" w:rsidRPr="00A1526F">
              <w:rPr>
                <w:sz w:val="28"/>
                <w:szCs w:val="28"/>
              </w:rPr>
              <w:t xml:space="preserve">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представители ГГКО</w:t>
            </w:r>
          </w:p>
        </w:tc>
      </w:tr>
      <w:tr w:rsidR="00C414A6" w:rsidRPr="00B401B8" w:rsidTr="009739C7">
        <w:tc>
          <w:tcPr>
            <w:tcW w:w="1985" w:type="dxa"/>
            <w:vMerge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828" w:type="dxa"/>
          </w:tcPr>
          <w:p w:rsidR="00C414A6" w:rsidRPr="00BC2283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C2283">
              <w:rPr>
                <w:rFonts w:eastAsia="Calibri"/>
                <w:sz w:val="28"/>
                <w:szCs w:val="28"/>
                <w:lang w:eastAsia="en-US"/>
              </w:rPr>
              <w:t>Встречи с казачьим классом</w:t>
            </w:r>
          </w:p>
        </w:tc>
        <w:tc>
          <w:tcPr>
            <w:tcW w:w="1266" w:type="dxa"/>
          </w:tcPr>
          <w:p w:rsidR="00C414A6" w:rsidRPr="00A1526F" w:rsidRDefault="00B67B57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2в и 3г</w:t>
            </w:r>
            <w:r w:rsidR="00C414A6">
              <w:rPr>
                <w:sz w:val="28"/>
                <w:szCs w:val="28"/>
              </w:rPr>
              <w:t xml:space="preserve"> класс</w:t>
            </w:r>
            <w:r>
              <w:rPr>
                <w:sz w:val="28"/>
                <w:szCs w:val="28"/>
              </w:rPr>
              <w:t>ы</w:t>
            </w:r>
          </w:p>
        </w:tc>
        <w:tc>
          <w:tcPr>
            <w:tcW w:w="1678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кабинет </w:t>
            </w:r>
          </w:p>
          <w:p w:rsidR="00C414A6" w:rsidRPr="00A1526F" w:rsidRDefault="00B67B57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2,</w:t>
            </w:r>
            <w:r w:rsidR="00C414A6">
              <w:rPr>
                <w:sz w:val="28"/>
                <w:szCs w:val="28"/>
              </w:rPr>
              <w:t>3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представители ГГКО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1E3AD2"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23104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2540</wp:posOffset>
                  </wp:positionV>
                  <wp:extent cx="1023620" cy="765810"/>
                  <wp:effectExtent l="0" t="0" r="0" b="0"/>
                  <wp:wrapTight wrapText="bothSides">
                    <wp:wrapPolygon edited="0">
                      <wp:start x="10854" y="5373"/>
                      <wp:lineTo x="1608" y="6448"/>
                      <wp:lineTo x="1608" y="13433"/>
                      <wp:lineTo x="8442" y="14507"/>
                      <wp:lineTo x="12462" y="14507"/>
                      <wp:lineTo x="20903" y="13433"/>
                      <wp:lineTo x="20903" y="6448"/>
                      <wp:lineTo x="12864" y="5373"/>
                      <wp:lineTo x="10854" y="5373"/>
                    </wp:wrapPolygon>
                  </wp:wrapTight>
                  <wp:docPr id="5" name="Рисунок 5" descr="C:\Users\Golovina\Desktop\ГОЛОВИНА\ВОСПИТАТЕЛЬНАЯ РАБОТА 2016-2017\МЕСЯЧНИК патриотической работы\ЛОГОТИПЫ\АКЦИЯ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olovina\Desktop\ГОЛОВИНА\ВОСПИТАТЕЛЬНАЯ РАБОТА 2016-2017\МЕСЯЧНИК патриотической работы\ЛОГОТИПЫ\АКЦИЯ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76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Акции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828" w:type="dxa"/>
            <w:vAlign w:val="center"/>
          </w:tcPr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-«Боевое имя Кубани»</w:t>
            </w:r>
          </w:p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-«Нет в России семьи такой, где бы ни был памятен свой герой»</w:t>
            </w:r>
          </w:p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-</w:t>
            </w:r>
            <w:r w:rsidRPr="00A1526F">
              <w:rPr>
                <w:b/>
                <w:i/>
                <w:sz w:val="28"/>
                <w:szCs w:val="28"/>
              </w:rPr>
              <w:t>«Цветы у обелиска»</w:t>
            </w:r>
            <w:r w:rsidRPr="00A1526F">
              <w:rPr>
                <w:sz w:val="28"/>
                <w:szCs w:val="28"/>
              </w:rPr>
              <w:t xml:space="preserve"> </w:t>
            </w:r>
          </w:p>
          <w:p w:rsidR="00C414A6" w:rsidRDefault="00C414A6" w:rsidP="00C414A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  <w:r w:rsidRPr="00A1526F">
              <w:rPr>
                <w:b/>
                <w:i/>
                <w:sz w:val="28"/>
                <w:szCs w:val="28"/>
              </w:rPr>
              <w:t>«Подарок солдату»</w:t>
            </w:r>
            <w:r w:rsidRPr="00A1526F">
              <w:rPr>
                <w:b/>
                <w:sz w:val="28"/>
                <w:szCs w:val="28"/>
              </w:rPr>
              <w:t xml:space="preserve"> </w:t>
            </w:r>
          </w:p>
          <w:p w:rsidR="00C414A6" w:rsidRPr="001D3249" w:rsidRDefault="00C414A6" w:rsidP="00C414A6">
            <w:pPr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1D3249">
              <w:rPr>
                <w:b/>
                <w:i/>
                <w:sz w:val="28"/>
                <w:szCs w:val="28"/>
                <w:u w:val="single"/>
              </w:rPr>
              <w:t xml:space="preserve">до 10 февраля </w:t>
            </w:r>
          </w:p>
          <w:p w:rsidR="00C414A6" w:rsidRDefault="00B67B57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(Сдать педагогу-организаторуМягковой Е.Д.</w:t>
            </w:r>
            <w:r w:rsidR="00C414A6" w:rsidRPr="00A1526F">
              <w:rPr>
                <w:b/>
                <w:i/>
                <w:sz w:val="28"/>
                <w:szCs w:val="28"/>
              </w:rPr>
              <w:t>)</w:t>
            </w:r>
          </w:p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  <w:r w:rsidRPr="00A1526F">
              <w:rPr>
                <w:b/>
                <w:i/>
                <w:sz w:val="28"/>
                <w:szCs w:val="28"/>
              </w:rPr>
              <w:t>«Письмо солдату-земляку»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  <w:r w:rsidRPr="00A1526F">
              <w:rPr>
                <w:b/>
                <w:i/>
                <w:sz w:val="28"/>
                <w:szCs w:val="28"/>
              </w:rPr>
              <w:t>«Согреем сердце ветерану»</w:t>
            </w:r>
            <w:r w:rsidRPr="00A1526F">
              <w:rPr>
                <w:sz w:val="28"/>
                <w:szCs w:val="28"/>
              </w:rPr>
              <w:t xml:space="preserve"> </w:t>
            </w:r>
          </w:p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  <w:r w:rsidRPr="00A1526F">
              <w:rPr>
                <w:b/>
                <w:i/>
                <w:sz w:val="28"/>
                <w:szCs w:val="28"/>
              </w:rPr>
              <w:t>«Поздравительная открытка ветерану»</w:t>
            </w:r>
          </w:p>
          <w:p w:rsidR="00C414A6" w:rsidRPr="00C75FB3" w:rsidRDefault="00C414A6" w:rsidP="00C414A6">
            <w:pPr>
              <w:jc w:val="both"/>
              <w:rPr>
                <w:b/>
                <w:i/>
                <w:sz w:val="28"/>
                <w:szCs w:val="28"/>
              </w:rPr>
            </w:pPr>
            <w:r w:rsidRPr="00C75FB3">
              <w:rPr>
                <w:b/>
                <w:i/>
                <w:sz w:val="28"/>
                <w:szCs w:val="28"/>
              </w:rPr>
              <w:t>-</w:t>
            </w:r>
            <w:r>
              <w:rPr>
                <w:b/>
                <w:i/>
                <w:sz w:val="28"/>
                <w:szCs w:val="28"/>
              </w:rPr>
              <w:t>«</w:t>
            </w:r>
            <w:r w:rsidRPr="00C75FB3">
              <w:rPr>
                <w:b/>
                <w:i/>
                <w:sz w:val="28"/>
                <w:szCs w:val="28"/>
              </w:rPr>
              <w:t>Семейное чтение кни</w:t>
            </w:r>
            <w:r>
              <w:rPr>
                <w:b/>
                <w:i/>
                <w:sz w:val="28"/>
                <w:szCs w:val="28"/>
              </w:rPr>
              <w:t>г о Великой Отечественной войне»</w:t>
            </w:r>
          </w:p>
          <w:p w:rsidR="00C414A6" w:rsidRPr="00BD7A39" w:rsidRDefault="00C414A6" w:rsidP="00C414A6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  <w:r w:rsidRPr="00A1526F">
              <w:rPr>
                <w:b/>
                <w:i/>
                <w:sz w:val="28"/>
                <w:szCs w:val="28"/>
              </w:rPr>
              <w:t>«Дорогами славы»</w:t>
            </w:r>
            <w:r w:rsidRPr="00A1526F">
              <w:rPr>
                <w:sz w:val="28"/>
                <w:szCs w:val="28"/>
              </w:rPr>
              <w:t xml:space="preserve"> по изучению и благоустройству памятных мест, аллей Славы, воинских  захоронений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66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lastRenderedPageBreak/>
              <w:t>1-11-е классы</w:t>
            </w:r>
          </w:p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rPr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lastRenderedPageBreak/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до 10.02</w:t>
            </w:r>
          </w:p>
        </w:tc>
        <w:tc>
          <w:tcPr>
            <w:tcW w:w="3828" w:type="dxa"/>
            <w:vAlign w:val="center"/>
          </w:tcPr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</w:t>
            </w:r>
            <w:r w:rsidRPr="00A1526F">
              <w:rPr>
                <w:sz w:val="28"/>
                <w:szCs w:val="28"/>
              </w:rPr>
              <w:t>фотоматериалов</w:t>
            </w:r>
            <w:r>
              <w:rPr>
                <w:sz w:val="28"/>
                <w:szCs w:val="28"/>
              </w:rPr>
              <w:t xml:space="preserve"> на баннере</w:t>
            </w:r>
            <w:r w:rsidRPr="00A1526F">
              <w:rPr>
                <w:sz w:val="28"/>
                <w:szCs w:val="28"/>
              </w:rPr>
              <w:t xml:space="preserve"> </w:t>
            </w:r>
            <w:r w:rsidRPr="00A1526F">
              <w:rPr>
                <w:b/>
                <w:i/>
                <w:sz w:val="28"/>
                <w:szCs w:val="28"/>
              </w:rPr>
              <w:t>«</w:t>
            </w:r>
            <w:r>
              <w:rPr>
                <w:b/>
                <w:i/>
                <w:sz w:val="28"/>
                <w:szCs w:val="28"/>
              </w:rPr>
              <w:t>Бессмертный полк</w:t>
            </w:r>
            <w:r w:rsidRPr="00A1526F">
              <w:rPr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Pr="00CA4611" w:rsidRDefault="00C414A6" w:rsidP="00B67B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рекреация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этажа школы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332E24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AA0B67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552882" cy="858471"/>
                  <wp:effectExtent l="0" t="0" r="0" b="0"/>
                  <wp:docPr id="25" name="Рисунок 25" descr="C:\Users\Golovina\Desktop\ГОЛОВИНА\ВОСПИТАТЕЛЬНАЯ РАБОТА 2016-2017\МЕСЯЧНИК патриотической работы\ЛОГОТИПЫ\музейные урок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Golovina\Desktop\ГОЛОВИНА\ВОСПИТАТЕЛЬНАЯ РАБОТА 2016-2017\МЕСЯЧНИК патриотической работы\ЛОГОТИПЫ\музейные урок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976" cy="875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Музейные уроки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  <w:r w:rsidRPr="00A1526F">
              <w:rPr>
                <w:b/>
                <w:i/>
                <w:sz w:val="28"/>
                <w:szCs w:val="28"/>
              </w:rPr>
              <w:t xml:space="preserve"> (по отдельному графику)</w:t>
            </w:r>
          </w:p>
        </w:tc>
        <w:tc>
          <w:tcPr>
            <w:tcW w:w="3828" w:type="dxa"/>
          </w:tcPr>
          <w:p w:rsidR="00C414A6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B67B57">
              <w:rPr>
                <w:rFonts w:eastAsia="Calibri"/>
                <w:sz w:val="28"/>
                <w:szCs w:val="28"/>
                <w:lang w:eastAsia="en-US"/>
              </w:rPr>
              <w:t>Экскурсии в районный историко-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краеведческий музей 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</w:t>
            </w:r>
            <w:r>
              <w:rPr>
                <w:rFonts w:eastAsia="Calibri"/>
                <w:b/>
                <w:i/>
                <w:sz w:val="28"/>
                <w:szCs w:val="28"/>
                <w:lang w:eastAsia="en-US"/>
              </w:rPr>
              <w:t>Первая мир</w:t>
            </w:r>
            <w:r w:rsidR="00B67B57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овая война в судьбах станичников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»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C414A6" w:rsidRDefault="00C414A6" w:rsidP="00B67B5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Экскурсии в музей </w:t>
            </w:r>
            <w:r w:rsidR="00B67B57">
              <w:rPr>
                <w:rFonts w:eastAsia="Calibri"/>
                <w:sz w:val="28"/>
                <w:szCs w:val="28"/>
                <w:lang w:eastAsia="en-US"/>
              </w:rPr>
              <w:t>г. Тимашевск</w:t>
            </w:r>
          </w:p>
          <w:p w:rsidR="00B67B57" w:rsidRPr="00DB7DF3" w:rsidRDefault="00B67B57" w:rsidP="00D969E3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Default="00B67B57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Районный </w:t>
            </w:r>
            <w:r w:rsidR="00C414A6" w:rsidRPr="00A1526F">
              <w:rPr>
                <w:sz w:val="28"/>
                <w:szCs w:val="28"/>
              </w:rPr>
              <w:t xml:space="preserve">музей 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</w:p>
          <w:p w:rsidR="00C414A6" w:rsidRPr="00A1526F" w:rsidRDefault="00B67B57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</w:t>
            </w:r>
            <w:r w:rsidR="00C414A6" w:rsidRPr="00A1526F">
              <w:rPr>
                <w:sz w:val="28"/>
                <w:szCs w:val="28"/>
              </w:rPr>
              <w:t xml:space="preserve"> музей</w:t>
            </w:r>
            <w:r>
              <w:rPr>
                <w:sz w:val="28"/>
                <w:szCs w:val="28"/>
              </w:rPr>
              <w:t>ная экспозиция</w:t>
            </w: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классные руководители </w:t>
            </w:r>
          </w:p>
          <w:p w:rsidR="00C414A6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Pr="00A1526F" w:rsidRDefault="00D969E3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C414A6" w:rsidRPr="00B401B8" w:rsidTr="00332E24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4E7E14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584387" cy="584387"/>
                  <wp:effectExtent l="0" t="0" r="0" b="0"/>
                  <wp:docPr id="28" name="Рисунок 28" descr="C:\Users\Golovina\Desktop\ГОЛОВИНА\ВОСПИТАТЕЛЬНАЯ РАБОТА 2016-2017\МЕСЯЧНИК патриотической работы\ЛОГОТИПЫ\ЭКСКУРСИ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olovina\Desktop\ГОЛОВИНА\ВОСПИТАТЕЛЬНАЯ РАБОТА 2016-2017\МЕСЯЧНИК патриотической работы\ЛОГОТИПЫ\ЭКСКУРСИ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470" cy="59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Экскурсии</w:t>
            </w:r>
          </w:p>
        </w:tc>
      </w:tr>
      <w:tr w:rsidR="00C414A6" w:rsidRPr="00B401B8" w:rsidTr="00B25277">
        <w:trPr>
          <w:trHeight w:val="2732"/>
        </w:trPr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  <w:r w:rsidRPr="00A1526F">
              <w:rPr>
                <w:b/>
                <w:i/>
                <w:sz w:val="28"/>
                <w:szCs w:val="28"/>
              </w:rPr>
              <w:t xml:space="preserve">  (по отдельному графику)</w:t>
            </w: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828" w:type="dxa"/>
          </w:tcPr>
          <w:p w:rsidR="00C414A6" w:rsidRPr="00D44001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D44001">
              <w:rPr>
                <w:rFonts w:eastAsia="Calibri"/>
                <w:b/>
                <w:i/>
                <w:sz w:val="28"/>
                <w:szCs w:val="28"/>
                <w:lang w:eastAsia="en-US"/>
              </w:rPr>
              <w:t>-Экскурсия «Город-герой Новороссийск»;</w:t>
            </w:r>
          </w:p>
          <w:p w:rsidR="00C414A6" w:rsidRPr="00D44001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D44001">
              <w:rPr>
                <w:rFonts w:eastAsia="Calibri"/>
                <w:b/>
                <w:i/>
                <w:sz w:val="28"/>
                <w:szCs w:val="28"/>
                <w:lang w:eastAsia="en-US"/>
              </w:rPr>
              <w:t>-Экскурсия в казачий кадетский корпус, г. Новороссийск;</w:t>
            </w:r>
          </w:p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 w:rsidRPr="00D44001">
              <w:rPr>
                <w:rFonts w:eastAsia="Calibri"/>
                <w:b/>
                <w:i/>
                <w:sz w:val="28"/>
                <w:szCs w:val="28"/>
                <w:lang w:eastAsia="en-US"/>
              </w:rPr>
              <w:t>-Экскурсия «</w:t>
            </w:r>
            <w:r w:rsidR="00D969E3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Памятные места в г. Краснодаре</w:t>
            </w:r>
            <w:r w:rsidRPr="00D44001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е»</w:t>
            </w:r>
            <w:r w:rsidRPr="00D44001">
              <w:rPr>
                <w:b/>
                <w:i/>
                <w:sz w:val="28"/>
                <w:szCs w:val="28"/>
              </w:rPr>
              <w:t xml:space="preserve"> </w:t>
            </w:r>
          </w:p>
          <w:p w:rsidR="00C414A6" w:rsidRPr="00E17B0D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-Экскурсия в храм;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A43D93">
        <w:tc>
          <w:tcPr>
            <w:tcW w:w="1985" w:type="dxa"/>
          </w:tcPr>
          <w:p w:rsidR="00C414A6" w:rsidRPr="00E17B0D" w:rsidRDefault="00332E24" w:rsidP="00C414A6">
            <w:pPr>
              <w:ind w:left="-108" w:right="-127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</w:t>
            </w:r>
            <w:r w:rsidR="00C414A6" w:rsidRPr="00E17B0D">
              <w:rPr>
                <w:b/>
                <w:i/>
                <w:sz w:val="28"/>
                <w:szCs w:val="28"/>
              </w:rPr>
              <w:t xml:space="preserve"> февраля</w:t>
            </w:r>
          </w:p>
          <w:p w:rsidR="00C414A6" w:rsidRPr="00E17B0D" w:rsidRDefault="00332E24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10.30</w:t>
            </w:r>
          </w:p>
        </w:tc>
        <w:tc>
          <w:tcPr>
            <w:tcW w:w="3828" w:type="dxa"/>
          </w:tcPr>
          <w:p w:rsidR="00C414A6" w:rsidRPr="00E17B0D" w:rsidRDefault="00C414A6" w:rsidP="00C414A6">
            <w:pPr>
              <w:rPr>
                <w:sz w:val="28"/>
                <w:szCs w:val="28"/>
              </w:rPr>
            </w:pPr>
            <w:r w:rsidRPr="00E17B0D">
              <w:rPr>
                <w:sz w:val="28"/>
                <w:szCs w:val="28"/>
              </w:rPr>
              <w:t>День открытых дверей  в в/ч № 01256</w:t>
            </w:r>
          </w:p>
        </w:tc>
        <w:tc>
          <w:tcPr>
            <w:tcW w:w="1266" w:type="dxa"/>
          </w:tcPr>
          <w:p w:rsidR="00C414A6" w:rsidRPr="00E17B0D" w:rsidRDefault="00C414A6" w:rsidP="00C414A6">
            <w:pPr>
              <w:ind w:left="-108" w:right="-127"/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</w:tcPr>
          <w:p w:rsidR="00C414A6" w:rsidRPr="00E17B0D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17B0D">
              <w:rPr>
                <w:rFonts w:eastAsia="Calibri"/>
                <w:sz w:val="28"/>
                <w:szCs w:val="28"/>
                <w:lang w:eastAsia="en-US"/>
              </w:rPr>
              <w:t>ул. Островского, 133 а, в/ч 01256</w:t>
            </w:r>
          </w:p>
        </w:tc>
        <w:tc>
          <w:tcPr>
            <w:tcW w:w="2442" w:type="dxa"/>
          </w:tcPr>
          <w:p w:rsidR="00C414A6" w:rsidRPr="00E17B0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332E24">
        <w:tc>
          <w:tcPr>
            <w:tcW w:w="1985" w:type="dxa"/>
          </w:tcPr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 w:rsidRPr="00D21A0F">
              <w:rPr>
                <w:noProof/>
              </w:rPr>
              <w:lastRenderedPageBreak/>
              <w:drawing>
                <wp:anchor distT="0" distB="0" distL="114300" distR="114300" simplePos="0" relativeHeight="251842560" behindDoc="1" locked="0" layoutInCell="1" allowOverlap="1">
                  <wp:simplePos x="0" y="0"/>
                  <wp:positionH relativeFrom="column">
                    <wp:posOffset>79521</wp:posOffset>
                  </wp:positionH>
                  <wp:positionV relativeFrom="paragraph">
                    <wp:posOffset>30773</wp:posOffset>
                  </wp:positionV>
                  <wp:extent cx="1007745" cy="89916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1233" y="21051"/>
                      <wp:lineTo x="21233" y="0"/>
                      <wp:lineTo x="0" y="0"/>
                    </wp:wrapPolygon>
                  </wp:wrapTight>
                  <wp:docPr id="29" name="Рисунок 29" descr="C:\Users\Golovina\Desktop\ГОЛОВИНА\ВОСПИТАТЕЛЬНАЯ РАБОТА 2017-2018\МЕСЯЧНИК\cropped-56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olovina\Desktop\ГОЛОВИНА\ВОСПИТАТЕЛЬНАЯ РАБОТА 2017-2018\МЕСЯЧНИК\cropped-566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Живые уроки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95345B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95345B">
              <w:rPr>
                <w:sz w:val="28"/>
                <w:szCs w:val="28"/>
                <w:shd w:val="clear" w:color="auto" w:fill="FFFFFF"/>
              </w:rPr>
              <w:t>Культурно-познавательные уроки. Изучение памятных до</w:t>
            </w:r>
            <w:r w:rsidR="00E46A62">
              <w:rPr>
                <w:sz w:val="28"/>
                <w:szCs w:val="28"/>
                <w:shd w:val="clear" w:color="auto" w:fill="FFFFFF"/>
              </w:rPr>
              <w:t>стопримечательностей</w:t>
            </w:r>
            <w:r w:rsidRPr="0095345B">
              <w:rPr>
                <w:sz w:val="28"/>
                <w:szCs w:val="28"/>
                <w:shd w:val="clear" w:color="auto" w:fill="FFFFFF"/>
              </w:rPr>
              <w:t>, приобщение к национальным, историко-культурным ценностям родно</w:t>
            </w:r>
            <w:r w:rsidR="00E46A62">
              <w:rPr>
                <w:sz w:val="28"/>
                <w:szCs w:val="28"/>
                <w:shd w:val="clear" w:color="auto" w:fill="FFFFFF"/>
              </w:rPr>
              <w:t>й станицы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классные руководители 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332E24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68333D"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44608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170620</wp:posOffset>
                  </wp:positionV>
                  <wp:extent cx="1157605" cy="655955"/>
                  <wp:effectExtent l="0" t="0" r="0" b="0"/>
                  <wp:wrapTight wrapText="bothSides">
                    <wp:wrapPolygon edited="0">
                      <wp:start x="0" y="0"/>
                      <wp:lineTo x="0" y="20701"/>
                      <wp:lineTo x="21327" y="20701"/>
                      <wp:lineTo x="21327" y="0"/>
                      <wp:lineTo x="0" y="0"/>
                    </wp:wrapPolygon>
                  </wp:wrapTight>
                  <wp:docPr id="30" name="Рисунок 30" descr="C:\Users\Golovina\Desktop\ГОЛОВИНА\ВОСПИТАТЕЛЬНАЯ РАБОТА 2016-2017\МЕСЯЧНИК патриотической работы\ЛОГОТИПЫ\БИБЛИОТЕ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Golovina\Desktop\ГОЛОВИНА\ВОСПИТАТЕЛЬНАЯ РАБОТА 2016-2017\МЕСЯЧНИК патриотической работы\ЛОГОТИПЫ\БИБЛИОТЕ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605" cy="655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jc w:val="center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Библиотечные уроки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7483E">
              <w:rPr>
                <w:rStyle w:val="c0"/>
                <w:sz w:val="28"/>
                <w:szCs w:val="28"/>
              </w:rPr>
              <w:t xml:space="preserve">Цикл книжно-иллюстративных выставок: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rStyle w:val="c0"/>
                <w:b/>
                <w:i/>
                <w:sz w:val="28"/>
                <w:szCs w:val="28"/>
              </w:rPr>
            </w:pPr>
            <w:r w:rsidRPr="0027483E">
              <w:rPr>
                <w:rStyle w:val="c0"/>
                <w:b/>
                <w:i/>
                <w:sz w:val="28"/>
                <w:szCs w:val="28"/>
              </w:rPr>
              <w:t>-«Они писали о войне»,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rStyle w:val="c0"/>
                <w:b/>
                <w:i/>
                <w:sz w:val="28"/>
                <w:szCs w:val="28"/>
              </w:rPr>
              <w:t>-«Война. Книга. Поколения»,</w:t>
            </w:r>
            <w:r w:rsidRPr="0027483E">
              <w:rPr>
                <w:b/>
                <w:i/>
                <w:sz w:val="28"/>
                <w:szCs w:val="28"/>
              </w:rPr>
              <w:t xml:space="preserve">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rStyle w:val="c0"/>
                <w:b/>
                <w:i/>
                <w:sz w:val="28"/>
                <w:szCs w:val="28"/>
              </w:rPr>
            </w:pPr>
            <w:r w:rsidRPr="0027483E">
              <w:rPr>
                <w:rStyle w:val="c0"/>
                <w:b/>
                <w:i/>
                <w:sz w:val="28"/>
                <w:szCs w:val="28"/>
              </w:rPr>
              <w:t xml:space="preserve">-«Шаги к Великой Победе»,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rStyle w:val="c0"/>
                <w:b/>
                <w:i/>
                <w:sz w:val="28"/>
                <w:szCs w:val="28"/>
              </w:rPr>
            </w:pPr>
            <w:r w:rsidRPr="0027483E">
              <w:rPr>
                <w:rStyle w:val="c0"/>
                <w:b/>
                <w:i/>
                <w:sz w:val="28"/>
                <w:szCs w:val="28"/>
              </w:rPr>
              <w:t>-«Кубань в годы ВОВ»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rStyle w:val="c0"/>
                <w:sz w:val="28"/>
                <w:szCs w:val="28"/>
              </w:rPr>
              <w:t xml:space="preserve">Библиотечный урок </w:t>
            </w:r>
            <w:r w:rsidRPr="0027483E">
              <w:rPr>
                <w:rStyle w:val="c0"/>
                <w:b/>
                <w:i/>
                <w:sz w:val="28"/>
                <w:szCs w:val="28"/>
              </w:rPr>
              <w:t>«Защитники земли русской»</w:t>
            </w:r>
            <w:r w:rsidRPr="0027483E">
              <w:rPr>
                <w:b/>
                <w:i/>
                <w:sz w:val="28"/>
                <w:szCs w:val="28"/>
              </w:rPr>
              <w:t xml:space="preserve"> «Вехи истории. Великие полководцы России»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b/>
                <w:i/>
                <w:sz w:val="28"/>
                <w:szCs w:val="28"/>
              </w:rPr>
              <w:t xml:space="preserve">«По страницам истории. Освобождение г. Краснодара от фашистов» </w:t>
            </w:r>
          </w:p>
          <w:p w:rsidR="00C414A6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b/>
                <w:i/>
                <w:sz w:val="28"/>
                <w:szCs w:val="28"/>
              </w:rPr>
              <w:t>«Есть память, которой не будет конца»</w:t>
            </w:r>
          </w:p>
          <w:p w:rsidR="00C414A6" w:rsidRPr="00030AE0" w:rsidRDefault="00C414A6" w:rsidP="00C414A6">
            <w:pPr>
              <w:rPr>
                <w:rStyle w:val="apple-converted-space"/>
                <w:sz w:val="28"/>
                <w:szCs w:val="28"/>
              </w:rPr>
            </w:pPr>
            <w:r w:rsidRPr="00030AE0">
              <w:rPr>
                <w:rFonts w:eastAsia="Calibri"/>
                <w:b/>
                <w:sz w:val="28"/>
                <w:szCs w:val="28"/>
                <w:lang w:eastAsia="en-US"/>
              </w:rPr>
              <w:t>27 января</w:t>
            </w:r>
            <w:r w:rsidRPr="00030AE0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030AE0">
              <w:rPr>
                <w:sz w:val="28"/>
                <w:szCs w:val="28"/>
              </w:rPr>
              <w:t>День полного освобождения Ленинграда от фашистской</w:t>
            </w:r>
            <w:r w:rsidRPr="00030AE0">
              <w:rPr>
                <w:rStyle w:val="apple-converted-space"/>
                <w:sz w:val="28"/>
                <w:szCs w:val="28"/>
              </w:rPr>
              <w:t> </w:t>
            </w:r>
            <w:hyperlink r:id="rId36" w:tooltip="Блокада Ленинграда" w:history="1">
              <w:r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блокады</w:t>
              </w:r>
            </w:hyperlink>
            <w:r w:rsidRPr="00030AE0">
              <w:rPr>
                <w:rStyle w:val="apple-converted-space"/>
                <w:sz w:val="28"/>
                <w:szCs w:val="28"/>
              </w:rPr>
              <w:t> </w:t>
            </w:r>
          </w:p>
          <w:p w:rsidR="00C414A6" w:rsidRPr="00030AE0" w:rsidRDefault="00C414A6" w:rsidP="00C414A6">
            <w:pPr>
              <w:rPr>
                <w:sz w:val="28"/>
                <w:szCs w:val="28"/>
              </w:rPr>
            </w:pPr>
            <w:r w:rsidRPr="00030AE0">
              <w:rPr>
                <w:sz w:val="28"/>
                <w:szCs w:val="28"/>
              </w:rPr>
              <w:t>(</w:t>
            </w:r>
            <w:hyperlink r:id="rId37" w:tooltip="1944 год" w:history="1">
              <w:r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1944 год</w:t>
              </w:r>
            </w:hyperlink>
            <w:r w:rsidRPr="00030AE0">
              <w:rPr>
                <w:sz w:val="28"/>
                <w:szCs w:val="28"/>
              </w:rPr>
              <w:t>);</w:t>
            </w:r>
          </w:p>
          <w:p w:rsidR="00C414A6" w:rsidRDefault="009C7B02" w:rsidP="00C414A6">
            <w:pPr>
              <w:rPr>
                <w:sz w:val="28"/>
                <w:szCs w:val="28"/>
              </w:rPr>
            </w:pPr>
            <w:hyperlink r:id="rId38" w:tooltip="2 февраля" w:history="1">
              <w:r w:rsidR="00C414A6" w:rsidRPr="00030AE0">
                <w:rPr>
                  <w:rStyle w:val="ae"/>
                  <w:b/>
                  <w:color w:val="auto"/>
                  <w:sz w:val="28"/>
                  <w:szCs w:val="28"/>
                  <w:u w:val="none"/>
                </w:rPr>
                <w:t>2 февраля</w:t>
              </w:r>
            </w:hyperlink>
            <w:r w:rsidR="00C414A6" w:rsidRPr="00030AE0">
              <w:rPr>
                <w:sz w:val="28"/>
                <w:szCs w:val="28"/>
              </w:rPr>
              <w:t> — День разгрома советскими войсками немецко-фашистских войск в</w:t>
            </w:r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hyperlink r:id="rId39" w:tooltip="Сталинградская битва" w:history="1">
              <w:r w:rsidR="00C414A6" w:rsidRPr="00030AE0">
                <w:rPr>
                  <w:rStyle w:val="ae"/>
                  <w:color w:val="auto"/>
                  <w:sz w:val="28"/>
                  <w:szCs w:val="28"/>
                  <w:u w:val="none"/>
                </w:rPr>
                <w:t>Сталинградской битве</w:t>
              </w:r>
            </w:hyperlink>
            <w:r w:rsidR="00C414A6" w:rsidRPr="00030AE0">
              <w:rPr>
                <w:rStyle w:val="apple-converted-space"/>
                <w:sz w:val="28"/>
                <w:szCs w:val="28"/>
              </w:rPr>
              <w:t> </w:t>
            </w:r>
            <w:r w:rsidR="00C414A6" w:rsidRPr="00030AE0">
              <w:rPr>
                <w:sz w:val="28"/>
                <w:szCs w:val="28"/>
              </w:rPr>
              <w:t>(1943 год);</w:t>
            </w:r>
          </w:p>
          <w:p w:rsidR="00C414A6" w:rsidRDefault="00C414A6" w:rsidP="00C414A6">
            <w:pPr>
              <w:rPr>
                <w:b/>
                <w:sz w:val="28"/>
                <w:szCs w:val="28"/>
              </w:rPr>
            </w:pPr>
            <w:r w:rsidRPr="00BC2283">
              <w:rPr>
                <w:b/>
                <w:sz w:val="28"/>
                <w:szCs w:val="28"/>
              </w:rPr>
              <w:t>3 февраля</w:t>
            </w:r>
            <w:r>
              <w:rPr>
                <w:sz w:val="28"/>
                <w:szCs w:val="28"/>
              </w:rPr>
              <w:t xml:space="preserve"> - 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Молодежная патриотическая акция «Бескозырка», посвященная</w:t>
            </w:r>
            <w:r w:rsidRPr="007939AC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 высадке морского десанта в Новороссийской бухте и образованию плацдарма </w:t>
            </w:r>
            <w:r w:rsidRPr="007939AC"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lastRenderedPageBreak/>
              <w:t>«Малая земля»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;</w:t>
            </w:r>
            <w:r w:rsidRPr="00BC2283">
              <w:rPr>
                <w:b/>
                <w:sz w:val="28"/>
                <w:szCs w:val="28"/>
              </w:rPr>
              <w:t xml:space="preserve"> </w:t>
            </w:r>
          </w:p>
          <w:p w:rsidR="00C414A6" w:rsidRDefault="00C414A6" w:rsidP="00C414A6">
            <w:pP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</w:pPr>
            <w:r w:rsidRPr="00BC2283">
              <w:rPr>
                <w:b/>
                <w:sz w:val="28"/>
                <w:szCs w:val="28"/>
              </w:rPr>
              <w:t>12 февраля</w:t>
            </w:r>
            <w:r>
              <w:rPr>
                <w:sz w:val="28"/>
                <w:szCs w:val="28"/>
              </w:rPr>
              <w:t xml:space="preserve"> - </w:t>
            </w: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 xml:space="preserve">День освобождения 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г. Краснодара от немецко-фашистских захватчиков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 w:rsidRPr="00AC08DF">
              <w:rPr>
                <w:rFonts w:eastAsia="Calibri"/>
                <w:b/>
                <w:sz w:val="28"/>
                <w:szCs w:val="28"/>
                <w:lang w:eastAsia="en-US"/>
              </w:rPr>
              <w:t>15 февраля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День</w:t>
            </w:r>
            <w:r w:rsidRPr="00B401B8">
              <w:rPr>
                <w:sz w:val="28"/>
                <w:szCs w:val="28"/>
              </w:rPr>
              <w:t xml:space="preserve"> памяти воинов-интернационалистов</w:t>
            </w:r>
            <w:r>
              <w:rPr>
                <w:sz w:val="28"/>
                <w:szCs w:val="28"/>
              </w:rPr>
              <w:t>;</w:t>
            </w:r>
          </w:p>
          <w:p w:rsidR="00C414A6" w:rsidRPr="0027483E" w:rsidRDefault="009C7B02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hyperlink r:id="rId40" w:tooltip="23 февраля" w:history="1">
              <w:r w:rsidR="00C414A6" w:rsidRPr="00030AE0">
                <w:rPr>
                  <w:rStyle w:val="ae"/>
                  <w:b/>
                  <w:color w:val="auto"/>
                  <w:sz w:val="28"/>
                  <w:szCs w:val="28"/>
                  <w:u w:val="none"/>
                </w:rPr>
                <w:t>23 февраля</w:t>
              </w:r>
            </w:hyperlink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b/>
                <w:i/>
                <w:sz w:val="28"/>
                <w:szCs w:val="28"/>
              </w:rPr>
              <w:t xml:space="preserve"> «Война в литературных произведениях»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27483E">
              <w:rPr>
                <w:b/>
                <w:i/>
                <w:sz w:val="28"/>
                <w:szCs w:val="28"/>
              </w:rPr>
              <w:t>«Их подвиги словно легенда»</w:t>
            </w:r>
            <w:r w:rsidRPr="0027483E">
              <w:rPr>
                <w:sz w:val="28"/>
                <w:szCs w:val="28"/>
              </w:rPr>
              <w:t xml:space="preserve">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27483E">
              <w:rPr>
                <w:sz w:val="28"/>
                <w:szCs w:val="28"/>
              </w:rPr>
              <w:t xml:space="preserve">Заочные экскурсии по улицам города  названным в честь героев ВОВ </w:t>
            </w:r>
            <w:r w:rsidRPr="0027483E">
              <w:rPr>
                <w:b/>
                <w:i/>
                <w:sz w:val="28"/>
                <w:szCs w:val="28"/>
              </w:rPr>
              <w:t xml:space="preserve">«Наши улицы, наши герои» </w:t>
            </w:r>
            <w:r w:rsidRPr="0027483E">
              <w:rPr>
                <w:sz w:val="28"/>
                <w:szCs w:val="28"/>
              </w:rPr>
              <w:t xml:space="preserve">Заочное путешествие по памятникам, посвященным Великой Отечественной </w:t>
            </w:r>
            <w:r w:rsidRPr="0027483E">
              <w:rPr>
                <w:b/>
                <w:i/>
                <w:sz w:val="28"/>
                <w:szCs w:val="28"/>
              </w:rPr>
              <w:t>«В граните и бронзе»</w:t>
            </w:r>
            <w:r w:rsidRPr="0027483E">
              <w:rPr>
                <w:sz w:val="28"/>
                <w:szCs w:val="28"/>
              </w:rPr>
              <w:t xml:space="preserve"> 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sz w:val="28"/>
                <w:szCs w:val="28"/>
              </w:rPr>
              <w:t xml:space="preserve">Литературное путешествие по жизни и творчеству писателей- фронтовиков Кубани </w:t>
            </w:r>
            <w:r w:rsidRPr="0027483E">
              <w:rPr>
                <w:b/>
                <w:i/>
                <w:sz w:val="28"/>
                <w:szCs w:val="28"/>
              </w:rPr>
              <w:t>«Вспомним все походы и бои…»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27483E">
              <w:rPr>
                <w:rStyle w:val="c0"/>
                <w:b/>
                <w:i/>
                <w:sz w:val="28"/>
                <w:szCs w:val="28"/>
              </w:rPr>
              <w:t>«Боль моей души - Афганистан».</w:t>
            </w:r>
            <w:r w:rsidRPr="0027483E">
              <w:rPr>
                <w:sz w:val="28"/>
                <w:szCs w:val="28"/>
              </w:rPr>
              <w:t xml:space="preserve"> Интеллектуальные викторины на тему: </w:t>
            </w:r>
            <w:r w:rsidRPr="0027483E">
              <w:rPr>
                <w:b/>
                <w:i/>
                <w:sz w:val="28"/>
                <w:szCs w:val="28"/>
              </w:rPr>
              <w:t xml:space="preserve">«Что мы знаем о войне?», «По важнейшим событиям ВОВ»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7483E">
              <w:rPr>
                <w:b/>
                <w:i/>
                <w:sz w:val="28"/>
                <w:szCs w:val="28"/>
              </w:rPr>
              <w:t>«Нам не забыть их имена»</w:t>
            </w:r>
            <w:r w:rsidRPr="0027483E">
              <w:rPr>
                <w:rStyle w:val="c0"/>
                <w:sz w:val="28"/>
                <w:szCs w:val="28"/>
              </w:rPr>
              <w:t xml:space="preserve">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27483E">
              <w:rPr>
                <w:rStyle w:val="c0"/>
                <w:sz w:val="28"/>
                <w:szCs w:val="28"/>
              </w:rPr>
              <w:t xml:space="preserve">Историческая викторина, посвящённая снятию блокады Ленинграда на тему </w:t>
            </w:r>
            <w:r w:rsidRPr="0027483E">
              <w:rPr>
                <w:rStyle w:val="c0"/>
                <w:b/>
                <w:i/>
                <w:sz w:val="28"/>
                <w:szCs w:val="28"/>
              </w:rPr>
              <w:t>«900 дней мужества»</w:t>
            </w:r>
            <w:r w:rsidRPr="0027483E">
              <w:rPr>
                <w:sz w:val="28"/>
                <w:szCs w:val="28"/>
              </w:rPr>
              <w:t xml:space="preserve"> </w:t>
            </w:r>
          </w:p>
          <w:p w:rsidR="00C414A6" w:rsidRPr="0027483E" w:rsidRDefault="00C414A6" w:rsidP="00C414A6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27483E">
              <w:rPr>
                <w:sz w:val="28"/>
                <w:szCs w:val="28"/>
              </w:rPr>
              <w:t xml:space="preserve">Киноклуб. Просмотр и обсуждение тематических фильмов </w:t>
            </w:r>
            <w:r w:rsidRPr="0027483E">
              <w:rPr>
                <w:b/>
                <w:i/>
                <w:sz w:val="28"/>
                <w:szCs w:val="28"/>
              </w:rPr>
              <w:t>«Дорогами войны»</w:t>
            </w:r>
          </w:p>
        </w:tc>
        <w:tc>
          <w:tcPr>
            <w:tcW w:w="1266" w:type="dxa"/>
          </w:tcPr>
          <w:p w:rsidR="00C414A6" w:rsidRPr="0027483E" w:rsidRDefault="00C414A6" w:rsidP="00C414A6">
            <w:pPr>
              <w:pStyle w:val="ad"/>
              <w:spacing w:before="0" w:beforeAutospacing="0" w:after="0" w:afterAutospacing="0"/>
              <w:jc w:val="center"/>
            </w:pPr>
            <w:r w:rsidRPr="0027483E">
              <w:lastRenderedPageBreak/>
              <w:t>1-11-е классы</w:t>
            </w: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rStyle w:val="c0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414A6" w:rsidRPr="00A1526F" w:rsidRDefault="00C414A6" w:rsidP="00C414A6">
            <w:pPr>
              <w:pStyle w:val="ad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библиотека</w:t>
            </w:r>
          </w:p>
        </w:tc>
        <w:tc>
          <w:tcPr>
            <w:tcW w:w="2442" w:type="dxa"/>
          </w:tcPr>
          <w:p w:rsidR="00C414A6" w:rsidRDefault="00E46A62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Любарец В.В.</w:t>
            </w:r>
          </w:p>
          <w:p w:rsidR="00E46A62" w:rsidRPr="00A1526F" w:rsidRDefault="00E46A62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Багирова С.А.</w:t>
            </w:r>
          </w:p>
        </w:tc>
      </w:tr>
      <w:tr w:rsidR="00C414A6" w:rsidRPr="00B401B8" w:rsidTr="00332E24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1E3AD2">
              <w:rPr>
                <w:b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40512" behindDoc="1" locked="0" layoutInCell="1" allowOverlap="1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2540</wp:posOffset>
                  </wp:positionV>
                  <wp:extent cx="960755" cy="1150620"/>
                  <wp:effectExtent l="0" t="0" r="0" b="0"/>
                  <wp:wrapTight wrapText="bothSides">
                    <wp:wrapPolygon edited="0">
                      <wp:start x="0" y="0"/>
                      <wp:lineTo x="0" y="21099"/>
                      <wp:lineTo x="20986" y="21099"/>
                      <wp:lineTo x="20986" y="0"/>
                      <wp:lineTo x="0" y="0"/>
                    </wp:wrapPolygon>
                  </wp:wrapTight>
                  <wp:docPr id="31" name="Рисунок 31" descr="C:\Users\Golovina\Desktop\ГОЛОВИНА\ВОСПИТАТЕЛЬНАЯ РАБОТА 2016-2017\МЕСЯЧНИК патриотической работы\ЛОГОТИПЫ\КОНКУРС СОЧИНЕН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Golovina\Desktop\ГОЛОВИНА\ВОСПИТАТЕЛЬНАЯ РАБОТА 2016-2017\МЕСЯЧНИК патриотической работы\ЛОГОТИПЫ\КОНКУРС СОЧИНЕН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Творческая мастерская</w:t>
            </w: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 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«Великий, могучий русский язык!»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A1526F">
              <w:rPr>
                <w:b/>
                <w:i/>
                <w:sz w:val="28"/>
                <w:szCs w:val="28"/>
              </w:rPr>
              <w:t>до 10 февраля</w:t>
            </w:r>
          </w:p>
        </w:tc>
        <w:tc>
          <w:tcPr>
            <w:tcW w:w="3828" w:type="dxa"/>
          </w:tcPr>
          <w:p w:rsidR="00C414A6" w:rsidRPr="00A1526F" w:rsidRDefault="00C414A6" w:rsidP="00676633">
            <w:pPr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 xml:space="preserve">Творческая мастерская сочинений и </w:t>
            </w:r>
            <w:r>
              <w:rPr>
                <w:sz w:val="28"/>
                <w:szCs w:val="28"/>
              </w:rPr>
              <w:t>авторских</w:t>
            </w:r>
            <w:r w:rsidRPr="00A1526F">
              <w:rPr>
                <w:sz w:val="28"/>
                <w:szCs w:val="28"/>
              </w:rPr>
              <w:t xml:space="preserve"> </w:t>
            </w:r>
            <w:r w:rsidRPr="00A1526F">
              <w:rPr>
                <w:sz w:val="28"/>
                <w:szCs w:val="28"/>
              </w:rPr>
              <w:lastRenderedPageBreak/>
              <w:t xml:space="preserve">стихотворений </w:t>
            </w:r>
            <w:r w:rsidRPr="00A1526F">
              <w:rPr>
                <w:b/>
                <w:i/>
                <w:sz w:val="28"/>
                <w:szCs w:val="28"/>
              </w:rPr>
              <w:t>«Воинской славе, доблести и чести посвящается…»</w:t>
            </w:r>
            <w:r w:rsidRPr="00A1526F">
              <w:rPr>
                <w:b/>
                <w:i/>
                <w:color w:val="000000"/>
                <w:sz w:val="28"/>
                <w:szCs w:val="28"/>
              </w:rPr>
              <w:t xml:space="preserve">, </w:t>
            </w:r>
            <w:r w:rsidRPr="00A1526F"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посвященный 73</w:t>
            </w:r>
            <w:r w:rsidRPr="00A1526F">
              <w:rPr>
                <w:sz w:val="28"/>
                <w:szCs w:val="28"/>
              </w:rPr>
              <w:t xml:space="preserve">-й годовщине Победы в Великой Отечественной войне.  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lastRenderedPageBreak/>
              <w:t>5-11-е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учителя русского языка и 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lastRenderedPageBreak/>
              <w:t>литературы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представляют </w:t>
            </w: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 менее 5-ти работ от каждого класса для размещения на школьном сайте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24.01-20.02</w:t>
            </w:r>
          </w:p>
        </w:tc>
        <w:tc>
          <w:tcPr>
            <w:tcW w:w="3828" w:type="dxa"/>
          </w:tcPr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Литературный час </w:t>
            </w:r>
            <w:r w:rsidRPr="00EF3B37">
              <w:rPr>
                <w:b/>
                <w:i/>
                <w:sz w:val="28"/>
                <w:szCs w:val="28"/>
              </w:rPr>
              <w:t>«Великая Россия»</w:t>
            </w:r>
          </w:p>
          <w:p w:rsidR="00C414A6" w:rsidRPr="00EF3B37" w:rsidRDefault="00C414A6" w:rsidP="00C414A6">
            <w:pPr>
              <w:rPr>
                <w:sz w:val="28"/>
                <w:szCs w:val="28"/>
              </w:rPr>
            </w:pP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442" w:type="dxa"/>
          </w:tcPr>
          <w:p w:rsidR="00C414A6" w:rsidRPr="004A55AE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учителя русского языка и литературы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02.02</w:t>
            </w:r>
          </w:p>
        </w:tc>
        <w:tc>
          <w:tcPr>
            <w:tcW w:w="3828" w:type="dxa"/>
          </w:tcPr>
          <w:p w:rsidR="00C414A6" w:rsidRPr="009D0AC9" w:rsidRDefault="00C414A6" w:rsidP="00C414A6">
            <w:pPr>
              <w:rPr>
                <w:sz w:val="28"/>
                <w:szCs w:val="28"/>
              </w:rPr>
            </w:pPr>
            <w:r w:rsidRPr="009D0AC9">
              <w:rPr>
                <w:rFonts w:eastAsia="Calibri"/>
                <w:sz w:val="28"/>
                <w:szCs w:val="28"/>
                <w:lang w:eastAsia="en-US"/>
              </w:rPr>
              <w:t>Тотальный диктант на военно-патриотическую тему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EF3B37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«Во имя Победы – во славу России!»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442" w:type="dxa"/>
          </w:tcPr>
          <w:p w:rsidR="00C414A6" w:rsidRPr="004A55AE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учителя русского языка и литературы</w:t>
            </w:r>
            <w:r>
              <w:rPr>
                <w:rFonts w:eastAsia="Calibri"/>
                <w:sz w:val="28"/>
                <w:szCs w:val="28"/>
                <w:lang w:eastAsia="en-US"/>
              </w:rPr>
              <w:t>, учителя начальных классов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567AAC" w:rsidRDefault="00C414A6" w:rsidP="00C414A6">
            <w:p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Лекторий </w:t>
            </w:r>
            <w:r w:rsidRPr="00567AAC">
              <w:rPr>
                <w:b/>
                <w:i/>
                <w:sz w:val="28"/>
                <w:szCs w:val="28"/>
              </w:rPr>
              <w:t>«Великие полководцы России»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1.Полководцы Древней Руси.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2.Полководческий талант Александра Невского.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3.Великий князь Дмитрий Донской.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Петр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– выдающийся государственный и военный деятель.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5.Талант генерал-фельдмаршала П.А.Румянцева.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Великий русский полководец В.А.Суворов.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Адмирал Ф.Ф. Ушаков.</w:t>
            </w:r>
          </w:p>
          <w:p w:rsidR="00C414A6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Генерал-фельдмаршал М.И. Кутузов.</w:t>
            </w:r>
          </w:p>
          <w:p w:rsidR="00C414A6" w:rsidRPr="00567AAC" w:rsidRDefault="00C414A6" w:rsidP="00C41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Адмирал П.С. Нахимов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истории и начальных классов</w:t>
            </w: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A43D93"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36416" behindDoc="1" locked="0" layoutInCell="1" allowOverlap="1">
                  <wp:simplePos x="0" y="0"/>
                  <wp:positionH relativeFrom="column">
                    <wp:posOffset>136085</wp:posOffset>
                  </wp:positionH>
                  <wp:positionV relativeFrom="paragraph">
                    <wp:posOffset>95201</wp:posOffset>
                  </wp:positionV>
                  <wp:extent cx="875665" cy="692785"/>
                  <wp:effectExtent l="0" t="0" r="0" b="0"/>
                  <wp:wrapTight wrapText="bothSides">
                    <wp:wrapPolygon edited="0">
                      <wp:start x="0" y="0"/>
                      <wp:lineTo x="0" y="20788"/>
                      <wp:lineTo x="21146" y="20788"/>
                      <wp:lineTo x="21146" y="0"/>
                      <wp:lineTo x="0" y="0"/>
                    </wp:wrapPolygon>
                  </wp:wrapTight>
                  <wp:docPr id="34" name="Рисунок 34" descr="C:\Users\Golovina\Desktop\ГОЛОВИНА\ВОСПИТАТЕЛЬНАЯ РАБОТА 2016-2017\РДШ\Личн.развит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olovina\Desktop\ГОЛОВИНА\ВОСПИТАТЕЛЬНАЯ РАБОТА 2016-2017\РДШ\Личн.развит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69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/>
                <w:i/>
                <w:color w:val="FF0000"/>
                <w:sz w:val="56"/>
                <w:szCs w:val="56"/>
              </w:rPr>
              <w:t>ЛИЧНОСТНОЕ РАЗВИТИЕ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 w:rsidRPr="00D21A0F">
              <w:rPr>
                <w:noProof/>
              </w:rPr>
              <w:drawing>
                <wp:anchor distT="0" distB="0" distL="114300" distR="114300" simplePos="0" relativeHeight="251826176" behindDoc="1" locked="0" layoutInCell="1" allowOverlap="1">
                  <wp:simplePos x="0" y="0"/>
                  <wp:positionH relativeFrom="column">
                    <wp:posOffset>-181365</wp:posOffset>
                  </wp:positionH>
                  <wp:positionV relativeFrom="paragraph">
                    <wp:posOffset>91098</wp:posOffset>
                  </wp:positionV>
                  <wp:extent cx="1252951" cy="943512"/>
                  <wp:effectExtent l="0" t="0" r="0" b="0"/>
                  <wp:wrapTight wrapText="bothSides">
                    <wp:wrapPolygon edited="0">
                      <wp:start x="0" y="0"/>
                      <wp:lineTo x="0" y="21382"/>
                      <wp:lineTo x="21348" y="21382"/>
                      <wp:lineTo x="21348" y="0"/>
                      <wp:lineTo x="0" y="0"/>
                    </wp:wrapPolygon>
                  </wp:wrapTight>
                  <wp:docPr id="13" name="Рисунок 13" descr="C:\Users\Golovina\Desktop\ГОЛОВИНА\ВОСПИТАТЕЛЬНАЯ РАБОТА 2017-2018\МЕСЯЧНИК\068f810442da016ad08b62ac5d6b0f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olovina\Desktop\ГОЛОВИНА\ВОСПИТАТЕЛЬНАЯ РАБОТА 2017-2018\МЕСЯЧНИК\068f810442da016ad08b62ac5d6b0f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951" cy="94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</w:p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567E81"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Фестиваль патриотической песни </w:t>
            </w:r>
          </w:p>
          <w:p w:rsidR="00C414A6" w:rsidRPr="00567E81" w:rsidRDefault="00C414A6" w:rsidP="00C414A6">
            <w:pPr>
              <w:jc w:val="center"/>
              <w:rPr>
                <w:b/>
                <w:i/>
                <w:sz w:val="40"/>
                <w:szCs w:val="40"/>
              </w:rPr>
            </w:pPr>
            <w:r w:rsidRPr="00567E81">
              <w:rPr>
                <w:rFonts w:eastAsia="Calibri"/>
                <w:b/>
                <w:i/>
                <w:sz w:val="40"/>
                <w:szCs w:val="40"/>
                <w:lang w:eastAsia="en-US"/>
              </w:rPr>
              <w:t>«Песни о войне и мире!»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24.01-20.02</w:t>
            </w:r>
          </w:p>
        </w:tc>
        <w:tc>
          <w:tcPr>
            <w:tcW w:w="3828" w:type="dxa"/>
          </w:tcPr>
          <w:p w:rsidR="00C414A6" w:rsidRPr="00A1526F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Фестиваль патриотической 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песни </w:t>
            </w:r>
            <w:r w:rsidRPr="00A1526F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«Песни о войне и мире!»</w:t>
            </w:r>
          </w:p>
        </w:tc>
        <w:tc>
          <w:tcPr>
            <w:tcW w:w="1266" w:type="dxa"/>
          </w:tcPr>
          <w:p w:rsidR="00C414A6" w:rsidRPr="00A1526F" w:rsidRDefault="00C414A6" w:rsidP="0067663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актив 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 xml:space="preserve">рекреация </w:t>
            </w:r>
            <w:r>
              <w:rPr>
                <w:sz w:val="28"/>
                <w:szCs w:val="28"/>
                <w:lang w:val="en-US"/>
              </w:rPr>
              <w:t>I</w:t>
            </w:r>
            <w:r w:rsidRPr="00A1526F">
              <w:rPr>
                <w:sz w:val="28"/>
                <w:szCs w:val="28"/>
              </w:rPr>
              <w:t xml:space="preserve"> </w:t>
            </w:r>
            <w:r w:rsidRPr="00A1526F">
              <w:rPr>
                <w:sz w:val="28"/>
                <w:szCs w:val="28"/>
              </w:rPr>
              <w:lastRenderedPageBreak/>
              <w:t>этаж</w:t>
            </w:r>
          </w:p>
        </w:tc>
        <w:tc>
          <w:tcPr>
            <w:tcW w:w="2442" w:type="dxa"/>
          </w:tcPr>
          <w:p w:rsidR="00C414A6" w:rsidRPr="00A1526F" w:rsidRDefault="00C414A6" w:rsidP="0067663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lastRenderedPageBreak/>
              <w:t>педагог-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организатор </w:t>
            </w:r>
            <w:r w:rsidR="00676633">
              <w:rPr>
                <w:rFonts w:eastAsia="Calibri"/>
                <w:sz w:val="28"/>
                <w:szCs w:val="28"/>
                <w:lang w:eastAsia="en-US"/>
              </w:rPr>
              <w:t>Мягкова Е.Д.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E17B0D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E17B0D">
              <w:rPr>
                <w:b/>
                <w:i/>
                <w:sz w:val="28"/>
                <w:szCs w:val="28"/>
              </w:rPr>
              <w:lastRenderedPageBreak/>
              <w:t>9 февраля</w:t>
            </w:r>
          </w:p>
        </w:tc>
        <w:tc>
          <w:tcPr>
            <w:tcW w:w="3828" w:type="dxa"/>
          </w:tcPr>
          <w:p w:rsidR="00C414A6" w:rsidRPr="00E17B0D" w:rsidRDefault="00C414A6" w:rsidP="00676633">
            <w:pPr>
              <w:rPr>
                <w:sz w:val="28"/>
                <w:szCs w:val="28"/>
              </w:rPr>
            </w:pPr>
            <w:r w:rsidRPr="00E17B0D">
              <w:rPr>
                <w:sz w:val="28"/>
                <w:szCs w:val="28"/>
              </w:rPr>
              <w:t xml:space="preserve">Тематическая концертная программа </w:t>
            </w:r>
            <w:r w:rsidR="00676633">
              <w:rPr>
                <w:sz w:val="28"/>
                <w:szCs w:val="28"/>
              </w:rPr>
              <w:t>в ДК</w:t>
            </w:r>
          </w:p>
        </w:tc>
        <w:tc>
          <w:tcPr>
            <w:tcW w:w="1266" w:type="dxa"/>
          </w:tcPr>
          <w:p w:rsidR="00C414A6" w:rsidRPr="00E17B0D" w:rsidRDefault="00C414A6" w:rsidP="00C414A6">
            <w:pPr>
              <w:ind w:left="-108" w:right="-127"/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</w:tcPr>
          <w:p w:rsidR="00C414A6" w:rsidRPr="00E17B0D" w:rsidRDefault="00676633" w:rsidP="00676633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МБУК «Дом культуры</w:t>
            </w:r>
            <w:r w:rsidR="00C414A6" w:rsidRPr="00E17B0D">
              <w:rPr>
                <w:sz w:val="28"/>
                <w:szCs w:val="28"/>
              </w:rPr>
              <w:t>»</w:t>
            </w:r>
          </w:p>
        </w:tc>
        <w:tc>
          <w:tcPr>
            <w:tcW w:w="2442" w:type="dxa"/>
          </w:tcPr>
          <w:p w:rsidR="00C414A6" w:rsidRPr="00E17B0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17B0D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95345B">
        <w:trPr>
          <w:trHeight w:val="1846"/>
        </w:trPr>
        <w:tc>
          <w:tcPr>
            <w:tcW w:w="1985" w:type="dxa"/>
          </w:tcPr>
          <w:p w:rsidR="00C414A6" w:rsidRDefault="00C414A6" w:rsidP="00C414A6">
            <w:pPr>
              <w:rPr>
                <w:b/>
                <w:i/>
                <w:sz w:val="28"/>
                <w:szCs w:val="28"/>
              </w:rPr>
            </w:pPr>
            <w:r w:rsidRPr="00D21A0F">
              <w:rPr>
                <w:noProof/>
              </w:rPr>
              <w:drawing>
                <wp:anchor distT="0" distB="0" distL="114300" distR="114300" simplePos="0" relativeHeight="251827200" behindDoc="1" locked="0" layoutInCell="1" allowOverlap="1">
                  <wp:simplePos x="0" y="0"/>
                  <wp:positionH relativeFrom="column">
                    <wp:posOffset>68238</wp:posOffset>
                  </wp:positionH>
                  <wp:positionV relativeFrom="paragraph">
                    <wp:posOffset>59251</wp:posOffset>
                  </wp:positionV>
                  <wp:extent cx="943610" cy="93726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367" y="21073"/>
                      <wp:lineTo x="21367" y="0"/>
                      <wp:lineTo x="0" y="0"/>
                    </wp:wrapPolygon>
                  </wp:wrapTight>
                  <wp:docPr id="1" name="Рисунок 1" descr="C:\Users\Golovina\Desktop\ГОЛОВИНА\ВОСПИТАТЕЛЬНАЯ РАБОТА 2017-2018\МЕСЯЧНИК\Песни-побед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olovina\Desktop\ГОЛОВИНА\ВОСПИТАТЕЛЬНАЯ РАБОТА 2017-2018\МЕСЯЧНИК\Песни-побед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Pr="00567E81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567E81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Песенный марафон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C414A6" w:rsidRPr="00A1526F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Песенный марафон </w:t>
            </w:r>
            <w:r w:rsidRPr="001D3249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«Кто сказал, что надо бросить песни на войне?»</w:t>
            </w:r>
            <w:r>
              <w:rPr>
                <w:b/>
                <w:i/>
                <w:sz w:val="28"/>
                <w:szCs w:val="28"/>
              </w:rPr>
              <w:t xml:space="preserve"> в ра</w:t>
            </w:r>
            <w:r w:rsidR="00676633">
              <w:rPr>
                <w:b/>
                <w:i/>
                <w:sz w:val="28"/>
                <w:szCs w:val="28"/>
              </w:rPr>
              <w:t>м</w:t>
            </w:r>
            <w:r>
              <w:rPr>
                <w:b/>
                <w:i/>
                <w:sz w:val="28"/>
                <w:szCs w:val="28"/>
              </w:rPr>
              <w:t>ках уроков музыки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1-7 классы</w:t>
            </w:r>
          </w:p>
        </w:tc>
        <w:tc>
          <w:tcPr>
            <w:tcW w:w="1678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</w:t>
            </w: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№ </w:t>
            </w:r>
            <w:r w:rsidR="00676633">
              <w:rPr>
                <w:sz w:val="28"/>
                <w:szCs w:val="28"/>
              </w:rPr>
              <w:t>30</w:t>
            </w:r>
          </w:p>
        </w:tc>
        <w:tc>
          <w:tcPr>
            <w:tcW w:w="2442" w:type="dxa"/>
          </w:tcPr>
          <w:p w:rsidR="00332E24" w:rsidRPr="00A1526F" w:rsidRDefault="00676633" w:rsidP="00332E24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учитель музыки Марченко В.А.</w:t>
            </w: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567E81" w:rsidTr="00A43D93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D21A0F">
              <w:rPr>
                <w:noProof/>
              </w:rPr>
              <w:drawing>
                <wp:anchor distT="0" distB="0" distL="114300" distR="114300" simplePos="0" relativeHeight="251828224" behindDoc="1" locked="0" layoutInCell="1" allowOverlap="1">
                  <wp:simplePos x="0" y="0"/>
                  <wp:positionH relativeFrom="column">
                    <wp:posOffset>-62425</wp:posOffset>
                  </wp:positionH>
                  <wp:positionV relativeFrom="paragraph">
                    <wp:posOffset>82110</wp:posOffset>
                  </wp:positionV>
                  <wp:extent cx="1192593" cy="843915"/>
                  <wp:effectExtent l="0" t="0" r="0" b="0"/>
                  <wp:wrapTight wrapText="bothSides">
                    <wp:wrapPolygon edited="0">
                      <wp:start x="0" y="0"/>
                      <wp:lineTo x="0" y="20966"/>
                      <wp:lineTo x="21393" y="20966"/>
                      <wp:lineTo x="21393" y="0"/>
                      <wp:lineTo x="0" y="0"/>
                    </wp:wrapPolygon>
                  </wp:wrapTight>
                  <wp:docPr id="14" name="Рисунок 14" descr="C:\Users\Golovina\Desktop\ГОЛОВИНА\ВОСПИТАТЕЛЬНАЯ РАБОТА 2017-2018\МЕСЯЧНИК\konku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olovina\Desktop\ГОЛОВИНА\ВОСПИТАТЕЛЬНАЯ РАБОТА 2017-2018\МЕСЯЧНИК\konku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93" cy="84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567E81"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Фестиваль хоров </w:t>
            </w:r>
          </w:p>
          <w:p w:rsidR="00C414A6" w:rsidRPr="00567E81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 w:rsidRPr="00567E81">
              <w:rPr>
                <w:rFonts w:eastAsia="Calibri"/>
                <w:b/>
                <w:i/>
                <w:sz w:val="40"/>
                <w:szCs w:val="40"/>
                <w:lang w:eastAsia="en-US"/>
              </w:rPr>
              <w:t>«Кто сказал, что надо бросить песни на войне?»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17.02</w:t>
            </w:r>
          </w:p>
        </w:tc>
        <w:tc>
          <w:tcPr>
            <w:tcW w:w="3828" w:type="dxa"/>
          </w:tcPr>
          <w:p w:rsidR="00C414A6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Фестиваль хоров </w:t>
            </w:r>
            <w:r w:rsidRPr="001D3249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«Кто сказал, что надо бросить песни на войне?»</w:t>
            </w:r>
          </w:p>
        </w:tc>
        <w:tc>
          <w:tcPr>
            <w:tcW w:w="1266" w:type="dxa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1-7-е классы</w:t>
            </w:r>
          </w:p>
        </w:tc>
        <w:tc>
          <w:tcPr>
            <w:tcW w:w="1678" w:type="dxa"/>
          </w:tcPr>
          <w:p w:rsidR="00C414A6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большой спортивный зал</w:t>
            </w:r>
          </w:p>
        </w:tc>
        <w:tc>
          <w:tcPr>
            <w:tcW w:w="2442" w:type="dxa"/>
          </w:tcPr>
          <w:p w:rsidR="00C414A6" w:rsidRPr="00A1526F" w:rsidRDefault="00C414A6" w:rsidP="0067663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учитель музыки</w:t>
            </w:r>
            <w:r w:rsidR="00676633">
              <w:rPr>
                <w:rFonts w:eastAsia="Calibri"/>
                <w:sz w:val="28"/>
                <w:szCs w:val="28"/>
                <w:lang w:eastAsia="en-US"/>
              </w:rPr>
              <w:t xml:space="preserve"> Марченко В.А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классные руководители 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735145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730199" cy="724496"/>
                  <wp:effectExtent l="0" t="0" r="0" b="0"/>
                  <wp:docPr id="20" name="Рисунок 20" descr="C:\Users\Golovina\Desktop\ГОЛОВИНА\ВОСПИТАТЕЛЬНАЯ РАБОТА 2016-2017\МЕСЯЧНИК патриотической работы\ЛОГОТИПЫ\талантливые дет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Golovina\Desktop\ГОЛОВИНА\ВОСПИТАТЕЛЬНАЯ РАБОТА 2016-2017\МЕСЯЧНИК патриотической работы\ЛОГОТИПЫ\талантливые дет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06" cy="73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Творческая мастерская</w:t>
            </w: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 «Талантливые дети»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A1526F">
              <w:rPr>
                <w:b/>
                <w:i/>
                <w:sz w:val="28"/>
                <w:szCs w:val="28"/>
              </w:rPr>
              <w:t xml:space="preserve">до </w:t>
            </w:r>
            <w:r>
              <w:rPr>
                <w:b/>
                <w:i/>
                <w:sz w:val="28"/>
                <w:szCs w:val="28"/>
              </w:rPr>
              <w:t>4 февраля</w:t>
            </w:r>
          </w:p>
        </w:tc>
        <w:tc>
          <w:tcPr>
            <w:tcW w:w="3828" w:type="dxa"/>
            <w:vAlign w:val="center"/>
          </w:tcPr>
          <w:p w:rsidR="00C414A6" w:rsidRPr="004A55AE" w:rsidRDefault="00C414A6" w:rsidP="00C414A6">
            <w:pPr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Фестиваль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рисунко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в на военно-патриотическую тему </w:t>
            </w:r>
            <w:r w:rsidRPr="004A55AE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«Минувших дней не смолкнет слава»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1-7-е классы</w:t>
            </w:r>
          </w:p>
        </w:tc>
        <w:tc>
          <w:tcPr>
            <w:tcW w:w="1678" w:type="dxa"/>
          </w:tcPr>
          <w:p w:rsidR="006A6153" w:rsidRDefault="006A6153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Фойе            </w:t>
            </w: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этажа</w:t>
            </w: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6A6153" w:rsidRPr="00A1526F" w:rsidRDefault="00C414A6" w:rsidP="006A615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учитель ИЗО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6A6153">
              <w:rPr>
                <w:rFonts w:eastAsia="Calibri"/>
                <w:sz w:val="28"/>
                <w:szCs w:val="28"/>
                <w:lang w:eastAsia="en-US"/>
              </w:rPr>
              <w:t>Смывалова Н.П.</w:t>
            </w: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до 11 февраля</w:t>
            </w:r>
          </w:p>
        </w:tc>
        <w:tc>
          <w:tcPr>
            <w:tcW w:w="3828" w:type="dxa"/>
            <w:vAlign w:val="center"/>
          </w:tcPr>
          <w:p w:rsidR="00C414A6" w:rsidRPr="00A1526F" w:rsidRDefault="00C414A6" w:rsidP="00C414A6">
            <w:pPr>
              <w:pStyle w:val="21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Фестиваль </w:t>
            </w:r>
            <w:r w:rsidRPr="00A1526F">
              <w:rPr>
                <w:sz w:val="28"/>
                <w:szCs w:val="28"/>
              </w:rPr>
              <w:t>декоративно-прикладного творчества</w:t>
            </w:r>
          </w:p>
          <w:p w:rsidR="00C414A6" w:rsidRPr="004A55AE" w:rsidRDefault="00C414A6" w:rsidP="00C414A6">
            <w:pPr>
              <w:pStyle w:val="21"/>
              <w:rPr>
                <w:b/>
                <w:i/>
                <w:sz w:val="28"/>
                <w:szCs w:val="28"/>
              </w:rPr>
            </w:pPr>
            <w:r w:rsidRPr="00A1526F">
              <w:rPr>
                <w:b/>
                <w:i/>
                <w:sz w:val="28"/>
                <w:szCs w:val="28"/>
              </w:rPr>
              <w:t>«Воинской славе, доблести и чести посвящается…»</w:t>
            </w:r>
          </w:p>
        </w:tc>
        <w:tc>
          <w:tcPr>
            <w:tcW w:w="1266" w:type="dxa"/>
          </w:tcPr>
          <w:p w:rsidR="00C414A6" w:rsidRPr="00A1526F" w:rsidRDefault="006A6153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C414A6" w:rsidRPr="00A1526F">
              <w:rPr>
                <w:rFonts w:eastAsia="Calibri"/>
                <w:sz w:val="28"/>
                <w:szCs w:val="28"/>
                <w:lang w:eastAsia="en-US"/>
              </w:rPr>
              <w:t>-7-е классы</w:t>
            </w:r>
          </w:p>
        </w:tc>
        <w:tc>
          <w:tcPr>
            <w:tcW w:w="1678" w:type="dxa"/>
          </w:tcPr>
          <w:p w:rsidR="006A6153" w:rsidRDefault="006A6153" w:rsidP="006A61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</w:t>
            </w:r>
          </w:p>
          <w:p w:rsidR="006A6153" w:rsidRDefault="006A6153" w:rsidP="006A61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этажа</w:t>
            </w:r>
          </w:p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6A6153" w:rsidRDefault="00C414A6" w:rsidP="006A615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учителя технологии 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6A6153">
              <w:rPr>
                <w:rFonts w:eastAsia="Calibri"/>
                <w:sz w:val="28"/>
                <w:szCs w:val="28"/>
                <w:lang w:eastAsia="en-US"/>
              </w:rPr>
              <w:t>Козорез З.В.</w:t>
            </w:r>
          </w:p>
          <w:p w:rsidR="006A6153" w:rsidRPr="00A1526F" w:rsidRDefault="006A6153" w:rsidP="006A615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Глотов Н.В.</w:t>
            </w:r>
          </w:p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 5 по 9 февраля</w:t>
            </w:r>
          </w:p>
        </w:tc>
        <w:tc>
          <w:tcPr>
            <w:tcW w:w="3828" w:type="dxa"/>
            <w:vAlign w:val="center"/>
          </w:tcPr>
          <w:p w:rsidR="00C414A6" w:rsidRDefault="00C414A6" w:rsidP="00C414A6">
            <w:pPr>
              <w:pStyle w:val="21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Выставка рисунков </w:t>
            </w:r>
            <w:r w:rsidRPr="004A55AE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«Минувших дней не смолкнет слава»</w:t>
            </w:r>
          </w:p>
          <w:p w:rsidR="00C414A6" w:rsidRPr="009919DD" w:rsidRDefault="00C414A6" w:rsidP="00C414A6">
            <w:pPr>
              <w:pStyle w:val="21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</w:t>
            </w:r>
            <w:r w:rsidRPr="00A1526F">
              <w:rPr>
                <w:sz w:val="28"/>
                <w:szCs w:val="28"/>
              </w:rPr>
              <w:t>-е классы</w:t>
            </w:r>
          </w:p>
        </w:tc>
        <w:tc>
          <w:tcPr>
            <w:tcW w:w="1678" w:type="dxa"/>
          </w:tcPr>
          <w:p w:rsidR="00C414A6" w:rsidRPr="009919DD" w:rsidRDefault="006A6153" w:rsidP="006A6153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оформляют учителя начальных классов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 12 по 17 февраля</w:t>
            </w:r>
          </w:p>
        </w:tc>
        <w:tc>
          <w:tcPr>
            <w:tcW w:w="3828" w:type="dxa"/>
            <w:vAlign w:val="center"/>
          </w:tcPr>
          <w:p w:rsidR="00C414A6" w:rsidRPr="00A1526F" w:rsidRDefault="00C414A6" w:rsidP="00C414A6">
            <w:pPr>
              <w:pStyle w:val="21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Pr="00A1526F">
              <w:rPr>
                <w:sz w:val="28"/>
                <w:szCs w:val="28"/>
              </w:rPr>
              <w:t>работ декоративно-прикладного творчества</w:t>
            </w:r>
          </w:p>
          <w:p w:rsidR="00C414A6" w:rsidRPr="009919DD" w:rsidRDefault="00C414A6" w:rsidP="00C414A6">
            <w:pPr>
              <w:pStyle w:val="21"/>
              <w:rPr>
                <w:b/>
                <w:i/>
                <w:sz w:val="28"/>
                <w:szCs w:val="28"/>
              </w:rPr>
            </w:pPr>
            <w:r w:rsidRPr="00A1526F">
              <w:rPr>
                <w:b/>
                <w:i/>
                <w:sz w:val="28"/>
                <w:szCs w:val="28"/>
              </w:rPr>
              <w:t>«Воинской славе, доблести и чести посвящается…»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</w:t>
            </w:r>
            <w:r w:rsidRPr="00A1526F">
              <w:rPr>
                <w:sz w:val="28"/>
                <w:szCs w:val="28"/>
              </w:rPr>
              <w:t>-е классы</w:t>
            </w:r>
          </w:p>
        </w:tc>
        <w:tc>
          <w:tcPr>
            <w:tcW w:w="1678" w:type="dxa"/>
          </w:tcPr>
          <w:p w:rsidR="006A6153" w:rsidRDefault="006A6153" w:rsidP="006A61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</w:t>
            </w:r>
          </w:p>
          <w:p w:rsidR="006A6153" w:rsidRDefault="006A6153" w:rsidP="006A61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этажа</w:t>
            </w:r>
          </w:p>
          <w:p w:rsidR="00C414A6" w:rsidRPr="009919DD" w:rsidRDefault="00C414A6" w:rsidP="006A61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оформляют учителя начальных классов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1E3AD2">
              <w:rPr>
                <w:b/>
                <w:i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857912" cy="857912"/>
                  <wp:effectExtent l="0" t="0" r="0" b="0"/>
                  <wp:docPr id="9" name="Рисунок 9" descr="C:\Users\Golovina\Desktop\ГОЛОВИНА\ВОСПИТАТЕЛЬНАЯ РАБОТА 2016-2017\МЕСЯЧНИК патриотической работы\ЛОГОТИПЫ\конкур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olovina\Desktop\ГОЛОВИНА\ВОСПИТАТЕЛЬНАЯ РАБОТА 2016-2017\МЕСЯЧНИК патриотической работы\ЛОГОТИПЫ\конкур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198" cy="87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Муниципа</w:t>
            </w: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льные конкурсы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1E3AD2" w:rsidRDefault="00C414A6" w:rsidP="00C414A6">
            <w:pPr>
              <w:jc w:val="center"/>
              <w:rPr>
                <w:b/>
                <w:i/>
                <w:noProof/>
                <w:sz w:val="28"/>
                <w:szCs w:val="28"/>
              </w:rPr>
            </w:pPr>
            <w:r w:rsidRPr="00B77BCD">
              <w:rPr>
                <w:noProof/>
              </w:rPr>
              <w:drawing>
                <wp:anchor distT="0" distB="0" distL="114300" distR="114300" simplePos="0" relativeHeight="251825152" behindDoc="1" locked="0" layoutInCell="1" allowOverlap="1">
                  <wp:simplePos x="0" y="0"/>
                  <wp:positionH relativeFrom="column">
                    <wp:posOffset>185239</wp:posOffset>
                  </wp:positionH>
                  <wp:positionV relativeFrom="paragraph">
                    <wp:posOffset>-87903</wp:posOffset>
                  </wp:positionV>
                  <wp:extent cx="770890" cy="784860"/>
                  <wp:effectExtent l="0" t="0" r="0" b="0"/>
                  <wp:wrapTight wrapText="bothSides">
                    <wp:wrapPolygon edited="0">
                      <wp:start x="7473" y="0"/>
                      <wp:lineTo x="534" y="1573"/>
                      <wp:lineTo x="0" y="2097"/>
                      <wp:lineTo x="0" y="14155"/>
                      <wp:lineTo x="3203" y="17825"/>
                      <wp:lineTo x="1068" y="18874"/>
                      <wp:lineTo x="2669" y="20971"/>
                      <wp:lineTo x="19750" y="20971"/>
                      <wp:lineTo x="20817" y="20971"/>
                      <wp:lineTo x="12811" y="17825"/>
                      <wp:lineTo x="20283" y="9437"/>
                      <wp:lineTo x="20817" y="5243"/>
                      <wp:lineTo x="17614" y="2621"/>
                      <wp:lineTo x="10142" y="0"/>
                      <wp:lineTo x="7473" y="0"/>
                    </wp:wrapPolygon>
                  </wp:wrapTight>
                  <wp:docPr id="27" name="Рисунок 27" descr="C:\Users\Golovina\Desktop\ГОЛОВИНА\ВОСПИТАТЕЛЬНАЯ РАБОТА 2016-2017\МЕСЯЧНИК патриотической работы\ЛОГОТИПЫ\sm_full-295x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olovina\Desktop\ГОЛОВИНА\ВОСПИТАТЕЛЬНАЯ РАБОТА 2016-2017\МЕСЯЧНИК патриотической работы\ЛОГОТИПЫ\sm_full-295x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9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Интеллектуальные и творческие конкурсы</w:t>
            </w:r>
          </w:p>
        </w:tc>
      </w:tr>
      <w:tr w:rsidR="00C414A6" w:rsidRPr="00B401B8" w:rsidTr="00007B1A">
        <w:tc>
          <w:tcPr>
            <w:tcW w:w="1985" w:type="dxa"/>
          </w:tcPr>
          <w:p w:rsidR="00C414A6" w:rsidRPr="00FD188D" w:rsidRDefault="00C414A6" w:rsidP="00C414A6">
            <w:pPr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FD188D">
              <w:rPr>
                <w:b/>
                <w:i/>
                <w:sz w:val="28"/>
                <w:szCs w:val="28"/>
              </w:rPr>
              <w:t xml:space="preserve"> </w:t>
            </w:r>
            <w:r w:rsidRPr="00FD188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с 23 января</w:t>
            </w:r>
          </w:p>
          <w:p w:rsidR="00C414A6" w:rsidRPr="00FD188D" w:rsidRDefault="00332E24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sz w:val="28"/>
                <w:szCs w:val="28"/>
                <w:lang w:eastAsia="en-US"/>
              </w:rPr>
              <w:t>по 16</w:t>
            </w:r>
            <w:r w:rsidR="00C414A6" w:rsidRPr="00FD188D"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 февраля</w:t>
            </w:r>
            <w:r w:rsidR="00C414A6" w:rsidRPr="00FD188D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:rsidR="00C414A6" w:rsidRPr="00FD188D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D188D">
              <w:rPr>
                <w:rFonts w:eastAsia="Calibri"/>
                <w:sz w:val="28"/>
                <w:szCs w:val="28"/>
                <w:lang w:eastAsia="en-US"/>
              </w:rPr>
              <w:t xml:space="preserve">Конкурс на лучшее изготовление символов </w:t>
            </w:r>
            <w:r w:rsidRPr="00E17B0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«Символ славы Кубани!»</w:t>
            </w:r>
          </w:p>
        </w:tc>
        <w:tc>
          <w:tcPr>
            <w:tcW w:w="1266" w:type="dxa"/>
          </w:tcPr>
          <w:p w:rsidR="00C414A6" w:rsidRPr="00FD188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1-11 классы</w:t>
            </w:r>
          </w:p>
        </w:tc>
        <w:tc>
          <w:tcPr>
            <w:tcW w:w="1678" w:type="dxa"/>
          </w:tcPr>
          <w:p w:rsidR="00C414A6" w:rsidRPr="00FD188D" w:rsidRDefault="00C414A6" w:rsidP="00C414A6">
            <w:pPr>
              <w:jc w:val="center"/>
              <w:rPr>
                <w:sz w:val="28"/>
                <w:szCs w:val="28"/>
              </w:rPr>
            </w:pPr>
            <w:r w:rsidRPr="00FD188D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C414A6" w:rsidRPr="00FD188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188D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007B1A">
        <w:tc>
          <w:tcPr>
            <w:tcW w:w="1985" w:type="dxa"/>
          </w:tcPr>
          <w:p w:rsidR="00C414A6" w:rsidRPr="00007B1A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007B1A">
              <w:rPr>
                <w:b/>
                <w:i/>
                <w:sz w:val="28"/>
                <w:szCs w:val="28"/>
              </w:rPr>
              <w:t>с 23 января по 13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007B1A" w:rsidRDefault="00C414A6" w:rsidP="00C414A6">
            <w:pPr>
              <w:ind w:right="-108"/>
              <w:rPr>
                <w:sz w:val="28"/>
                <w:szCs w:val="28"/>
              </w:rPr>
            </w:pPr>
            <w:r w:rsidRPr="00007B1A">
              <w:rPr>
                <w:sz w:val="28"/>
                <w:szCs w:val="28"/>
              </w:rPr>
              <w:t xml:space="preserve">Муниципальный этап краевого краеведческого конкурса </w:t>
            </w:r>
            <w:r w:rsidRPr="00007B1A">
              <w:rPr>
                <w:b/>
                <w:i/>
                <w:sz w:val="28"/>
                <w:szCs w:val="28"/>
              </w:rPr>
              <w:t>«Я – юный экскурсовод-краевед»</w:t>
            </w:r>
          </w:p>
        </w:tc>
        <w:tc>
          <w:tcPr>
            <w:tcW w:w="1266" w:type="dxa"/>
          </w:tcPr>
          <w:p w:rsidR="00C414A6" w:rsidRPr="00007B1A" w:rsidRDefault="00C414A6" w:rsidP="00C414A6">
            <w:pPr>
              <w:jc w:val="center"/>
              <w:rPr>
                <w:sz w:val="28"/>
                <w:szCs w:val="28"/>
              </w:rPr>
            </w:pPr>
            <w:r w:rsidRPr="00007B1A">
              <w:rPr>
                <w:sz w:val="28"/>
                <w:szCs w:val="28"/>
              </w:rPr>
              <w:t>9-11 класс</w:t>
            </w:r>
          </w:p>
        </w:tc>
        <w:tc>
          <w:tcPr>
            <w:tcW w:w="1678" w:type="dxa"/>
          </w:tcPr>
          <w:p w:rsidR="00C414A6" w:rsidRPr="00007B1A" w:rsidRDefault="00BC481A" w:rsidP="00C414A6">
            <w:pPr>
              <w:ind w:right="-108"/>
              <w:rPr>
                <w:rFonts w:eastAsia="Calibri"/>
                <w:spacing w:val="-4"/>
                <w:sz w:val="28"/>
                <w:szCs w:val="28"/>
                <w:lang w:eastAsia="en-US"/>
              </w:rPr>
            </w:pPr>
            <w:r>
              <w:rPr>
                <w:rFonts w:eastAsia="Calibri"/>
                <w:spacing w:val="-4"/>
                <w:sz w:val="28"/>
                <w:szCs w:val="28"/>
                <w:lang w:eastAsia="en-US"/>
              </w:rPr>
              <w:t>ДЦТ</w:t>
            </w:r>
          </w:p>
        </w:tc>
        <w:tc>
          <w:tcPr>
            <w:tcW w:w="2442" w:type="dxa"/>
          </w:tcPr>
          <w:p w:rsidR="00C414A6" w:rsidRPr="00007B1A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до 5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052699" w:rsidRDefault="00C414A6" w:rsidP="00C414A6">
            <w:pPr>
              <w:rPr>
                <w:bCs/>
                <w:iCs/>
                <w:sz w:val="28"/>
                <w:szCs w:val="28"/>
              </w:rPr>
            </w:pPr>
            <w:r w:rsidRPr="00052699">
              <w:rPr>
                <w:bCs/>
                <w:iCs/>
                <w:sz w:val="28"/>
                <w:szCs w:val="28"/>
              </w:rPr>
              <w:t xml:space="preserve">Муниципальный этап </w:t>
            </w:r>
          </w:p>
          <w:p w:rsidR="00C414A6" w:rsidRPr="00052699" w:rsidRDefault="00C414A6" w:rsidP="00C414A6">
            <w:pPr>
              <w:rPr>
                <w:bCs/>
                <w:iCs/>
                <w:sz w:val="28"/>
                <w:szCs w:val="28"/>
              </w:rPr>
            </w:pPr>
            <w:r w:rsidRPr="00052699">
              <w:rPr>
                <w:bCs/>
                <w:iCs/>
                <w:sz w:val="28"/>
                <w:szCs w:val="28"/>
              </w:rPr>
              <w:t>Всероссийского конкурса на лучшую работу</w:t>
            </w:r>
            <w:r w:rsidRPr="00052699">
              <w:rPr>
                <w:b/>
                <w:bCs/>
                <w:i/>
                <w:iCs/>
                <w:sz w:val="28"/>
                <w:szCs w:val="28"/>
              </w:rPr>
              <w:t xml:space="preserve"> «Моя законотворческая инициатива»</w:t>
            </w:r>
            <w:r w:rsidRPr="00052699">
              <w:rPr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</w:tcPr>
          <w:p w:rsidR="00C414A6" w:rsidRPr="00EF3B37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5-11 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CF17F7" w:rsidRDefault="00BC481A" w:rsidP="00C414A6">
            <w:pPr>
              <w:rPr>
                <w:b/>
              </w:rPr>
            </w:pPr>
            <w:r>
              <w:rPr>
                <w:b/>
              </w:rPr>
              <w:t>ДЦТ</w:t>
            </w:r>
          </w:p>
        </w:tc>
        <w:tc>
          <w:tcPr>
            <w:tcW w:w="2442" w:type="dxa"/>
            <w:shd w:val="clear" w:color="auto" w:fill="auto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 истории и обществознания</w:t>
            </w:r>
          </w:p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EF3B3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8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EF3B37" w:rsidRDefault="00C414A6" w:rsidP="00C414A6">
            <w:pPr>
              <w:rPr>
                <w:sz w:val="28"/>
                <w:szCs w:val="28"/>
              </w:rPr>
            </w:pPr>
            <w:r w:rsidRPr="00EF3B37">
              <w:rPr>
                <w:sz w:val="28"/>
                <w:szCs w:val="28"/>
              </w:rPr>
              <w:t>Муниципальный конкурс лидеров ученического</w:t>
            </w:r>
          </w:p>
          <w:p w:rsidR="00C414A6" w:rsidRPr="00EF3B37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F3B37">
              <w:rPr>
                <w:sz w:val="28"/>
                <w:szCs w:val="28"/>
              </w:rPr>
              <w:t xml:space="preserve">самоуправления </w:t>
            </w:r>
            <w:r w:rsidRPr="00EF3B37">
              <w:rPr>
                <w:b/>
                <w:i/>
                <w:sz w:val="28"/>
                <w:szCs w:val="28"/>
              </w:rPr>
              <w:t>«Лидер ли ты?»</w:t>
            </w:r>
          </w:p>
        </w:tc>
        <w:tc>
          <w:tcPr>
            <w:tcW w:w="1266" w:type="dxa"/>
            <w:shd w:val="clear" w:color="auto" w:fill="auto"/>
          </w:tcPr>
          <w:p w:rsidR="00C414A6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5-8 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Default="00C414A6" w:rsidP="00BC481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педагог-организатор </w:t>
            </w:r>
            <w:r w:rsidR="00BC481A">
              <w:rPr>
                <w:rFonts w:eastAsia="Calibri"/>
                <w:sz w:val="28"/>
                <w:szCs w:val="28"/>
                <w:lang w:eastAsia="en-US"/>
              </w:rPr>
              <w:t>Мягкова Е.Д.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B52EB2" w:rsidRDefault="00C414A6" w:rsidP="00C414A6">
            <w:pPr>
              <w:rPr>
                <w:sz w:val="28"/>
                <w:szCs w:val="28"/>
              </w:rPr>
            </w:pPr>
            <w:r w:rsidRPr="00B52EB2">
              <w:rPr>
                <w:sz w:val="28"/>
                <w:szCs w:val="28"/>
              </w:rPr>
              <w:t xml:space="preserve">Муниципальный этап    краевого конкурса </w:t>
            </w:r>
            <w:r w:rsidRPr="00B52EB2">
              <w:rPr>
                <w:b/>
                <w:i/>
                <w:sz w:val="28"/>
                <w:szCs w:val="28"/>
              </w:rPr>
              <w:t>«Поющая Кубань»</w:t>
            </w:r>
          </w:p>
        </w:tc>
        <w:tc>
          <w:tcPr>
            <w:tcW w:w="1266" w:type="dxa"/>
            <w:shd w:val="clear" w:color="auto" w:fill="auto"/>
          </w:tcPr>
          <w:p w:rsidR="00C414A6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11кл</w:t>
            </w:r>
          </w:p>
        </w:tc>
        <w:tc>
          <w:tcPr>
            <w:tcW w:w="1678" w:type="dxa"/>
            <w:shd w:val="clear" w:color="auto" w:fill="auto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педагог-организатор Мягкова Е.Д.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Pr="00FD188D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FD188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15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FD188D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D188D">
              <w:rPr>
                <w:rFonts w:eastAsia="Calibri"/>
                <w:sz w:val="28"/>
                <w:szCs w:val="28"/>
                <w:lang w:eastAsia="en-US"/>
              </w:rPr>
              <w:t xml:space="preserve">Квест-игра </w:t>
            </w:r>
            <w:r w:rsidRPr="00FD188D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«Кубань в годы Великой Отечественной войны»</w:t>
            </w:r>
            <w:r w:rsidRPr="00FD188D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</w:tcPr>
          <w:p w:rsidR="00C414A6" w:rsidRPr="00FD188D" w:rsidRDefault="008758A4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юнармия</w:t>
            </w:r>
          </w:p>
        </w:tc>
        <w:tc>
          <w:tcPr>
            <w:tcW w:w="1678" w:type="dxa"/>
            <w:shd w:val="clear" w:color="auto" w:fill="auto"/>
          </w:tcPr>
          <w:p w:rsidR="00C414A6" w:rsidRPr="00FD188D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Pr="00FD188D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414A6" w:rsidRPr="00FD188D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C414A6" w:rsidRPr="00B401B8" w:rsidTr="00A43D93">
        <w:tc>
          <w:tcPr>
            <w:tcW w:w="1985" w:type="dxa"/>
          </w:tcPr>
          <w:p w:rsidR="00C414A6" w:rsidRPr="00007B1A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B77BCD">
              <w:rPr>
                <w:noProof/>
              </w:rPr>
              <w:drawing>
                <wp:anchor distT="0" distB="0" distL="114300" distR="114300" simplePos="0" relativeHeight="251824128" behindDoc="1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64135</wp:posOffset>
                  </wp:positionV>
                  <wp:extent cx="995680" cy="597535"/>
                  <wp:effectExtent l="0" t="0" r="0" b="0"/>
                  <wp:wrapTight wrapText="bothSides">
                    <wp:wrapPolygon edited="0">
                      <wp:start x="0" y="0"/>
                      <wp:lineTo x="0" y="20659"/>
                      <wp:lineTo x="21077" y="20659"/>
                      <wp:lineTo x="21077" y="0"/>
                      <wp:lineTo x="0" y="0"/>
                    </wp:wrapPolygon>
                  </wp:wrapTight>
                  <wp:docPr id="26" name="Рисунок 26" descr="C:\Users\Golovina\Desktop\ГОЛОВИНА\ВОСПИТАТЕЛЬНАЯ РАБОТА 2016-2017\МЕСЯЧНИК патриотической работы\ЛОГОТИПЫ\Я СПОР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olovina\Desktop\ГОЛОВИНА\ВОСПИТАТЕЛЬНАЯ РАБОТА 2016-2017\МЕСЯЧНИК патриотической работы\ЛОГОТИПЫ\Я СПОР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4" w:type="dxa"/>
            <w:gridSpan w:val="4"/>
            <w:shd w:val="clear" w:color="auto" w:fill="auto"/>
          </w:tcPr>
          <w:p w:rsidR="00C414A6" w:rsidRDefault="00C414A6" w:rsidP="00C414A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</w:p>
          <w:p w:rsidR="00C414A6" w:rsidRPr="00007B1A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Военно-спортивные </w:t>
            </w: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конкурсы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Pr="008758A4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27 января</w:t>
            </w:r>
          </w:p>
        </w:tc>
        <w:tc>
          <w:tcPr>
            <w:tcW w:w="3828" w:type="dxa"/>
            <w:shd w:val="clear" w:color="auto" w:fill="auto"/>
          </w:tcPr>
          <w:p w:rsidR="00C414A6" w:rsidRPr="008758A4" w:rsidRDefault="00BC481A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</w:t>
            </w:r>
            <w:r w:rsidR="00C414A6" w:rsidRPr="008758A4">
              <w:rPr>
                <w:sz w:val="28"/>
                <w:szCs w:val="28"/>
              </w:rPr>
              <w:t xml:space="preserve">ервенство по спортивному ориентированию </w:t>
            </w:r>
            <w:r w:rsidR="00C414A6" w:rsidRPr="008758A4">
              <w:rPr>
                <w:b/>
                <w:i/>
                <w:sz w:val="28"/>
                <w:szCs w:val="28"/>
              </w:rPr>
              <w:t>«Юный топограф»</w:t>
            </w:r>
          </w:p>
        </w:tc>
        <w:tc>
          <w:tcPr>
            <w:tcW w:w="1266" w:type="dxa"/>
            <w:shd w:val="clear" w:color="auto" w:fill="auto"/>
          </w:tcPr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</w:t>
            </w:r>
          </w:p>
        </w:tc>
        <w:tc>
          <w:tcPr>
            <w:tcW w:w="1678" w:type="dxa"/>
            <w:shd w:val="clear" w:color="auto" w:fill="auto"/>
          </w:tcPr>
          <w:p w:rsidR="00C414A6" w:rsidRPr="008758A4" w:rsidRDefault="00C414A6" w:rsidP="00C414A6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Косенко С.А.</w:t>
            </w:r>
          </w:p>
          <w:p w:rsidR="00BC481A" w:rsidRPr="008758A4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Дорохин Л.А.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Pr="008758A4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с 23 по 25 января</w:t>
            </w:r>
          </w:p>
        </w:tc>
        <w:tc>
          <w:tcPr>
            <w:tcW w:w="3828" w:type="dxa"/>
            <w:shd w:val="clear" w:color="auto" w:fill="auto"/>
          </w:tcPr>
          <w:p w:rsidR="00C414A6" w:rsidRPr="008758A4" w:rsidRDefault="00C414A6" w:rsidP="008758A4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Муниципальный этап соревнований по </w:t>
            </w:r>
            <w:r w:rsidRPr="008758A4">
              <w:rPr>
                <w:b/>
                <w:sz w:val="28"/>
                <w:szCs w:val="28"/>
              </w:rPr>
              <w:t>волейболу</w:t>
            </w:r>
            <w:r w:rsidRPr="008758A4">
              <w:rPr>
                <w:sz w:val="28"/>
                <w:szCs w:val="28"/>
              </w:rPr>
              <w:t xml:space="preserve"> в зачет XI Всекубанской спартакиады «Спортивные надежды Кубани </w:t>
            </w:r>
          </w:p>
        </w:tc>
        <w:tc>
          <w:tcPr>
            <w:tcW w:w="1266" w:type="dxa"/>
            <w:shd w:val="clear" w:color="auto" w:fill="auto"/>
          </w:tcPr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8758A4" w:rsidRDefault="00C414A6" w:rsidP="00BC481A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Pr="008758A4" w:rsidRDefault="00BC481A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="00C414A6" w:rsidRPr="008758A4">
              <w:rPr>
                <w:rFonts w:eastAsia="Calibri"/>
                <w:sz w:val="28"/>
                <w:szCs w:val="28"/>
                <w:lang w:eastAsia="en-US"/>
              </w:rPr>
              <w:t xml:space="preserve"> физической культуры </w:t>
            </w:r>
          </w:p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EF3B37">
        <w:tc>
          <w:tcPr>
            <w:tcW w:w="1985" w:type="dxa"/>
          </w:tcPr>
          <w:p w:rsidR="00C414A6" w:rsidRPr="008758A4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31 января</w:t>
            </w:r>
          </w:p>
        </w:tc>
        <w:tc>
          <w:tcPr>
            <w:tcW w:w="3828" w:type="dxa"/>
            <w:shd w:val="clear" w:color="auto" w:fill="auto"/>
          </w:tcPr>
          <w:p w:rsidR="00C414A6" w:rsidRPr="008758A4" w:rsidRDefault="00C414A6" w:rsidP="008758A4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Муниципальный этап соревнований по </w:t>
            </w:r>
            <w:r w:rsidRPr="008758A4">
              <w:rPr>
                <w:b/>
                <w:sz w:val="28"/>
                <w:szCs w:val="28"/>
              </w:rPr>
              <w:t>настольному теннису</w:t>
            </w:r>
            <w:r w:rsidRPr="008758A4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8758A4">
              <w:rPr>
                <w:sz w:val="28"/>
                <w:szCs w:val="28"/>
              </w:rPr>
              <w:t xml:space="preserve">в зачет XI Всекубанской </w:t>
            </w:r>
            <w:r w:rsidRPr="008758A4">
              <w:rPr>
                <w:sz w:val="28"/>
                <w:szCs w:val="28"/>
              </w:rPr>
              <w:lastRenderedPageBreak/>
              <w:t xml:space="preserve">спартакиады «Спортивные надежды Кубани </w:t>
            </w:r>
          </w:p>
        </w:tc>
        <w:tc>
          <w:tcPr>
            <w:tcW w:w="1266" w:type="dxa"/>
            <w:shd w:val="clear" w:color="auto" w:fill="auto"/>
          </w:tcPr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lastRenderedPageBreak/>
              <w:t>9-11 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8758A4" w:rsidRDefault="00C414A6" w:rsidP="00BC481A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Pr="008758A4" w:rsidRDefault="000565DF" w:rsidP="000565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Default="000565DF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17</w:t>
            </w:r>
            <w:r w:rsidR="00C414A6">
              <w:rPr>
                <w:b/>
                <w:i/>
                <w:sz w:val="28"/>
                <w:szCs w:val="28"/>
              </w:rPr>
              <w:t xml:space="preserve"> февраля</w:t>
            </w:r>
          </w:p>
          <w:p w:rsidR="00C414A6" w:rsidRPr="00B923EA" w:rsidRDefault="00C414A6" w:rsidP="00C414A6">
            <w:pPr>
              <w:jc w:val="center"/>
              <w:rPr>
                <w:b/>
                <w:i/>
                <w:color w:val="C00000"/>
                <w:sz w:val="48"/>
                <w:szCs w:val="48"/>
              </w:rPr>
            </w:pPr>
          </w:p>
        </w:tc>
        <w:tc>
          <w:tcPr>
            <w:tcW w:w="3828" w:type="dxa"/>
            <w:shd w:val="clear" w:color="auto" w:fill="auto"/>
          </w:tcPr>
          <w:p w:rsidR="00C414A6" w:rsidRPr="001D0F4F" w:rsidRDefault="00C414A6" w:rsidP="000565DF">
            <w:pPr>
              <w:rPr>
                <w:sz w:val="28"/>
                <w:szCs w:val="28"/>
              </w:rPr>
            </w:pPr>
            <w:r w:rsidRPr="001D0F4F">
              <w:rPr>
                <w:sz w:val="28"/>
                <w:szCs w:val="28"/>
              </w:rPr>
              <w:t xml:space="preserve"> </w:t>
            </w:r>
            <w:r w:rsidR="000565DF">
              <w:rPr>
                <w:sz w:val="28"/>
                <w:szCs w:val="28"/>
              </w:rPr>
              <w:t xml:space="preserve">Казачьи </w:t>
            </w:r>
            <w:r w:rsidRPr="001D0F4F">
              <w:rPr>
                <w:sz w:val="28"/>
                <w:szCs w:val="28"/>
              </w:rPr>
              <w:t xml:space="preserve">военно-спортивные соревнования </w:t>
            </w:r>
            <w:r w:rsidRPr="001D0F4F">
              <w:rPr>
                <w:b/>
                <w:i/>
                <w:sz w:val="28"/>
                <w:szCs w:val="28"/>
              </w:rPr>
              <w:t>«К защите Родины готов!»</w:t>
            </w:r>
            <w:r w:rsidR="00090352" w:rsidRPr="008758A4">
              <w:rPr>
                <w:sz w:val="28"/>
                <w:szCs w:val="28"/>
              </w:rPr>
              <w:t xml:space="preserve"> </w:t>
            </w:r>
            <w:r w:rsidR="00090352">
              <w:rPr>
                <w:sz w:val="28"/>
                <w:szCs w:val="28"/>
              </w:rPr>
              <w:t>.С</w:t>
            </w:r>
            <w:r w:rsidR="00090352" w:rsidRPr="008758A4">
              <w:rPr>
                <w:sz w:val="28"/>
                <w:szCs w:val="28"/>
              </w:rPr>
              <w:t xml:space="preserve">мотр-конкурс строя и песни </w:t>
            </w:r>
            <w:r w:rsidR="00090352">
              <w:rPr>
                <w:sz w:val="28"/>
                <w:szCs w:val="28"/>
              </w:rPr>
              <w:t xml:space="preserve">казачьих классов </w:t>
            </w:r>
            <w:r w:rsidR="00090352" w:rsidRPr="008758A4">
              <w:rPr>
                <w:b/>
                <w:i/>
                <w:sz w:val="28"/>
                <w:szCs w:val="28"/>
              </w:rPr>
              <w:t>«Марш Победителям»</w:t>
            </w:r>
          </w:p>
        </w:tc>
        <w:tc>
          <w:tcPr>
            <w:tcW w:w="1266" w:type="dxa"/>
            <w:shd w:val="clear" w:color="auto" w:fill="auto"/>
          </w:tcPr>
          <w:p w:rsidR="00C414A6" w:rsidRPr="001D0F4F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Казачьи </w:t>
            </w:r>
            <w:r w:rsidR="00C414A6">
              <w:rPr>
                <w:rFonts w:eastAsia="Calibri"/>
                <w:sz w:val="28"/>
                <w:szCs w:val="28"/>
                <w:lang w:eastAsia="en-US"/>
              </w:rPr>
              <w:t>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8758A4" w:rsidRDefault="00C414A6" w:rsidP="008758A4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  <w:shd w:val="clear" w:color="auto" w:fill="auto"/>
          </w:tcPr>
          <w:p w:rsidR="000565DF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Мамырко В.Ф.</w:t>
            </w:r>
          </w:p>
          <w:p w:rsidR="000565DF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Макиенко Н.Б.</w:t>
            </w:r>
          </w:p>
          <w:p w:rsidR="00C414A6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Олейник Т.М.</w:t>
            </w:r>
            <w:r w:rsidR="00C414A6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Pr="008758A4" w:rsidRDefault="000565DF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январь</w:t>
            </w:r>
            <w:r w:rsidRPr="008758A4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-</w:t>
            </w:r>
            <w:r w:rsidRPr="008758A4">
              <w:rPr>
                <w:b/>
                <w:i/>
                <w:sz w:val="28"/>
                <w:szCs w:val="28"/>
              </w:rPr>
              <w:t>феврал</w:t>
            </w:r>
            <w:r>
              <w:rPr>
                <w:b/>
                <w:i/>
                <w:sz w:val="28"/>
                <w:szCs w:val="28"/>
              </w:rPr>
              <w:t>ь</w:t>
            </w:r>
          </w:p>
        </w:tc>
        <w:tc>
          <w:tcPr>
            <w:tcW w:w="3828" w:type="dxa"/>
            <w:shd w:val="clear" w:color="auto" w:fill="auto"/>
          </w:tcPr>
          <w:p w:rsidR="00C414A6" w:rsidRPr="008758A4" w:rsidRDefault="00C414A6" w:rsidP="008758A4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Муниципальный этап соревнований </w:t>
            </w:r>
            <w:r w:rsidRPr="008758A4">
              <w:rPr>
                <w:b/>
                <w:sz w:val="28"/>
                <w:szCs w:val="28"/>
              </w:rPr>
              <w:t>«Весёлые старты»</w:t>
            </w:r>
            <w:r w:rsidRPr="008758A4">
              <w:rPr>
                <w:sz w:val="28"/>
                <w:szCs w:val="28"/>
              </w:rPr>
              <w:t xml:space="preserve"> в зачёт XI Спартакиады «Спортивные надежды Кубани» </w:t>
            </w:r>
          </w:p>
        </w:tc>
        <w:tc>
          <w:tcPr>
            <w:tcW w:w="1266" w:type="dxa"/>
            <w:shd w:val="clear" w:color="auto" w:fill="auto"/>
          </w:tcPr>
          <w:p w:rsidR="00C414A6" w:rsidRPr="008758A4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1-4</w:t>
            </w:r>
            <w:r w:rsidR="00C414A6" w:rsidRPr="008758A4">
              <w:rPr>
                <w:rFonts w:eastAsia="Calibri"/>
                <w:sz w:val="28"/>
                <w:szCs w:val="28"/>
                <w:lang w:eastAsia="en-US"/>
              </w:rPr>
              <w:t>-е классы</w:t>
            </w:r>
          </w:p>
        </w:tc>
        <w:tc>
          <w:tcPr>
            <w:tcW w:w="1678" w:type="dxa"/>
            <w:shd w:val="clear" w:color="auto" w:fill="auto"/>
          </w:tcPr>
          <w:p w:rsidR="000565DF" w:rsidRDefault="000565DF" w:rsidP="00056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Ст.Нововеличковская,</w:t>
            </w:r>
          </w:p>
          <w:p w:rsidR="00C414A6" w:rsidRPr="008758A4" w:rsidRDefault="000565DF" w:rsidP="00056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Аполлон</w:t>
            </w:r>
          </w:p>
        </w:tc>
        <w:tc>
          <w:tcPr>
            <w:tcW w:w="2442" w:type="dxa"/>
            <w:shd w:val="clear" w:color="auto" w:fill="auto"/>
          </w:tcPr>
          <w:p w:rsidR="00C414A6" w:rsidRPr="008758A4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="00C414A6" w:rsidRPr="008758A4">
              <w:rPr>
                <w:rFonts w:eastAsia="Calibri"/>
                <w:sz w:val="28"/>
                <w:szCs w:val="28"/>
                <w:lang w:eastAsia="en-US"/>
              </w:rPr>
              <w:t xml:space="preserve"> физической культуры </w:t>
            </w:r>
          </w:p>
          <w:p w:rsidR="00C414A6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Строкач С.В.</w:t>
            </w:r>
          </w:p>
          <w:p w:rsidR="000565DF" w:rsidRPr="008758A4" w:rsidRDefault="000565DF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Котилевский В.Н.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Pr="008758A4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b/>
                <w:i/>
                <w:sz w:val="28"/>
                <w:szCs w:val="28"/>
              </w:rPr>
              <w:t>17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8758A4" w:rsidRDefault="00C414A6" w:rsidP="00C414A6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Муниципальный этап краевого фестиваля </w:t>
            </w:r>
          </w:p>
          <w:p w:rsidR="00C414A6" w:rsidRPr="008758A4" w:rsidRDefault="00C414A6" w:rsidP="00C414A6">
            <w:pPr>
              <w:rPr>
                <w:sz w:val="28"/>
                <w:szCs w:val="28"/>
              </w:rPr>
            </w:pPr>
            <w:r w:rsidRPr="008758A4">
              <w:rPr>
                <w:sz w:val="28"/>
                <w:szCs w:val="28"/>
              </w:rPr>
              <w:t xml:space="preserve">по гиревому спорту среди допризывной молодежи </w:t>
            </w:r>
          </w:p>
          <w:p w:rsidR="00C414A6" w:rsidRPr="008758A4" w:rsidRDefault="00C414A6" w:rsidP="00C414A6">
            <w:pPr>
              <w:rPr>
                <w:b/>
                <w:sz w:val="28"/>
                <w:szCs w:val="28"/>
                <w:u w:val="single"/>
              </w:rPr>
            </w:pPr>
            <w:r w:rsidRPr="008758A4">
              <w:rPr>
                <w:sz w:val="28"/>
                <w:szCs w:val="28"/>
              </w:rPr>
              <w:t>общеобразовательных учреждений памяти Е.П. Душина</w:t>
            </w:r>
            <w:r w:rsidRPr="008758A4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</w:tcPr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10-11 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8758A4" w:rsidRDefault="00090352" w:rsidP="000903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Сош№2</w:t>
            </w:r>
          </w:p>
        </w:tc>
        <w:tc>
          <w:tcPr>
            <w:tcW w:w="2442" w:type="dxa"/>
            <w:shd w:val="clear" w:color="auto" w:fill="auto"/>
          </w:tcPr>
          <w:p w:rsidR="00C414A6" w:rsidRPr="008758A4" w:rsidRDefault="00090352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</w:tc>
      </w:tr>
      <w:tr w:rsidR="00C414A6" w:rsidRPr="00B401B8" w:rsidTr="00EF3B37">
        <w:tc>
          <w:tcPr>
            <w:tcW w:w="1985" w:type="dxa"/>
          </w:tcPr>
          <w:p w:rsidR="00C414A6" w:rsidRPr="008758A4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8758A4">
              <w:rPr>
                <w:rFonts w:eastAsia="Calibri"/>
                <w:b/>
                <w:i/>
                <w:sz w:val="28"/>
                <w:szCs w:val="28"/>
                <w:lang w:eastAsia="en-US"/>
              </w:rPr>
              <w:t>с 25 января по 17 февраля</w:t>
            </w:r>
          </w:p>
        </w:tc>
        <w:tc>
          <w:tcPr>
            <w:tcW w:w="3828" w:type="dxa"/>
            <w:shd w:val="clear" w:color="auto" w:fill="auto"/>
          </w:tcPr>
          <w:p w:rsidR="00C414A6" w:rsidRPr="008758A4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 xml:space="preserve">Акция </w:t>
            </w:r>
            <w:r w:rsidRPr="008758A4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«ГТО: к сдаче готовы!»</w:t>
            </w:r>
          </w:p>
        </w:tc>
        <w:tc>
          <w:tcPr>
            <w:tcW w:w="1266" w:type="dxa"/>
            <w:shd w:val="clear" w:color="auto" w:fill="auto"/>
          </w:tcPr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758A4"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  <w:shd w:val="clear" w:color="auto" w:fill="auto"/>
          </w:tcPr>
          <w:p w:rsidR="00C414A6" w:rsidRPr="008758A4" w:rsidRDefault="00C414A6" w:rsidP="00C414A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  <w:shd w:val="clear" w:color="auto" w:fill="auto"/>
          </w:tcPr>
          <w:p w:rsidR="00C414A6" w:rsidRPr="008758A4" w:rsidRDefault="00090352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</w:t>
            </w:r>
            <w:r w:rsidR="00C414A6" w:rsidRPr="008758A4">
              <w:rPr>
                <w:rFonts w:eastAsia="Calibri"/>
                <w:sz w:val="28"/>
                <w:szCs w:val="28"/>
                <w:lang w:eastAsia="en-US"/>
              </w:rPr>
              <w:t xml:space="preserve"> физической культуры </w:t>
            </w:r>
          </w:p>
          <w:p w:rsidR="00C414A6" w:rsidRPr="008758A4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1E3AD2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857912" cy="857912"/>
                  <wp:effectExtent l="0" t="0" r="0" b="0"/>
                  <wp:docPr id="7" name="Рисунок 7" descr="C:\Users\Golovina\Desktop\ГОЛОВИНА\ВОСПИТАТЕЛЬНАЯ РАБОТА 2016-2017\МЕСЯЧНИК патриотической работы\ЛОГОТИПЫ\конкур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olovina\Desktop\ГОЛОВИНА\ВОСПИТАТЕЛЬНАЯ РАБОТА 2016-2017\МЕСЯЧНИК патриотической работы\ЛОГОТИПЫ\конкур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198" cy="87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  <w:vAlign w:val="center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C5C1B">
              <w:rPr>
                <w:rFonts w:eastAsia="Calibri"/>
                <w:b/>
                <w:i/>
                <w:sz w:val="40"/>
                <w:szCs w:val="40"/>
                <w:lang w:eastAsia="en-US"/>
              </w:rPr>
              <w:t>Школьные конкурсы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 w:rsidRPr="00A1526F">
              <w:rPr>
                <w:b/>
                <w:i/>
                <w:sz w:val="28"/>
                <w:szCs w:val="28"/>
              </w:rPr>
              <w:t>с 23 января по 20 февраля</w:t>
            </w:r>
          </w:p>
        </w:tc>
        <w:tc>
          <w:tcPr>
            <w:tcW w:w="3828" w:type="dxa"/>
          </w:tcPr>
          <w:p w:rsidR="00C414A6" w:rsidRPr="00A1526F" w:rsidRDefault="00C414A6" w:rsidP="00C414A6">
            <w:pPr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Школьный конкурс</w:t>
            </w:r>
            <w:r w:rsidRPr="00A1526F">
              <w:rPr>
                <w:b/>
                <w:i/>
                <w:sz w:val="28"/>
                <w:szCs w:val="28"/>
              </w:rPr>
              <w:t xml:space="preserve"> «Дневник Месячника»</w:t>
            </w:r>
            <w:r w:rsidRPr="00A1526F">
              <w:rPr>
                <w:sz w:val="28"/>
                <w:szCs w:val="28"/>
              </w:rPr>
              <w:t xml:space="preserve"> (школьный сайт)</w:t>
            </w:r>
          </w:p>
        </w:tc>
        <w:tc>
          <w:tcPr>
            <w:tcW w:w="1266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C414A6" w:rsidRPr="00A1526F" w:rsidRDefault="00C414A6" w:rsidP="00C414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Default="00332E24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</w:t>
            </w:r>
            <w:r w:rsidR="00C414A6">
              <w:rPr>
                <w:b/>
                <w:i/>
                <w:sz w:val="28"/>
                <w:szCs w:val="28"/>
              </w:rPr>
              <w:t xml:space="preserve"> февраля</w:t>
            </w:r>
          </w:p>
          <w:p w:rsidR="00332E24" w:rsidRPr="00A1526F" w:rsidRDefault="00332E24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13.00-17.00</w:t>
            </w:r>
          </w:p>
        </w:tc>
        <w:tc>
          <w:tcPr>
            <w:tcW w:w="3828" w:type="dxa"/>
          </w:tcPr>
          <w:p w:rsidR="00C414A6" w:rsidRPr="00B401B8" w:rsidRDefault="00C414A6" w:rsidP="00C414A6">
            <w:pPr>
              <w:rPr>
                <w:sz w:val="28"/>
                <w:szCs w:val="28"/>
              </w:rPr>
            </w:pPr>
            <w:r w:rsidRPr="00B401B8">
              <w:rPr>
                <w:sz w:val="28"/>
                <w:szCs w:val="28"/>
              </w:rPr>
              <w:t xml:space="preserve">Минута славы </w:t>
            </w:r>
            <w:r w:rsidRPr="00B401B8">
              <w:rPr>
                <w:b/>
                <w:i/>
                <w:sz w:val="28"/>
                <w:szCs w:val="28"/>
              </w:rPr>
              <w:t>«Великой Победе посвящаем!»</w:t>
            </w:r>
            <w:r w:rsidRPr="00B401B8">
              <w:rPr>
                <w:sz w:val="28"/>
                <w:szCs w:val="28"/>
              </w:rPr>
              <w:t xml:space="preserve"> (песни, стихотворения на военно-патриотическую тему)</w:t>
            </w:r>
          </w:p>
        </w:tc>
        <w:tc>
          <w:tcPr>
            <w:tcW w:w="1266" w:type="dxa"/>
          </w:tcPr>
          <w:p w:rsidR="00C414A6" w:rsidRPr="00B401B8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1-11</w:t>
            </w:r>
            <w:r>
              <w:rPr>
                <w:rFonts w:eastAsia="Calibri"/>
                <w:sz w:val="28"/>
                <w:szCs w:val="28"/>
                <w:lang w:eastAsia="en-US"/>
              </w:rPr>
              <w:t>-е</w:t>
            </w:r>
            <w:r w:rsidRPr="00B401B8">
              <w:rPr>
                <w:rFonts w:eastAsia="Calibri"/>
                <w:sz w:val="28"/>
                <w:szCs w:val="28"/>
                <w:lang w:eastAsia="en-US"/>
              </w:rPr>
              <w:t xml:space="preserve"> классы</w:t>
            </w:r>
          </w:p>
        </w:tc>
        <w:tc>
          <w:tcPr>
            <w:tcW w:w="1678" w:type="dxa"/>
          </w:tcPr>
          <w:p w:rsidR="00C414A6" w:rsidRPr="00B401B8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C414A6" w:rsidRPr="00B401B8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C414A6" w:rsidRPr="00B401B8" w:rsidTr="00C4586E">
        <w:tc>
          <w:tcPr>
            <w:tcW w:w="1985" w:type="dxa"/>
          </w:tcPr>
          <w:p w:rsidR="00C414A6" w:rsidRPr="00A1526F" w:rsidRDefault="00C414A6" w:rsidP="00C414A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16 февраля</w:t>
            </w:r>
          </w:p>
        </w:tc>
        <w:tc>
          <w:tcPr>
            <w:tcW w:w="3828" w:type="dxa"/>
          </w:tcPr>
          <w:p w:rsidR="00C414A6" w:rsidRPr="002847F8" w:rsidRDefault="00090352" w:rsidP="000903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конкурс «Инсценированной песни»</w:t>
            </w:r>
            <w:r w:rsidR="00C414A6" w:rsidRPr="002847F8">
              <w:rPr>
                <w:sz w:val="28"/>
                <w:szCs w:val="28"/>
              </w:rPr>
              <w:t xml:space="preserve"> </w:t>
            </w:r>
            <w:r w:rsidRPr="002847F8"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t>«Этих дней не смолкнет слава!»</w:t>
            </w:r>
            <w:r w:rsidRPr="0040544B"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66" w:type="dxa"/>
          </w:tcPr>
          <w:p w:rsidR="00C414A6" w:rsidRPr="00B401B8" w:rsidRDefault="00090352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C414A6">
              <w:rPr>
                <w:rFonts w:eastAsia="Calibri"/>
                <w:sz w:val="28"/>
                <w:szCs w:val="28"/>
                <w:lang w:eastAsia="en-US"/>
              </w:rPr>
              <w:t>-</w:t>
            </w:r>
            <w:r>
              <w:rPr>
                <w:rFonts w:eastAsia="Calibri"/>
                <w:sz w:val="28"/>
                <w:szCs w:val="28"/>
                <w:lang w:eastAsia="en-US"/>
              </w:rPr>
              <w:t>7-</w:t>
            </w:r>
            <w:r w:rsidR="00C414A6">
              <w:rPr>
                <w:rFonts w:eastAsia="Calibri"/>
                <w:sz w:val="28"/>
                <w:szCs w:val="28"/>
                <w:lang w:eastAsia="en-US"/>
              </w:rPr>
              <w:t>е классы</w:t>
            </w:r>
          </w:p>
        </w:tc>
        <w:tc>
          <w:tcPr>
            <w:tcW w:w="1678" w:type="dxa"/>
          </w:tcPr>
          <w:p w:rsidR="00C414A6" w:rsidRPr="0040544B" w:rsidRDefault="00090352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Актовый </w:t>
            </w:r>
            <w:r w:rsidR="00C414A6">
              <w:rPr>
                <w:rFonts w:eastAsia="Calibri"/>
                <w:sz w:val="28"/>
                <w:szCs w:val="28"/>
                <w:lang w:eastAsia="en-US"/>
              </w:rPr>
              <w:t>зал</w:t>
            </w:r>
          </w:p>
        </w:tc>
        <w:tc>
          <w:tcPr>
            <w:tcW w:w="2442" w:type="dxa"/>
          </w:tcPr>
          <w:p w:rsidR="00C414A6" w:rsidRPr="00A1526F" w:rsidRDefault="00C414A6" w:rsidP="00C414A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 января-</w:t>
            </w:r>
          </w:p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 февраля</w:t>
            </w:r>
          </w:p>
        </w:tc>
        <w:tc>
          <w:tcPr>
            <w:tcW w:w="3828" w:type="dxa"/>
          </w:tcPr>
          <w:p w:rsidR="00112566" w:rsidRPr="00332E24" w:rsidRDefault="00112566" w:rsidP="001125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Школьный этап конкурса. </w:t>
            </w:r>
            <w:r w:rsidRPr="00332E24">
              <w:rPr>
                <w:rFonts w:eastAsia="Calibri"/>
                <w:sz w:val="28"/>
                <w:szCs w:val="28"/>
              </w:rPr>
              <w:t>Поисковая работа</w:t>
            </w:r>
          </w:p>
          <w:p w:rsidR="00112566" w:rsidRPr="00332E24" w:rsidRDefault="00112566" w:rsidP="00112566">
            <w:pPr>
              <w:jc w:val="both"/>
              <w:rPr>
                <w:rFonts w:eastAsia="Calibri"/>
                <w:b/>
                <w:i/>
                <w:sz w:val="28"/>
                <w:szCs w:val="28"/>
              </w:rPr>
            </w:pPr>
            <w:r w:rsidRPr="00332E24">
              <w:rPr>
                <w:rFonts w:eastAsia="Calibri"/>
                <w:b/>
                <w:i/>
                <w:sz w:val="28"/>
                <w:szCs w:val="28"/>
              </w:rPr>
              <w:t xml:space="preserve">«С честью и гордостью!», «Имя героя классу» </w:t>
            </w:r>
          </w:p>
        </w:tc>
        <w:tc>
          <w:tcPr>
            <w:tcW w:w="1266" w:type="dxa"/>
          </w:tcPr>
          <w:p w:rsidR="00112566" w:rsidRDefault="00090352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1-11</w:t>
            </w:r>
            <w:r w:rsidR="00112566">
              <w:rPr>
                <w:rFonts w:eastAsia="Calibri"/>
                <w:sz w:val="28"/>
                <w:szCs w:val="28"/>
                <w:lang w:eastAsia="en-US"/>
              </w:rPr>
              <w:t>-е классы</w:t>
            </w:r>
          </w:p>
        </w:tc>
        <w:tc>
          <w:tcPr>
            <w:tcW w:w="1678" w:type="dxa"/>
          </w:tcPr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 февраля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sz w:val="28"/>
                <w:szCs w:val="28"/>
              </w:rPr>
            </w:pPr>
            <w:r w:rsidRPr="002847F8">
              <w:rPr>
                <w:sz w:val="28"/>
                <w:szCs w:val="28"/>
              </w:rPr>
              <w:t xml:space="preserve">Школьный конкурс </w:t>
            </w:r>
            <w:r>
              <w:rPr>
                <w:sz w:val="28"/>
                <w:szCs w:val="28"/>
              </w:rPr>
              <w:t xml:space="preserve">презентаций </w:t>
            </w:r>
            <w:r w:rsidRPr="0040544B">
              <w:rPr>
                <w:b/>
                <w:i/>
                <w:sz w:val="28"/>
                <w:szCs w:val="28"/>
              </w:rPr>
              <w:t>«</w:t>
            </w:r>
            <w:r>
              <w:rPr>
                <w:b/>
                <w:i/>
                <w:sz w:val="28"/>
                <w:szCs w:val="28"/>
              </w:rPr>
              <w:t>Овеяна слава родная Кубань</w:t>
            </w:r>
            <w:r w:rsidRPr="0040544B">
              <w:rPr>
                <w:b/>
                <w:i/>
                <w:sz w:val="28"/>
                <w:szCs w:val="28"/>
              </w:rPr>
              <w:t>».</w:t>
            </w:r>
            <w:r w:rsidRPr="002847F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112566" w:rsidRPr="00B401B8" w:rsidRDefault="00090352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8-9</w:t>
            </w:r>
            <w:r w:rsidR="00112566">
              <w:rPr>
                <w:rFonts w:eastAsia="Calibri"/>
                <w:sz w:val="28"/>
                <w:szCs w:val="28"/>
                <w:lang w:eastAsia="en-US"/>
              </w:rPr>
              <w:t>-е классы</w:t>
            </w:r>
          </w:p>
        </w:tc>
        <w:tc>
          <w:tcPr>
            <w:tcW w:w="1678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кабинет </w:t>
            </w:r>
          </w:p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№ 2</w:t>
            </w:r>
            <w:r w:rsidR="00090352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 февраля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sz w:val="28"/>
                <w:szCs w:val="28"/>
              </w:rPr>
            </w:pPr>
            <w:r w:rsidRPr="002847F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Школьный конкурс чтецов </w:t>
            </w:r>
            <w:r w:rsidRPr="002847F8"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lastRenderedPageBreak/>
              <w:t>«Святое дело – Родине служить!»</w:t>
            </w:r>
            <w:r w:rsidRPr="002847F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66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4-е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классы</w:t>
            </w:r>
          </w:p>
        </w:tc>
        <w:tc>
          <w:tcPr>
            <w:tcW w:w="1678" w:type="dxa"/>
          </w:tcPr>
          <w:p w:rsidR="00112566" w:rsidRPr="0040544B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школьная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библиотека</w:t>
            </w: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классные </w:t>
            </w:r>
            <w:r w:rsidRPr="00B401B8">
              <w:rPr>
                <w:rFonts w:eastAsia="Calibri"/>
                <w:sz w:val="28"/>
                <w:szCs w:val="28"/>
                <w:lang w:eastAsia="en-US"/>
              </w:rPr>
              <w:lastRenderedPageBreak/>
              <w:t>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8D29D5" w:rsidRDefault="00112566" w:rsidP="00112566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8D29D5">
              <w:rPr>
                <w:b/>
                <w:i/>
                <w:sz w:val="28"/>
                <w:szCs w:val="28"/>
                <w:u w:val="single"/>
              </w:rPr>
              <w:lastRenderedPageBreak/>
              <w:t>15 февраля</w:t>
            </w:r>
          </w:p>
          <w:p w:rsidR="008D29D5" w:rsidRPr="00A1526F" w:rsidRDefault="008D29D5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(весна)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sz w:val="28"/>
                <w:szCs w:val="28"/>
              </w:rPr>
            </w:pPr>
            <w:r w:rsidRPr="002847F8">
              <w:rPr>
                <w:sz w:val="28"/>
                <w:szCs w:val="28"/>
              </w:rPr>
              <w:t xml:space="preserve">Смотр строя и песни </w:t>
            </w:r>
            <w:r w:rsidRPr="002847F8">
              <w:rPr>
                <w:b/>
                <w:i/>
                <w:sz w:val="28"/>
                <w:szCs w:val="28"/>
              </w:rPr>
              <w:t>«Аты-баты, шали солдаты!»</w:t>
            </w:r>
          </w:p>
        </w:tc>
        <w:tc>
          <w:tcPr>
            <w:tcW w:w="1266" w:type="dxa"/>
          </w:tcPr>
          <w:p w:rsidR="00112566" w:rsidRPr="00B401B8" w:rsidRDefault="008D29D5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="00112566">
              <w:rPr>
                <w:rFonts w:eastAsia="Calibri"/>
                <w:sz w:val="28"/>
                <w:szCs w:val="28"/>
                <w:lang w:eastAsia="en-US"/>
              </w:rPr>
              <w:t>-</w:t>
            </w: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="00112566">
              <w:rPr>
                <w:rFonts w:eastAsia="Calibri"/>
                <w:sz w:val="28"/>
                <w:szCs w:val="28"/>
                <w:lang w:eastAsia="en-US"/>
              </w:rPr>
              <w:t>е классы</w:t>
            </w:r>
          </w:p>
        </w:tc>
        <w:tc>
          <w:tcPr>
            <w:tcW w:w="1678" w:type="dxa"/>
          </w:tcPr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большой спортивный зал</w:t>
            </w:r>
          </w:p>
        </w:tc>
        <w:tc>
          <w:tcPr>
            <w:tcW w:w="2442" w:type="dxa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 февраля</w:t>
            </w:r>
          </w:p>
        </w:tc>
        <w:tc>
          <w:tcPr>
            <w:tcW w:w="3828" w:type="dxa"/>
          </w:tcPr>
          <w:p w:rsidR="00112566" w:rsidRPr="006C6ADC" w:rsidRDefault="00112566" w:rsidP="00112566">
            <w:p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Вокально-танцевальная акция </w:t>
            </w:r>
            <w:r w:rsidRPr="006C6ADC">
              <w:rPr>
                <w:b/>
                <w:i/>
                <w:sz w:val="28"/>
                <w:szCs w:val="28"/>
              </w:rPr>
              <w:t>«Вальс Победы»</w:t>
            </w:r>
          </w:p>
          <w:p w:rsidR="00112566" w:rsidRDefault="00112566" w:rsidP="00112566">
            <w:pPr>
              <w:rPr>
                <w:sz w:val="28"/>
                <w:szCs w:val="28"/>
              </w:rPr>
            </w:pPr>
          </w:p>
        </w:tc>
        <w:tc>
          <w:tcPr>
            <w:tcW w:w="1266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10-11  классы, вокальная группа</w:t>
            </w:r>
          </w:p>
        </w:tc>
        <w:tc>
          <w:tcPr>
            <w:tcW w:w="1678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большой спортивный зал</w:t>
            </w:r>
          </w:p>
        </w:tc>
        <w:tc>
          <w:tcPr>
            <w:tcW w:w="2442" w:type="dxa"/>
          </w:tcPr>
          <w:p w:rsidR="00112566" w:rsidRDefault="008D29D5" w:rsidP="008D29D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Мягкова Е.Д.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 февраля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sz w:val="28"/>
                <w:szCs w:val="28"/>
              </w:rPr>
            </w:pPr>
            <w:r w:rsidRPr="002847F8">
              <w:rPr>
                <w:sz w:val="28"/>
                <w:szCs w:val="28"/>
              </w:rPr>
              <w:t xml:space="preserve">Школьный конкурс литературно-музыкальных композиций </w:t>
            </w:r>
            <w:r w:rsidRPr="002847F8">
              <w:rPr>
                <w:b/>
                <w:i/>
                <w:sz w:val="28"/>
                <w:szCs w:val="28"/>
              </w:rPr>
              <w:t>«</w:t>
            </w:r>
            <w:r>
              <w:rPr>
                <w:b/>
                <w:i/>
                <w:sz w:val="28"/>
                <w:szCs w:val="28"/>
              </w:rPr>
              <w:t>Горжусь современной Россией</w:t>
            </w:r>
            <w:r w:rsidRPr="002847F8">
              <w:rPr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266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6-е классы</w:t>
            </w:r>
          </w:p>
        </w:tc>
        <w:tc>
          <w:tcPr>
            <w:tcW w:w="1678" w:type="dxa"/>
          </w:tcPr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 февраля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sz w:val="28"/>
                <w:szCs w:val="28"/>
              </w:rPr>
            </w:pPr>
            <w:r w:rsidRPr="002847F8">
              <w:rPr>
                <w:sz w:val="28"/>
                <w:szCs w:val="28"/>
              </w:rPr>
              <w:t xml:space="preserve">Школьный конкурс агитбригад </w:t>
            </w:r>
            <w:r w:rsidRPr="002847F8">
              <w:rPr>
                <w:b/>
                <w:i/>
                <w:sz w:val="28"/>
                <w:szCs w:val="28"/>
              </w:rPr>
              <w:t>«Его имя носит школа»</w:t>
            </w:r>
          </w:p>
        </w:tc>
        <w:tc>
          <w:tcPr>
            <w:tcW w:w="1266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8-е классы</w:t>
            </w:r>
          </w:p>
        </w:tc>
        <w:tc>
          <w:tcPr>
            <w:tcW w:w="1678" w:type="dxa"/>
          </w:tcPr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13 февраля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sz w:val="28"/>
                <w:szCs w:val="28"/>
              </w:rPr>
            </w:pPr>
            <w:r w:rsidRPr="002847F8">
              <w:rPr>
                <w:sz w:val="28"/>
                <w:szCs w:val="28"/>
              </w:rPr>
              <w:t xml:space="preserve">Школьный конкурс электронных плакатов </w:t>
            </w:r>
            <w:r>
              <w:rPr>
                <w:b/>
                <w:i/>
                <w:sz w:val="28"/>
                <w:szCs w:val="28"/>
              </w:rPr>
              <w:t>«Великой стране – достойное будущее!»</w:t>
            </w:r>
          </w:p>
        </w:tc>
        <w:tc>
          <w:tcPr>
            <w:tcW w:w="1266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9-е классы</w:t>
            </w:r>
          </w:p>
        </w:tc>
        <w:tc>
          <w:tcPr>
            <w:tcW w:w="1678" w:type="dxa"/>
          </w:tcPr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Жеребьевка 23.01</w:t>
            </w:r>
          </w:p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 февраля</w:t>
            </w:r>
          </w:p>
        </w:tc>
        <w:tc>
          <w:tcPr>
            <w:tcW w:w="3828" w:type="dxa"/>
          </w:tcPr>
          <w:p w:rsidR="00112566" w:rsidRPr="00C75FB3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75FB3">
              <w:rPr>
                <w:sz w:val="28"/>
                <w:szCs w:val="28"/>
              </w:rPr>
              <w:t xml:space="preserve">Школьный конкурс видеороликов </w:t>
            </w:r>
            <w:r w:rsidRPr="0040544B">
              <w:rPr>
                <w:b/>
                <w:i/>
                <w:sz w:val="28"/>
                <w:szCs w:val="28"/>
              </w:rPr>
              <w:t>«Что такое РДШ?»</w:t>
            </w:r>
            <w:r w:rsidRPr="00C75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10-</w:t>
            </w:r>
            <w:r w:rsidRPr="00C75FB3">
              <w:rPr>
                <w:sz w:val="28"/>
                <w:szCs w:val="28"/>
              </w:rPr>
              <w:t>11-е классы</w:t>
            </w:r>
          </w:p>
        </w:tc>
        <w:tc>
          <w:tcPr>
            <w:tcW w:w="1678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кабинет </w:t>
            </w:r>
          </w:p>
          <w:p w:rsidR="00112566" w:rsidRPr="002847F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№ 2</w:t>
            </w:r>
            <w:r w:rsidR="008D29D5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401B8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112566" w:rsidRDefault="00112566" w:rsidP="001125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Интеллектуальные викторины </w:t>
            </w:r>
            <w:r w:rsidRPr="0040544B">
              <w:rPr>
                <w:b/>
                <w:i/>
                <w:sz w:val="28"/>
                <w:szCs w:val="28"/>
              </w:rPr>
              <w:t>«Своя игра»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5-11 классы</w:t>
            </w:r>
          </w:p>
        </w:tc>
        <w:tc>
          <w:tcPr>
            <w:tcW w:w="1678" w:type="dxa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112566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 w:rsidRPr="0068333D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1015404" cy="609263"/>
                  <wp:effectExtent l="0" t="0" r="0" b="0"/>
                  <wp:docPr id="19" name="Рисунок 19" descr="C:\Users\Golovina\Desktop\ГОЛОВИНА\ВОСПИТАТЕЛЬНАЯ РАБОТА 2016-2017\МЕСЯЧНИК патриотической работы\ЛОГОТИПЫ\Я СПОР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Golovina\Desktop\ГОЛОВИНА\ВОСПИТАТЕЛЬНАЯ РАБОТА 2016-2017\МЕСЯЧНИК патриотической работы\ЛОГОТИПЫ\Я СПОР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909" cy="618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112566" w:rsidRDefault="00112566" w:rsidP="00112566">
            <w:pPr>
              <w:jc w:val="center"/>
              <w:rPr>
                <w:rFonts w:eastAsia="Calibri"/>
                <w:b/>
                <w:i/>
                <w:sz w:val="40"/>
                <w:szCs w:val="40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Военно-спортивные конкурсы</w:t>
            </w:r>
          </w:p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 xml:space="preserve">школьные 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 отдельному графику</w:t>
            </w:r>
          </w:p>
        </w:tc>
        <w:tc>
          <w:tcPr>
            <w:tcW w:w="3828" w:type="dxa"/>
          </w:tcPr>
          <w:p w:rsidR="00112566" w:rsidRPr="006C6ADC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C6ADC">
              <w:rPr>
                <w:rFonts w:eastAsia="Calibri"/>
                <w:sz w:val="28"/>
                <w:szCs w:val="28"/>
                <w:lang w:eastAsia="en-US"/>
              </w:rPr>
              <w:t xml:space="preserve">Военно-спортивные соревнования </w:t>
            </w:r>
            <w:r w:rsidRPr="006C6ADC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«Веселые старты»,</w:t>
            </w:r>
            <w:r w:rsidRPr="006C6ADC">
              <w:rPr>
                <w:rFonts w:eastAsia="Calibri"/>
                <w:sz w:val="28"/>
                <w:szCs w:val="28"/>
                <w:lang w:eastAsia="en-US"/>
              </w:rPr>
              <w:t xml:space="preserve"> приуроченные ко Дню защитника Отечества.</w:t>
            </w:r>
          </w:p>
        </w:tc>
        <w:tc>
          <w:tcPr>
            <w:tcW w:w="1266" w:type="dxa"/>
          </w:tcPr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большой</w:t>
            </w:r>
          </w:p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442" w:type="dxa"/>
          </w:tcPr>
          <w:p w:rsidR="00112566" w:rsidRPr="006C6ADC" w:rsidRDefault="008D29D5" w:rsidP="0011256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 физкультуры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6C6ADC" w:rsidRDefault="008D29D5" w:rsidP="008D29D5">
            <w:pPr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29.января</w:t>
            </w:r>
          </w:p>
        </w:tc>
        <w:tc>
          <w:tcPr>
            <w:tcW w:w="3828" w:type="dxa"/>
          </w:tcPr>
          <w:p w:rsidR="00112566" w:rsidRPr="006C6ADC" w:rsidRDefault="00112566" w:rsidP="00112566">
            <w:pPr>
              <w:ind w:right="-122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Проведение школьного этапа соревнований допризывной молодёжи по пулевой стрельбе из пневматических винтовок</w:t>
            </w:r>
          </w:p>
        </w:tc>
        <w:tc>
          <w:tcPr>
            <w:tcW w:w="1266" w:type="dxa"/>
          </w:tcPr>
          <w:p w:rsidR="00112566" w:rsidRPr="006C6ADC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C6ADC">
              <w:rPr>
                <w:rFonts w:eastAsia="Calibri"/>
                <w:sz w:val="28"/>
                <w:szCs w:val="28"/>
                <w:lang w:eastAsia="en-US"/>
              </w:rPr>
              <w:t>10-11</w:t>
            </w:r>
            <w:r>
              <w:rPr>
                <w:rFonts w:eastAsia="Calibri"/>
                <w:sz w:val="28"/>
                <w:szCs w:val="28"/>
                <w:lang w:eastAsia="en-US"/>
              </w:rPr>
              <w:t>-е</w:t>
            </w:r>
            <w:r w:rsidRPr="006C6ADC">
              <w:rPr>
                <w:rFonts w:eastAsia="Calibri"/>
                <w:sz w:val="28"/>
                <w:szCs w:val="28"/>
                <w:lang w:eastAsia="en-US"/>
              </w:rPr>
              <w:t xml:space="preserve"> классы</w:t>
            </w:r>
          </w:p>
        </w:tc>
        <w:tc>
          <w:tcPr>
            <w:tcW w:w="1678" w:type="dxa"/>
          </w:tcPr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большой</w:t>
            </w:r>
          </w:p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442" w:type="dxa"/>
          </w:tcPr>
          <w:p w:rsidR="00112566" w:rsidRPr="006C6ADC" w:rsidRDefault="008D29D5" w:rsidP="0011256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6C6ADC" w:rsidRDefault="00112566" w:rsidP="00112566">
            <w:pPr>
              <w:jc w:val="center"/>
              <w:rPr>
                <w:rFonts w:eastAsia="Calibri"/>
                <w:b/>
                <w:i/>
                <w:lang w:eastAsia="en-US"/>
              </w:rPr>
            </w:pPr>
            <w:r w:rsidRPr="006C6ADC">
              <w:rPr>
                <w:rFonts w:eastAsia="Calibri"/>
                <w:b/>
                <w:i/>
                <w:lang w:eastAsia="en-US"/>
              </w:rPr>
              <w:t>с 25 января по 17 февраля</w:t>
            </w:r>
          </w:p>
        </w:tc>
        <w:tc>
          <w:tcPr>
            <w:tcW w:w="3828" w:type="dxa"/>
          </w:tcPr>
          <w:p w:rsidR="00112566" w:rsidRPr="006C6ADC" w:rsidRDefault="00112566" w:rsidP="00112566">
            <w:pPr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Проведение школьного этапа краевого фестиваля по гиревому спорту среди допризывной молодежи памяти Е.П. Душина</w:t>
            </w:r>
          </w:p>
        </w:tc>
        <w:tc>
          <w:tcPr>
            <w:tcW w:w="1266" w:type="dxa"/>
          </w:tcPr>
          <w:p w:rsidR="00112566" w:rsidRPr="006C6ADC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C6ADC">
              <w:rPr>
                <w:rFonts w:eastAsia="Calibri"/>
                <w:sz w:val="28"/>
                <w:szCs w:val="28"/>
                <w:lang w:eastAsia="en-US"/>
              </w:rPr>
              <w:t>10-11</w:t>
            </w:r>
            <w:r>
              <w:rPr>
                <w:rFonts w:eastAsia="Calibri"/>
                <w:sz w:val="28"/>
                <w:szCs w:val="28"/>
                <w:lang w:eastAsia="en-US"/>
              </w:rPr>
              <w:t>-е</w:t>
            </w:r>
            <w:r w:rsidRPr="006C6ADC">
              <w:rPr>
                <w:rFonts w:eastAsia="Calibri"/>
                <w:sz w:val="28"/>
                <w:szCs w:val="28"/>
                <w:lang w:eastAsia="en-US"/>
              </w:rPr>
              <w:t xml:space="preserve"> классы</w:t>
            </w:r>
          </w:p>
        </w:tc>
        <w:tc>
          <w:tcPr>
            <w:tcW w:w="1678" w:type="dxa"/>
          </w:tcPr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большой</w:t>
            </w:r>
          </w:p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442" w:type="dxa"/>
          </w:tcPr>
          <w:p w:rsidR="00112566" w:rsidRPr="006C6ADC" w:rsidRDefault="008D29D5" w:rsidP="0011256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Фединишина Э.Л.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6C6ADC" w:rsidRDefault="00112566" w:rsidP="00112566">
            <w:pPr>
              <w:jc w:val="center"/>
              <w:rPr>
                <w:rFonts w:eastAsia="Calibri"/>
                <w:b/>
                <w:i/>
                <w:lang w:eastAsia="en-US"/>
              </w:rPr>
            </w:pPr>
            <w:r w:rsidRPr="006C6ADC">
              <w:rPr>
                <w:rFonts w:eastAsia="Calibri"/>
                <w:b/>
                <w:i/>
                <w:lang w:eastAsia="en-US"/>
              </w:rPr>
              <w:t>с 25 января по 17 февраля</w:t>
            </w:r>
          </w:p>
        </w:tc>
        <w:tc>
          <w:tcPr>
            <w:tcW w:w="3828" w:type="dxa"/>
          </w:tcPr>
          <w:p w:rsidR="00112566" w:rsidRPr="006C6ADC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C6ADC">
              <w:rPr>
                <w:rFonts w:eastAsia="Calibri"/>
                <w:sz w:val="28"/>
                <w:szCs w:val="28"/>
                <w:lang w:eastAsia="en-US"/>
              </w:rPr>
              <w:t xml:space="preserve">Акция </w:t>
            </w:r>
            <w:r w:rsidRPr="00331CCB">
              <w:rPr>
                <w:rFonts w:eastAsia="Calibri"/>
                <w:b/>
                <w:i/>
                <w:sz w:val="28"/>
                <w:szCs w:val="28"/>
                <w:lang w:eastAsia="en-US"/>
              </w:rPr>
              <w:t>«ГТО: к сдаче готовы!»</w:t>
            </w:r>
          </w:p>
        </w:tc>
        <w:tc>
          <w:tcPr>
            <w:tcW w:w="1266" w:type="dxa"/>
          </w:tcPr>
          <w:p w:rsidR="00112566" w:rsidRPr="006C6ADC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C6ADC">
              <w:rPr>
                <w:sz w:val="28"/>
                <w:szCs w:val="28"/>
              </w:rPr>
              <w:t>1-11-е классы</w:t>
            </w:r>
          </w:p>
        </w:tc>
        <w:tc>
          <w:tcPr>
            <w:tcW w:w="1678" w:type="dxa"/>
          </w:tcPr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большой</w:t>
            </w:r>
          </w:p>
          <w:p w:rsidR="00112566" w:rsidRPr="006C6ADC" w:rsidRDefault="00112566" w:rsidP="00112566">
            <w:pPr>
              <w:jc w:val="center"/>
              <w:rPr>
                <w:sz w:val="28"/>
                <w:szCs w:val="28"/>
              </w:rPr>
            </w:pPr>
            <w:r w:rsidRPr="006C6ADC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442" w:type="dxa"/>
          </w:tcPr>
          <w:p w:rsidR="00112566" w:rsidRPr="006C6ADC" w:rsidRDefault="008D29D5" w:rsidP="00112566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Учителя физкультуры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 февраля</w:t>
            </w:r>
          </w:p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10.00-12.00</w:t>
            </w:r>
            <w:bookmarkStart w:id="0" w:name="_GoBack"/>
            <w:bookmarkEnd w:id="0"/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847F8">
              <w:rPr>
                <w:rFonts w:eastAsia="Calibri"/>
                <w:sz w:val="28"/>
                <w:szCs w:val="28"/>
                <w:lang w:eastAsia="en-US"/>
              </w:rPr>
              <w:t xml:space="preserve">Военно-спортивные соревнования </w:t>
            </w:r>
            <w:r w:rsidRPr="002847F8"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«Солдатушки, </w:t>
            </w:r>
            <w:r w:rsidRPr="002847F8">
              <w:rPr>
                <w:rFonts w:eastAsia="Calibri"/>
                <w:b/>
                <w:i/>
                <w:sz w:val="28"/>
                <w:szCs w:val="28"/>
                <w:lang w:eastAsia="en-US"/>
              </w:rPr>
              <w:lastRenderedPageBreak/>
              <w:t xml:space="preserve">браво, ребятушки!» </w:t>
            </w:r>
            <w:r w:rsidRPr="002847F8">
              <w:rPr>
                <w:rFonts w:eastAsia="Calibri"/>
                <w:sz w:val="28"/>
                <w:szCs w:val="28"/>
                <w:lang w:eastAsia="en-US"/>
              </w:rPr>
              <w:t xml:space="preserve">между командой учителей, родителей и учащихся старших классов </w:t>
            </w:r>
          </w:p>
        </w:tc>
        <w:tc>
          <w:tcPr>
            <w:tcW w:w="1266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1-11</w:t>
            </w:r>
            <w:r w:rsidRPr="00A1526F">
              <w:rPr>
                <w:sz w:val="28"/>
                <w:szCs w:val="28"/>
              </w:rPr>
              <w:t>-е классы</w:t>
            </w:r>
          </w:p>
        </w:tc>
        <w:tc>
          <w:tcPr>
            <w:tcW w:w="1678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большой</w:t>
            </w:r>
          </w:p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 xml:space="preserve">спортивный </w:t>
            </w:r>
            <w:r w:rsidRPr="00A1526F">
              <w:rPr>
                <w:sz w:val="28"/>
                <w:szCs w:val="28"/>
              </w:rPr>
              <w:lastRenderedPageBreak/>
              <w:t>зал</w:t>
            </w:r>
          </w:p>
        </w:tc>
        <w:tc>
          <w:tcPr>
            <w:tcW w:w="2442" w:type="dxa"/>
          </w:tcPr>
          <w:p w:rsidR="008D29D5" w:rsidRPr="00A1526F" w:rsidRDefault="00112566" w:rsidP="008D29D5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педагог-</w:t>
            </w:r>
            <w:r w:rsidR="000542C3">
              <w:rPr>
                <w:rFonts w:eastAsia="Calibri"/>
                <w:sz w:val="28"/>
                <w:szCs w:val="28"/>
                <w:lang w:eastAsia="en-US"/>
              </w:rPr>
              <w:t xml:space="preserve">организатор </w:t>
            </w:r>
            <w:r w:rsidR="000542C3">
              <w:rPr>
                <w:rFonts w:eastAsia="Calibri"/>
                <w:sz w:val="28"/>
                <w:szCs w:val="28"/>
                <w:lang w:eastAsia="en-US"/>
              </w:rPr>
              <w:lastRenderedPageBreak/>
              <w:t>Мягкова Е.Д.</w:t>
            </w:r>
          </w:p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9 февраля</w:t>
            </w:r>
          </w:p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12.00-13.00</w:t>
            </w:r>
          </w:p>
        </w:tc>
        <w:tc>
          <w:tcPr>
            <w:tcW w:w="3828" w:type="dxa"/>
          </w:tcPr>
          <w:p w:rsidR="00112566" w:rsidRPr="002847F8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847F8">
              <w:rPr>
                <w:sz w:val="28"/>
                <w:szCs w:val="28"/>
              </w:rPr>
              <w:t xml:space="preserve">Военно-спортивный конкурс </w:t>
            </w:r>
            <w:r>
              <w:rPr>
                <w:b/>
                <w:i/>
                <w:sz w:val="28"/>
                <w:szCs w:val="28"/>
              </w:rPr>
              <w:t>«Один день из армейской жизни-</w:t>
            </w:r>
            <w:r w:rsidRPr="002847F8">
              <w:rPr>
                <w:b/>
                <w:i/>
                <w:sz w:val="28"/>
                <w:szCs w:val="28"/>
              </w:rPr>
              <w:t>Богатырская наша сила</w:t>
            </w:r>
            <w:r>
              <w:rPr>
                <w:b/>
                <w:i/>
                <w:sz w:val="28"/>
                <w:szCs w:val="28"/>
              </w:rPr>
              <w:t>»</w:t>
            </w:r>
            <w:r w:rsidRPr="002847F8">
              <w:rPr>
                <w:sz w:val="28"/>
                <w:szCs w:val="28"/>
              </w:rPr>
              <w:t xml:space="preserve"> среди старшеклассников и военнослужащих </w:t>
            </w:r>
          </w:p>
        </w:tc>
        <w:tc>
          <w:tcPr>
            <w:tcW w:w="1266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</w:t>
            </w:r>
            <w:r w:rsidRPr="00A1526F">
              <w:rPr>
                <w:sz w:val="28"/>
                <w:szCs w:val="28"/>
              </w:rPr>
              <w:t>-е классы</w:t>
            </w:r>
          </w:p>
        </w:tc>
        <w:tc>
          <w:tcPr>
            <w:tcW w:w="1678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большой</w:t>
            </w:r>
          </w:p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442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</w:p>
        </w:tc>
      </w:tr>
      <w:tr w:rsidR="00112566" w:rsidRPr="00B401B8" w:rsidTr="00D24A83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 w:rsidRPr="0068333D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986068" cy="577996"/>
                  <wp:effectExtent l="0" t="0" r="0" b="0"/>
                  <wp:docPr id="12" name="Рисунок 12" descr="C:\Users\Golovina\Desktop\ГОЛОВИНА\ВОСПИТАТЕЛЬНАЯ РАБОТА 2016-2017\МЕСЯЧНИК патриотической работы\ЛОГОТИПЫ\ФЛЭШМО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olovina\Desktop\ГОЛОВИНА\ВОСПИТАТЕЛЬНАЯ РАБОТА 2016-2017\МЕСЯЧНИК патриотической работы\ЛОГОТИПЫ\ФЛЭШМО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738" cy="59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40"/>
                <w:szCs w:val="40"/>
                <w:lang w:eastAsia="en-US"/>
              </w:rPr>
              <w:t>ФЛЭШ-МОБЫ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A1526F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 23 января по 20 февраля</w:t>
            </w:r>
          </w:p>
        </w:tc>
        <w:tc>
          <w:tcPr>
            <w:tcW w:w="3828" w:type="dxa"/>
          </w:tcPr>
          <w:p w:rsidR="00112566" w:rsidRPr="00A1526F" w:rsidRDefault="00112566" w:rsidP="001125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Флэш-мобы </w:t>
            </w:r>
            <w:r w:rsidRPr="00735145">
              <w:rPr>
                <w:b/>
                <w:i/>
                <w:sz w:val="28"/>
                <w:szCs w:val="28"/>
              </w:rPr>
              <w:t>«</w:t>
            </w:r>
            <w:r>
              <w:rPr>
                <w:b/>
                <w:i/>
                <w:sz w:val="28"/>
                <w:szCs w:val="28"/>
              </w:rPr>
              <w:t>Слава России</w:t>
            </w:r>
            <w:r w:rsidRPr="00735145">
              <w:rPr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266" w:type="dxa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1-11</w:t>
            </w:r>
            <w:r w:rsidRPr="00A1526F">
              <w:rPr>
                <w:rFonts w:eastAsia="Calibri"/>
                <w:sz w:val="28"/>
                <w:szCs w:val="28"/>
                <w:lang w:eastAsia="en-US"/>
              </w:rPr>
              <w:t>-е классы</w:t>
            </w:r>
          </w:p>
        </w:tc>
        <w:tc>
          <w:tcPr>
            <w:tcW w:w="1678" w:type="dxa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42" w:type="dxa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1526F">
              <w:rPr>
                <w:rFonts w:eastAsia="Calibri"/>
                <w:sz w:val="28"/>
                <w:szCs w:val="28"/>
                <w:lang w:eastAsia="en-US"/>
              </w:rPr>
              <w:t>классные руководители</w:t>
            </w:r>
          </w:p>
        </w:tc>
      </w:tr>
      <w:tr w:rsidR="00112566" w:rsidRPr="00B401B8" w:rsidTr="00A43D93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 w:rsidRPr="00A43D93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955675" cy="955675"/>
                  <wp:effectExtent l="0" t="0" r="0" b="0"/>
                  <wp:docPr id="33" name="Рисунок 33" descr="C:\Users\Golovina\Desktop\ГОЛОВИНА\ВОСПИТАТЕЛЬНАЯ РАБОТА 2016-2017\РДШ\ин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olovina\Desktop\ГОЛОВИНА\ВОСПИТАТЕЛЬНАЯ РАБОТА 2016-2017\РДШ\инф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75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4"/>
          </w:tcPr>
          <w:p w:rsidR="00112566" w:rsidRPr="00A1526F" w:rsidRDefault="00112566" w:rsidP="001125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/>
                <w:i/>
                <w:color w:val="FF0000"/>
                <w:sz w:val="56"/>
                <w:szCs w:val="56"/>
              </w:rPr>
              <w:t>ИНФОРМАЦИОННО-МЕДИЙНОЕ НАПРАВЛЕНИЕ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112566" w:rsidRPr="00893AB3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93AB3">
              <w:rPr>
                <w:rFonts w:eastAsia="Calibri"/>
                <w:sz w:val="28"/>
                <w:szCs w:val="28"/>
                <w:lang w:eastAsia="en-US"/>
              </w:rPr>
              <w:t>Дискуссионный клуб</w:t>
            </w:r>
            <w:r w:rsidRPr="00893AB3">
              <w:rPr>
                <w:rFonts w:eastAsia="Calibri"/>
                <w:b/>
                <w:i/>
                <w:sz w:val="28"/>
                <w:szCs w:val="28"/>
                <w:lang w:eastAsia="en-US"/>
              </w:rPr>
              <w:t xml:space="preserve"> «Моя позиция»</w:t>
            </w:r>
            <w:r w:rsidRPr="00893AB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112566" w:rsidRPr="00893AB3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66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A1526F">
              <w:rPr>
                <w:sz w:val="28"/>
                <w:szCs w:val="28"/>
              </w:rPr>
              <w:t>-11-е классы</w:t>
            </w:r>
          </w:p>
        </w:tc>
        <w:tc>
          <w:tcPr>
            <w:tcW w:w="1678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  <w:r w:rsidRPr="00A1526F"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112566" w:rsidRPr="00B401B8" w:rsidRDefault="00112566" w:rsidP="000542C3">
            <w:pPr>
              <w:jc w:val="center"/>
              <w:rPr>
                <w:sz w:val="28"/>
                <w:szCs w:val="28"/>
              </w:rPr>
            </w:pPr>
          </w:p>
        </w:tc>
      </w:tr>
      <w:tr w:rsidR="00112566" w:rsidRPr="00B401B8" w:rsidTr="00C4586E">
        <w:tc>
          <w:tcPr>
            <w:tcW w:w="1985" w:type="dxa"/>
          </w:tcPr>
          <w:p w:rsidR="00112566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24.01-20.02</w:t>
            </w:r>
          </w:p>
        </w:tc>
        <w:tc>
          <w:tcPr>
            <w:tcW w:w="3828" w:type="dxa"/>
          </w:tcPr>
          <w:p w:rsidR="00112566" w:rsidRPr="00893AB3" w:rsidRDefault="00112566" w:rsidP="001125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93AB3">
              <w:rPr>
                <w:rFonts w:eastAsia="Calibri"/>
                <w:sz w:val="28"/>
                <w:szCs w:val="28"/>
                <w:lang w:eastAsia="en-US"/>
              </w:rPr>
              <w:t>Дискуссионная площадка</w:t>
            </w:r>
          </w:p>
        </w:tc>
        <w:tc>
          <w:tcPr>
            <w:tcW w:w="1266" w:type="dxa"/>
          </w:tcPr>
          <w:p w:rsidR="00112566" w:rsidRPr="00E079A4" w:rsidRDefault="00112566" w:rsidP="0011256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9-11 классы</w:t>
            </w:r>
          </w:p>
        </w:tc>
        <w:tc>
          <w:tcPr>
            <w:tcW w:w="1678" w:type="dxa"/>
          </w:tcPr>
          <w:p w:rsidR="00112566" w:rsidRPr="00A1526F" w:rsidRDefault="00112566" w:rsidP="0011256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112566" w:rsidRDefault="00112566" w:rsidP="000542C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педагог-организатор 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C346AA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23.01-22.02</w:t>
            </w:r>
          </w:p>
        </w:tc>
        <w:tc>
          <w:tcPr>
            <w:tcW w:w="3828" w:type="dxa"/>
          </w:tcPr>
          <w:p w:rsidR="00112566" w:rsidRDefault="00112566" w:rsidP="001125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Интеллектуальный экскурс </w:t>
            </w:r>
            <w:r w:rsidRPr="00D46518">
              <w:rPr>
                <w:b/>
                <w:i/>
                <w:sz w:val="28"/>
                <w:szCs w:val="28"/>
              </w:rPr>
              <w:t>«В мире цитат»</w:t>
            </w:r>
            <w:r>
              <w:rPr>
                <w:b/>
                <w:i/>
                <w:sz w:val="28"/>
                <w:szCs w:val="28"/>
              </w:rPr>
              <w:t xml:space="preserve"> (школьный сайт)</w:t>
            </w:r>
          </w:p>
        </w:tc>
        <w:tc>
          <w:tcPr>
            <w:tcW w:w="1266" w:type="dxa"/>
          </w:tcPr>
          <w:p w:rsidR="00112566" w:rsidRPr="00B401B8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  <w:tc>
          <w:tcPr>
            <w:tcW w:w="1678" w:type="dxa"/>
          </w:tcPr>
          <w:p w:rsidR="00112566" w:rsidRPr="00B401B8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учебные кабинеты</w:t>
            </w:r>
          </w:p>
        </w:tc>
        <w:tc>
          <w:tcPr>
            <w:tcW w:w="2442" w:type="dxa"/>
          </w:tcPr>
          <w:p w:rsidR="00112566" w:rsidRPr="00B401B8" w:rsidRDefault="00112566" w:rsidP="001125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 начальных классов, учителя истории, русского языка и литературы</w:t>
            </w:r>
          </w:p>
        </w:tc>
      </w:tr>
      <w:tr w:rsidR="00112566" w:rsidRPr="00B401B8" w:rsidTr="00C4586E">
        <w:tc>
          <w:tcPr>
            <w:tcW w:w="1985" w:type="dxa"/>
          </w:tcPr>
          <w:p w:rsidR="00112566" w:rsidRPr="00C346AA" w:rsidRDefault="00112566" w:rsidP="00112566">
            <w:pPr>
              <w:jc w:val="center"/>
              <w:rPr>
                <w:b/>
                <w:i/>
                <w:sz w:val="28"/>
                <w:szCs w:val="28"/>
              </w:rPr>
            </w:pPr>
            <w:r w:rsidRPr="00C346AA">
              <w:rPr>
                <w:b/>
                <w:i/>
                <w:sz w:val="28"/>
                <w:szCs w:val="28"/>
              </w:rPr>
              <w:t>23.01-22.02</w:t>
            </w:r>
          </w:p>
        </w:tc>
        <w:tc>
          <w:tcPr>
            <w:tcW w:w="3828" w:type="dxa"/>
          </w:tcPr>
          <w:p w:rsidR="00112566" w:rsidRDefault="00112566" w:rsidP="0005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</w:t>
            </w:r>
            <w:r w:rsidR="000542C3">
              <w:rPr>
                <w:sz w:val="28"/>
                <w:szCs w:val="28"/>
              </w:rPr>
              <w:t>дневная информация на школьном сайте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112566" w:rsidRPr="00B401B8" w:rsidRDefault="00112566" w:rsidP="0011256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</w:tcPr>
          <w:p w:rsidR="00112566" w:rsidRPr="00B401B8" w:rsidRDefault="00112566" w:rsidP="0011256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112566" w:rsidRPr="00B401B8" w:rsidRDefault="00112566" w:rsidP="000542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ВР </w:t>
            </w:r>
            <w:r w:rsidR="000542C3">
              <w:rPr>
                <w:sz w:val="28"/>
                <w:szCs w:val="28"/>
              </w:rPr>
              <w:t xml:space="preserve">Николаева Л.А. </w:t>
            </w:r>
          </w:p>
        </w:tc>
      </w:tr>
    </w:tbl>
    <w:p w:rsidR="00481D4E" w:rsidRDefault="00481D4E" w:rsidP="00481D4E">
      <w:pPr>
        <w:pStyle w:val="a5"/>
        <w:ind w:left="5664" w:firstLine="708"/>
        <w:rPr>
          <w:spacing w:val="0"/>
          <w:szCs w:val="28"/>
        </w:rPr>
      </w:pPr>
    </w:p>
    <w:p w:rsidR="00B25277" w:rsidRDefault="00B25277" w:rsidP="00481D4E">
      <w:pPr>
        <w:pStyle w:val="a5"/>
        <w:ind w:left="5664" w:firstLine="708"/>
        <w:rPr>
          <w:spacing w:val="0"/>
          <w:szCs w:val="28"/>
        </w:rPr>
      </w:pPr>
    </w:p>
    <w:p w:rsidR="00B25277" w:rsidRPr="00B25277" w:rsidRDefault="00B25277" w:rsidP="00B25277">
      <w:pPr>
        <w:pStyle w:val="a5"/>
        <w:ind w:left="0"/>
        <w:rPr>
          <w:i/>
          <w:spacing w:val="0"/>
          <w:szCs w:val="28"/>
        </w:rPr>
      </w:pPr>
      <w:r w:rsidRPr="00B25277">
        <w:rPr>
          <w:i/>
          <w:spacing w:val="0"/>
          <w:szCs w:val="28"/>
        </w:rPr>
        <w:t xml:space="preserve">Заместитель директора по воспитательной работе             Николаева Л.А. </w:t>
      </w:r>
    </w:p>
    <w:sectPr w:rsidR="00B25277" w:rsidRPr="00B25277" w:rsidSect="00B25277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BB3" w:rsidRDefault="00633BB3" w:rsidP="00B25277">
      <w:r>
        <w:separator/>
      </w:r>
    </w:p>
  </w:endnote>
  <w:endnote w:type="continuationSeparator" w:id="1">
    <w:p w:rsidR="00633BB3" w:rsidRDefault="00633BB3" w:rsidP="00B25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BB3" w:rsidRDefault="00633BB3" w:rsidP="00B25277">
      <w:r>
        <w:separator/>
      </w:r>
    </w:p>
  </w:footnote>
  <w:footnote w:type="continuationSeparator" w:id="1">
    <w:p w:rsidR="00633BB3" w:rsidRDefault="00633BB3" w:rsidP="00B252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590F58"/>
    <w:multiLevelType w:val="hybridMultilevel"/>
    <w:tmpl w:val="6804D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DE668D"/>
    <w:multiLevelType w:val="multilevel"/>
    <w:tmpl w:val="EA4E71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3">
    <w:nsid w:val="05EC5A1E"/>
    <w:multiLevelType w:val="hybridMultilevel"/>
    <w:tmpl w:val="F64A09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995435"/>
    <w:multiLevelType w:val="multilevel"/>
    <w:tmpl w:val="940042F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">
    <w:nsid w:val="26DF76FF"/>
    <w:multiLevelType w:val="hybridMultilevel"/>
    <w:tmpl w:val="EC0E57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163E84"/>
    <w:multiLevelType w:val="multilevel"/>
    <w:tmpl w:val="1BE8D27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7">
    <w:nsid w:val="29E314AB"/>
    <w:multiLevelType w:val="multilevel"/>
    <w:tmpl w:val="AE72D4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2A2C233E"/>
    <w:multiLevelType w:val="hybridMultilevel"/>
    <w:tmpl w:val="62D89826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A466C40"/>
    <w:multiLevelType w:val="hybridMultilevel"/>
    <w:tmpl w:val="703E9DCE"/>
    <w:lvl w:ilvl="0" w:tplc="A9800B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EAA5A38"/>
    <w:multiLevelType w:val="hybridMultilevel"/>
    <w:tmpl w:val="BCD6CEC6"/>
    <w:lvl w:ilvl="0" w:tplc="FDC07D44">
      <w:start w:val="1"/>
      <w:numFmt w:val="decimal"/>
      <w:lvlText w:val="%1."/>
      <w:lvlJc w:val="left"/>
      <w:pPr>
        <w:ind w:left="1065" w:hanging="705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11DFE"/>
    <w:multiLevelType w:val="hybridMultilevel"/>
    <w:tmpl w:val="A350BE68"/>
    <w:lvl w:ilvl="0" w:tplc="A9800B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3A78431B"/>
    <w:multiLevelType w:val="hybridMultilevel"/>
    <w:tmpl w:val="F32A4E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53A66"/>
    <w:multiLevelType w:val="multilevel"/>
    <w:tmpl w:val="6004CE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4">
    <w:nsid w:val="49BC0219"/>
    <w:multiLevelType w:val="multilevel"/>
    <w:tmpl w:val="5388FD5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2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6336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8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76" w:hanging="2160"/>
      </w:pPr>
      <w:rPr>
        <w:rFonts w:hint="default"/>
      </w:rPr>
    </w:lvl>
  </w:abstractNum>
  <w:abstractNum w:abstractNumId="15">
    <w:nsid w:val="5C335572"/>
    <w:multiLevelType w:val="multilevel"/>
    <w:tmpl w:val="6588A07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3766133"/>
    <w:multiLevelType w:val="multilevel"/>
    <w:tmpl w:val="7154029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>
    <w:nsid w:val="68BB0C53"/>
    <w:multiLevelType w:val="multilevel"/>
    <w:tmpl w:val="05747FDC"/>
    <w:lvl w:ilvl="0">
      <w:start w:val="1"/>
      <w:numFmt w:val="bullet"/>
      <w:lvlText w:val=""/>
      <w:lvlJc w:val="left"/>
      <w:pPr>
        <w:ind w:left="450" w:hanging="45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8">
    <w:nsid w:val="77B41811"/>
    <w:multiLevelType w:val="hybridMultilevel"/>
    <w:tmpl w:val="D37CB3E0"/>
    <w:lvl w:ilvl="0" w:tplc="F6A0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178775C">
      <w:start w:val="1"/>
      <w:numFmt w:val="decimal"/>
      <w:lvlText w:val="%2.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 w:tplc="29309D3C">
      <w:numFmt w:val="none"/>
      <w:lvlText w:val=""/>
      <w:lvlJc w:val="left"/>
      <w:pPr>
        <w:tabs>
          <w:tab w:val="num" w:pos="360"/>
        </w:tabs>
      </w:pPr>
    </w:lvl>
    <w:lvl w:ilvl="3" w:tplc="AFD659A2">
      <w:numFmt w:val="none"/>
      <w:lvlText w:val=""/>
      <w:lvlJc w:val="left"/>
      <w:pPr>
        <w:tabs>
          <w:tab w:val="num" w:pos="360"/>
        </w:tabs>
      </w:pPr>
    </w:lvl>
    <w:lvl w:ilvl="4" w:tplc="0792B3AE">
      <w:numFmt w:val="none"/>
      <w:lvlText w:val=""/>
      <w:lvlJc w:val="left"/>
      <w:pPr>
        <w:tabs>
          <w:tab w:val="num" w:pos="360"/>
        </w:tabs>
      </w:pPr>
    </w:lvl>
    <w:lvl w:ilvl="5" w:tplc="B6E87416">
      <w:numFmt w:val="none"/>
      <w:lvlText w:val=""/>
      <w:lvlJc w:val="left"/>
      <w:pPr>
        <w:tabs>
          <w:tab w:val="num" w:pos="360"/>
        </w:tabs>
      </w:pPr>
    </w:lvl>
    <w:lvl w:ilvl="6" w:tplc="FEA6C6DC">
      <w:numFmt w:val="none"/>
      <w:lvlText w:val=""/>
      <w:lvlJc w:val="left"/>
      <w:pPr>
        <w:tabs>
          <w:tab w:val="num" w:pos="360"/>
        </w:tabs>
      </w:pPr>
    </w:lvl>
    <w:lvl w:ilvl="7" w:tplc="77047642">
      <w:numFmt w:val="none"/>
      <w:lvlText w:val=""/>
      <w:lvlJc w:val="left"/>
      <w:pPr>
        <w:tabs>
          <w:tab w:val="num" w:pos="360"/>
        </w:tabs>
      </w:pPr>
    </w:lvl>
    <w:lvl w:ilvl="8" w:tplc="59B29564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781052E6"/>
    <w:multiLevelType w:val="hybridMultilevel"/>
    <w:tmpl w:val="1276780A"/>
    <w:lvl w:ilvl="0" w:tplc="A9800B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79F92A5C"/>
    <w:multiLevelType w:val="multilevel"/>
    <w:tmpl w:val="9C502BD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>
    <w:nsid w:val="7B3615BA"/>
    <w:multiLevelType w:val="hybridMultilevel"/>
    <w:tmpl w:val="76ECA2A2"/>
    <w:lvl w:ilvl="0" w:tplc="A9800BE4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2">
    <w:nsid w:val="7B4552A4"/>
    <w:multiLevelType w:val="multilevel"/>
    <w:tmpl w:val="6302AA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3">
    <w:nsid w:val="7D591927"/>
    <w:multiLevelType w:val="hybridMultilevel"/>
    <w:tmpl w:val="DBFCF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1D85CD0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/>
        <w:i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2"/>
  </w:num>
  <w:num w:numId="6">
    <w:abstractNumId w:val="13"/>
  </w:num>
  <w:num w:numId="7">
    <w:abstractNumId w:val="8"/>
  </w:num>
  <w:num w:numId="8">
    <w:abstractNumId w:val="17"/>
  </w:num>
  <w:num w:numId="9">
    <w:abstractNumId w:val="0"/>
  </w:num>
  <w:num w:numId="10">
    <w:abstractNumId w:val="15"/>
  </w:num>
  <w:num w:numId="11">
    <w:abstractNumId w:val="2"/>
  </w:num>
  <w:num w:numId="12">
    <w:abstractNumId w:val="22"/>
  </w:num>
  <w:num w:numId="13">
    <w:abstractNumId w:val="6"/>
  </w:num>
  <w:num w:numId="14">
    <w:abstractNumId w:val="14"/>
  </w:num>
  <w:num w:numId="15">
    <w:abstractNumId w:val="16"/>
  </w:num>
  <w:num w:numId="16">
    <w:abstractNumId w:val="20"/>
  </w:num>
  <w:num w:numId="17">
    <w:abstractNumId w:val="23"/>
  </w:num>
  <w:num w:numId="18">
    <w:abstractNumId w:val="10"/>
  </w:num>
  <w:num w:numId="19">
    <w:abstractNumId w:val="9"/>
  </w:num>
  <w:num w:numId="20">
    <w:abstractNumId w:val="11"/>
  </w:num>
  <w:num w:numId="21">
    <w:abstractNumId w:val="19"/>
  </w:num>
  <w:num w:numId="22">
    <w:abstractNumId w:val="7"/>
  </w:num>
  <w:num w:numId="23">
    <w:abstractNumId w:val="4"/>
  </w:num>
  <w:num w:numId="24">
    <w:abstractNumId w:val="3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5FD"/>
    <w:rsid w:val="00005F2E"/>
    <w:rsid w:val="00007B1A"/>
    <w:rsid w:val="00030AE0"/>
    <w:rsid w:val="00040575"/>
    <w:rsid w:val="00046C7D"/>
    <w:rsid w:val="00052699"/>
    <w:rsid w:val="00052F61"/>
    <w:rsid w:val="000542C3"/>
    <w:rsid w:val="0005459B"/>
    <w:rsid w:val="000565DF"/>
    <w:rsid w:val="00056CBA"/>
    <w:rsid w:val="00063A5D"/>
    <w:rsid w:val="000805FD"/>
    <w:rsid w:val="00090352"/>
    <w:rsid w:val="00091039"/>
    <w:rsid w:val="000944FF"/>
    <w:rsid w:val="000A3492"/>
    <w:rsid w:val="000A49CD"/>
    <w:rsid w:val="000C6113"/>
    <w:rsid w:val="000D3B25"/>
    <w:rsid w:val="000E1B96"/>
    <w:rsid w:val="000E2441"/>
    <w:rsid w:val="000E5D26"/>
    <w:rsid w:val="000E7ED5"/>
    <w:rsid w:val="000F65DE"/>
    <w:rsid w:val="000F7EAD"/>
    <w:rsid w:val="0010643C"/>
    <w:rsid w:val="001114FD"/>
    <w:rsid w:val="00112566"/>
    <w:rsid w:val="00117D6C"/>
    <w:rsid w:val="0012059F"/>
    <w:rsid w:val="00124B04"/>
    <w:rsid w:val="00124DDF"/>
    <w:rsid w:val="0013071F"/>
    <w:rsid w:val="00131B04"/>
    <w:rsid w:val="00164CEE"/>
    <w:rsid w:val="00172D08"/>
    <w:rsid w:val="00173509"/>
    <w:rsid w:val="00174506"/>
    <w:rsid w:val="001D0F4F"/>
    <w:rsid w:val="001D3249"/>
    <w:rsid w:val="001D69DF"/>
    <w:rsid w:val="001D7B58"/>
    <w:rsid w:val="001E3AD2"/>
    <w:rsid w:val="001E45C7"/>
    <w:rsid w:val="001E474B"/>
    <w:rsid w:val="0020088F"/>
    <w:rsid w:val="002038B0"/>
    <w:rsid w:val="0020517F"/>
    <w:rsid w:val="00214159"/>
    <w:rsid w:val="002158B1"/>
    <w:rsid w:val="00221A09"/>
    <w:rsid w:val="002316C8"/>
    <w:rsid w:val="00231A28"/>
    <w:rsid w:val="00232291"/>
    <w:rsid w:val="00242DB5"/>
    <w:rsid w:val="002560DF"/>
    <w:rsid w:val="0026119B"/>
    <w:rsid w:val="00267C76"/>
    <w:rsid w:val="0027483E"/>
    <w:rsid w:val="002810C0"/>
    <w:rsid w:val="002847F8"/>
    <w:rsid w:val="002875E1"/>
    <w:rsid w:val="002C1AA5"/>
    <w:rsid w:val="002E76E8"/>
    <w:rsid w:val="002F73B4"/>
    <w:rsid w:val="00313662"/>
    <w:rsid w:val="003172F3"/>
    <w:rsid w:val="003207D7"/>
    <w:rsid w:val="00327F00"/>
    <w:rsid w:val="00331CCB"/>
    <w:rsid w:val="00332E24"/>
    <w:rsid w:val="00334AF2"/>
    <w:rsid w:val="00345558"/>
    <w:rsid w:val="0036636F"/>
    <w:rsid w:val="003812D1"/>
    <w:rsid w:val="00384181"/>
    <w:rsid w:val="00386FF7"/>
    <w:rsid w:val="0039221D"/>
    <w:rsid w:val="00394A7D"/>
    <w:rsid w:val="003A0ADF"/>
    <w:rsid w:val="003B116E"/>
    <w:rsid w:val="003B7B7C"/>
    <w:rsid w:val="003F647B"/>
    <w:rsid w:val="003F6824"/>
    <w:rsid w:val="004013F1"/>
    <w:rsid w:val="0040544B"/>
    <w:rsid w:val="0041401A"/>
    <w:rsid w:val="00425C1C"/>
    <w:rsid w:val="00427DB8"/>
    <w:rsid w:val="00441110"/>
    <w:rsid w:val="00446758"/>
    <w:rsid w:val="00447777"/>
    <w:rsid w:val="00454E5C"/>
    <w:rsid w:val="004742A8"/>
    <w:rsid w:val="00480776"/>
    <w:rsid w:val="004808F8"/>
    <w:rsid w:val="00480F0B"/>
    <w:rsid w:val="00481D4E"/>
    <w:rsid w:val="00491382"/>
    <w:rsid w:val="004A192B"/>
    <w:rsid w:val="004A315B"/>
    <w:rsid w:val="004A496E"/>
    <w:rsid w:val="004A55AE"/>
    <w:rsid w:val="004A5BFC"/>
    <w:rsid w:val="004B2BCD"/>
    <w:rsid w:val="004C03E7"/>
    <w:rsid w:val="004C0557"/>
    <w:rsid w:val="004C60C0"/>
    <w:rsid w:val="004E006C"/>
    <w:rsid w:val="004E253A"/>
    <w:rsid w:val="004E4992"/>
    <w:rsid w:val="004E7E14"/>
    <w:rsid w:val="004F4833"/>
    <w:rsid w:val="004F4D8B"/>
    <w:rsid w:val="005021E3"/>
    <w:rsid w:val="005148B2"/>
    <w:rsid w:val="00532940"/>
    <w:rsid w:val="0055488E"/>
    <w:rsid w:val="005666AA"/>
    <w:rsid w:val="00567AAC"/>
    <w:rsid w:val="00567E81"/>
    <w:rsid w:val="00574B18"/>
    <w:rsid w:val="005C3587"/>
    <w:rsid w:val="005C7B8D"/>
    <w:rsid w:val="005E1158"/>
    <w:rsid w:val="005E344A"/>
    <w:rsid w:val="005E3822"/>
    <w:rsid w:val="005F2B24"/>
    <w:rsid w:val="005F5800"/>
    <w:rsid w:val="005F588C"/>
    <w:rsid w:val="006106B7"/>
    <w:rsid w:val="00610E5B"/>
    <w:rsid w:val="006167F2"/>
    <w:rsid w:val="0062112F"/>
    <w:rsid w:val="006335D0"/>
    <w:rsid w:val="00633BB3"/>
    <w:rsid w:val="00636928"/>
    <w:rsid w:val="00640844"/>
    <w:rsid w:val="00641DAA"/>
    <w:rsid w:val="00644243"/>
    <w:rsid w:val="006457CA"/>
    <w:rsid w:val="00646A8A"/>
    <w:rsid w:val="00647E61"/>
    <w:rsid w:val="00656F97"/>
    <w:rsid w:val="00673BCA"/>
    <w:rsid w:val="00676633"/>
    <w:rsid w:val="0068333D"/>
    <w:rsid w:val="00692F7B"/>
    <w:rsid w:val="00693BB6"/>
    <w:rsid w:val="006A6153"/>
    <w:rsid w:val="006A6585"/>
    <w:rsid w:val="006B35AF"/>
    <w:rsid w:val="006C6ADC"/>
    <w:rsid w:val="006D53E1"/>
    <w:rsid w:val="006D670A"/>
    <w:rsid w:val="007072CD"/>
    <w:rsid w:val="00726DE4"/>
    <w:rsid w:val="00735145"/>
    <w:rsid w:val="00744B32"/>
    <w:rsid w:val="007477BF"/>
    <w:rsid w:val="00754237"/>
    <w:rsid w:val="00756859"/>
    <w:rsid w:val="00760B7B"/>
    <w:rsid w:val="00766F66"/>
    <w:rsid w:val="00767D67"/>
    <w:rsid w:val="00772110"/>
    <w:rsid w:val="00774E7F"/>
    <w:rsid w:val="007939AC"/>
    <w:rsid w:val="007959DC"/>
    <w:rsid w:val="00796DA1"/>
    <w:rsid w:val="007B55AC"/>
    <w:rsid w:val="007B747F"/>
    <w:rsid w:val="007C2228"/>
    <w:rsid w:val="007E78D2"/>
    <w:rsid w:val="00803A05"/>
    <w:rsid w:val="008058C7"/>
    <w:rsid w:val="00805B1C"/>
    <w:rsid w:val="00806ABD"/>
    <w:rsid w:val="008070C5"/>
    <w:rsid w:val="00811A0F"/>
    <w:rsid w:val="0083123C"/>
    <w:rsid w:val="008331FE"/>
    <w:rsid w:val="00836860"/>
    <w:rsid w:val="008429DB"/>
    <w:rsid w:val="00864643"/>
    <w:rsid w:val="00865397"/>
    <w:rsid w:val="00867E2B"/>
    <w:rsid w:val="00870341"/>
    <w:rsid w:val="008758A4"/>
    <w:rsid w:val="00880DF1"/>
    <w:rsid w:val="00880F96"/>
    <w:rsid w:val="00893AB3"/>
    <w:rsid w:val="008A1BA6"/>
    <w:rsid w:val="008B133C"/>
    <w:rsid w:val="008B3027"/>
    <w:rsid w:val="008B4D12"/>
    <w:rsid w:val="008C2F1A"/>
    <w:rsid w:val="008C78E3"/>
    <w:rsid w:val="008D29D5"/>
    <w:rsid w:val="0090098D"/>
    <w:rsid w:val="009065BC"/>
    <w:rsid w:val="00906FFD"/>
    <w:rsid w:val="00920DA7"/>
    <w:rsid w:val="0092619D"/>
    <w:rsid w:val="009264E9"/>
    <w:rsid w:val="009265E1"/>
    <w:rsid w:val="00931AC3"/>
    <w:rsid w:val="009324DC"/>
    <w:rsid w:val="00934A0A"/>
    <w:rsid w:val="00935EB3"/>
    <w:rsid w:val="009459B7"/>
    <w:rsid w:val="00947114"/>
    <w:rsid w:val="00952D87"/>
    <w:rsid w:val="0095345B"/>
    <w:rsid w:val="00953EA9"/>
    <w:rsid w:val="00957B85"/>
    <w:rsid w:val="00963D09"/>
    <w:rsid w:val="0096435A"/>
    <w:rsid w:val="0097194B"/>
    <w:rsid w:val="00972662"/>
    <w:rsid w:val="009739C7"/>
    <w:rsid w:val="00974175"/>
    <w:rsid w:val="00986026"/>
    <w:rsid w:val="009875CC"/>
    <w:rsid w:val="009919DD"/>
    <w:rsid w:val="00993A71"/>
    <w:rsid w:val="00997028"/>
    <w:rsid w:val="009A2BCA"/>
    <w:rsid w:val="009C7B02"/>
    <w:rsid w:val="009D0AC9"/>
    <w:rsid w:val="009D0C0F"/>
    <w:rsid w:val="009D3AF7"/>
    <w:rsid w:val="009D3C10"/>
    <w:rsid w:val="009F02E0"/>
    <w:rsid w:val="00A05668"/>
    <w:rsid w:val="00A15A31"/>
    <w:rsid w:val="00A220F4"/>
    <w:rsid w:val="00A233C0"/>
    <w:rsid w:val="00A42220"/>
    <w:rsid w:val="00A43D93"/>
    <w:rsid w:val="00A45EAE"/>
    <w:rsid w:val="00A471DC"/>
    <w:rsid w:val="00A52780"/>
    <w:rsid w:val="00A6457E"/>
    <w:rsid w:val="00A82E87"/>
    <w:rsid w:val="00A86C52"/>
    <w:rsid w:val="00A92DE0"/>
    <w:rsid w:val="00AA0B67"/>
    <w:rsid w:val="00AB0D73"/>
    <w:rsid w:val="00AB7487"/>
    <w:rsid w:val="00AC038B"/>
    <w:rsid w:val="00AC08DF"/>
    <w:rsid w:val="00AC251A"/>
    <w:rsid w:val="00AC4B5A"/>
    <w:rsid w:val="00AC5C1B"/>
    <w:rsid w:val="00AF52DD"/>
    <w:rsid w:val="00B01091"/>
    <w:rsid w:val="00B0153F"/>
    <w:rsid w:val="00B15645"/>
    <w:rsid w:val="00B17961"/>
    <w:rsid w:val="00B20C8F"/>
    <w:rsid w:val="00B2392D"/>
    <w:rsid w:val="00B25277"/>
    <w:rsid w:val="00B33F26"/>
    <w:rsid w:val="00B52EB2"/>
    <w:rsid w:val="00B5476D"/>
    <w:rsid w:val="00B67B57"/>
    <w:rsid w:val="00B721EC"/>
    <w:rsid w:val="00B81B79"/>
    <w:rsid w:val="00B904B3"/>
    <w:rsid w:val="00B91CF6"/>
    <w:rsid w:val="00B923EA"/>
    <w:rsid w:val="00B968FC"/>
    <w:rsid w:val="00BA7A1F"/>
    <w:rsid w:val="00BC2283"/>
    <w:rsid w:val="00BC481A"/>
    <w:rsid w:val="00BD0EC1"/>
    <w:rsid w:val="00BD7A39"/>
    <w:rsid w:val="00BF0F15"/>
    <w:rsid w:val="00C0169C"/>
    <w:rsid w:val="00C13267"/>
    <w:rsid w:val="00C2604A"/>
    <w:rsid w:val="00C313D1"/>
    <w:rsid w:val="00C3368C"/>
    <w:rsid w:val="00C346AA"/>
    <w:rsid w:val="00C409D2"/>
    <w:rsid w:val="00C414A6"/>
    <w:rsid w:val="00C440A8"/>
    <w:rsid w:val="00C4586E"/>
    <w:rsid w:val="00C504EC"/>
    <w:rsid w:val="00C62F3F"/>
    <w:rsid w:val="00C6361B"/>
    <w:rsid w:val="00C733FA"/>
    <w:rsid w:val="00C75FB3"/>
    <w:rsid w:val="00C77611"/>
    <w:rsid w:val="00C77983"/>
    <w:rsid w:val="00C80E46"/>
    <w:rsid w:val="00C8141B"/>
    <w:rsid w:val="00C839DD"/>
    <w:rsid w:val="00C87EE8"/>
    <w:rsid w:val="00C93D05"/>
    <w:rsid w:val="00C96E06"/>
    <w:rsid w:val="00CA001C"/>
    <w:rsid w:val="00CA0314"/>
    <w:rsid w:val="00CA0B9A"/>
    <w:rsid w:val="00CA4611"/>
    <w:rsid w:val="00CA6C37"/>
    <w:rsid w:val="00CB0405"/>
    <w:rsid w:val="00CC18C7"/>
    <w:rsid w:val="00CD0C7E"/>
    <w:rsid w:val="00CD483C"/>
    <w:rsid w:val="00CE0FEA"/>
    <w:rsid w:val="00CE23DB"/>
    <w:rsid w:val="00CE44D8"/>
    <w:rsid w:val="00CE7378"/>
    <w:rsid w:val="00CF0150"/>
    <w:rsid w:val="00CF5EBA"/>
    <w:rsid w:val="00D23720"/>
    <w:rsid w:val="00D24A83"/>
    <w:rsid w:val="00D32611"/>
    <w:rsid w:val="00D33E46"/>
    <w:rsid w:val="00D425AE"/>
    <w:rsid w:val="00D44001"/>
    <w:rsid w:val="00D46518"/>
    <w:rsid w:val="00D471CD"/>
    <w:rsid w:val="00D60AA9"/>
    <w:rsid w:val="00D627E4"/>
    <w:rsid w:val="00D77220"/>
    <w:rsid w:val="00D86D5C"/>
    <w:rsid w:val="00D969E3"/>
    <w:rsid w:val="00DB28E9"/>
    <w:rsid w:val="00DB7DF3"/>
    <w:rsid w:val="00DD26A8"/>
    <w:rsid w:val="00E048FE"/>
    <w:rsid w:val="00E071A5"/>
    <w:rsid w:val="00E17B0D"/>
    <w:rsid w:val="00E226D0"/>
    <w:rsid w:val="00E3059F"/>
    <w:rsid w:val="00E32EB9"/>
    <w:rsid w:val="00E46A62"/>
    <w:rsid w:val="00E531BC"/>
    <w:rsid w:val="00E55C3B"/>
    <w:rsid w:val="00E765D3"/>
    <w:rsid w:val="00E82A5F"/>
    <w:rsid w:val="00E84D0E"/>
    <w:rsid w:val="00E928FC"/>
    <w:rsid w:val="00EA12E9"/>
    <w:rsid w:val="00EB0174"/>
    <w:rsid w:val="00EB02AC"/>
    <w:rsid w:val="00EB03E8"/>
    <w:rsid w:val="00EB27D2"/>
    <w:rsid w:val="00EB5513"/>
    <w:rsid w:val="00EC0134"/>
    <w:rsid w:val="00ED5FA4"/>
    <w:rsid w:val="00EF3B37"/>
    <w:rsid w:val="00F00B40"/>
    <w:rsid w:val="00F1366D"/>
    <w:rsid w:val="00F20C72"/>
    <w:rsid w:val="00F23F29"/>
    <w:rsid w:val="00F32B9C"/>
    <w:rsid w:val="00F3304B"/>
    <w:rsid w:val="00F34379"/>
    <w:rsid w:val="00F36D7D"/>
    <w:rsid w:val="00F55B19"/>
    <w:rsid w:val="00F620F1"/>
    <w:rsid w:val="00F63737"/>
    <w:rsid w:val="00F72109"/>
    <w:rsid w:val="00F75A8E"/>
    <w:rsid w:val="00F810C2"/>
    <w:rsid w:val="00F81E8D"/>
    <w:rsid w:val="00F91226"/>
    <w:rsid w:val="00FB1437"/>
    <w:rsid w:val="00FB52FD"/>
    <w:rsid w:val="00FB62DA"/>
    <w:rsid w:val="00FB6587"/>
    <w:rsid w:val="00FB7EFD"/>
    <w:rsid w:val="00FC1127"/>
    <w:rsid w:val="00FC4CDA"/>
    <w:rsid w:val="00FC4ECF"/>
    <w:rsid w:val="00FD188D"/>
    <w:rsid w:val="00FD3ABF"/>
    <w:rsid w:val="00FD478E"/>
    <w:rsid w:val="00FE0EF0"/>
    <w:rsid w:val="00FE5BC7"/>
    <w:rsid w:val="00FF4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4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D670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424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D670A"/>
    <w:pPr>
      <w:jc w:val="center"/>
    </w:pPr>
    <w:rPr>
      <w:b/>
      <w:bCs/>
      <w:sz w:val="32"/>
    </w:rPr>
  </w:style>
  <w:style w:type="paragraph" w:styleId="a4">
    <w:name w:val="Body Text"/>
    <w:basedOn w:val="a"/>
    <w:rsid w:val="006D670A"/>
    <w:rPr>
      <w:sz w:val="28"/>
    </w:rPr>
  </w:style>
  <w:style w:type="paragraph" w:styleId="a5">
    <w:name w:val="Body Text Indent"/>
    <w:basedOn w:val="a"/>
    <w:link w:val="a6"/>
    <w:rsid w:val="006D670A"/>
    <w:pPr>
      <w:ind w:left="1080"/>
      <w:jc w:val="both"/>
    </w:pPr>
    <w:rPr>
      <w:spacing w:val="20"/>
      <w:sz w:val="28"/>
    </w:rPr>
  </w:style>
  <w:style w:type="paragraph" w:styleId="a7">
    <w:name w:val="Balloon Text"/>
    <w:basedOn w:val="a"/>
    <w:semiHidden/>
    <w:rsid w:val="000805F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B33F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rsid w:val="00B33F26"/>
    <w:pPr>
      <w:tabs>
        <w:tab w:val="center" w:pos="4677"/>
        <w:tab w:val="right" w:pos="9355"/>
      </w:tabs>
    </w:pPr>
  </w:style>
  <w:style w:type="paragraph" w:styleId="aa">
    <w:name w:val="No Spacing"/>
    <w:uiPriority w:val="1"/>
    <w:qFormat/>
    <w:rsid w:val="00040575"/>
    <w:rPr>
      <w:rFonts w:ascii="Calibri" w:hAnsi="Calibri"/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rsid w:val="00B20C8F"/>
    <w:rPr>
      <w:spacing w:val="20"/>
      <w:sz w:val="28"/>
      <w:szCs w:val="24"/>
    </w:rPr>
  </w:style>
  <w:style w:type="paragraph" w:styleId="ab">
    <w:name w:val="List Paragraph"/>
    <w:basedOn w:val="a"/>
    <w:uiPriority w:val="34"/>
    <w:qFormat/>
    <w:rsid w:val="00B20C8F"/>
    <w:pPr>
      <w:ind w:left="720"/>
      <w:contextualSpacing/>
    </w:pPr>
  </w:style>
  <w:style w:type="paragraph" w:customStyle="1" w:styleId="ac">
    <w:name w:val="Знак Знак"/>
    <w:basedOn w:val="a"/>
    <w:rsid w:val="00D23720"/>
    <w:pPr>
      <w:spacing w:after="160" w:line="240" w:lineRule="exact"/>
    </w:pPr>
    <w:rPr>
      <w:sz w:val="20"/>
      <w:szCs w:val="20"/>
    </w:rPr>
  </w:style>
  <w:style w:type="paragraph" w:customStyle="1" w:styleId="21">
    <w:name w:val="Основной текст 21"/>
    <w:basedOn w:val="a"/>
    <w:rsid w:val="000A3492"/>
    <w:pPr>
      <w:suppressAutoHyphens/>
    </w:pPr>
    <w:rPr>
      <w:szCs w:val="20"/>
      <w:lang w:eastAsia="zh-CN"/>
    </w:rPr>
  </w:style>
  <w:style w:type="character" w:customStyle="1" w:styleId="c0">
    <w:name w:val="c0"/>
    <w:basedOn w:val="a0"/>
    <w:rsid w:val="001E474B"/>
  </w:style>
  <w:style w:type="paragraph" w:styleId="ad">
    <w:name w:val="Normal (Web)"/>
    <w:basedOn w:val="a"/>
    <w:rsid w:val="001E474B"/>
    <w:pPr>
      <w:spacing w:before="100" w:beforeAutospacing="1" w:after="100" w:afterAutospacing="1"/>
    </w:pPr>
  </w:style>
  <w:style w:type="paragraph" w:customStyle="1" w:styleId="c2">
    <w:name w:val="c2"/>
    <w:basedOn w:val="a"/>
    <w:rsid w:val="001E474B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unhideWhenUsed/>
    <w:rsid w:val="001E474B"/>
    <w:rPr>
      <w:color w:val="0000FF"/>
      <w:u w:val="single"/>
    </w:rPr>
  </w:style>
  <w:style w:type="character" w:customStyle="1" w:styleId="apple-converted-space">
    <w:name w:val="apple-converted-space"/>
    <w:basedOn w:val="a0"/>
    <w:rsid w:val="001E474B"/>
  </w:style>
  <w:style w:type="paragraph" w:customStyle="1" w:styleId="c16">
    <w:name w:val="c16"/>
    <w:basedOn w:val="a"/>
    <w:rsid w:val="001E474B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1E474B"/>
    <w:rPr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rsid w:val="006442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f">
    <w:name w:val="Знак Знак"/>
    <w:basedOn w:val="a"/>
    <w:rsid w:val="00F23F29"/>
    <w:pPr>
      <w:spacing w:after="160" w:line="240" w:lineRule="exact"/>
    </w:pPr>
    <w:rPr>
      <w:sz w:val="20"/>
      <w:szCs w:val="20"/>
    </w:rPr>
  </w:style>
  <w:style w:type="paragraph" w:customStyle="1" w:styleId="Style5">
    <w:name w:val="Style5"/>
    <w:basedOn w:val="a"/>
    <w:uiPriority w:val="99"/>
    <w:rsid w:val="00481D4E"/>
    <w:pPr>
      <w:widowControl w:val="0"/>
      <w:autoSpaceDE w:val="0"/>
      <w:autoSpaceDN w:val="0"/>
      <w:adjustRightInd w:val="0"/>
      <w:spacing w:line="253" w:lineRule="exact"/>
    </w:pPr>
  </w:style>
  <w:style w:type="character" w:customStyle="1" w:styleId="FontStyle12">
    <w:name w:val="Font Style12"/>
    <w:uiPriority w:val="99"/>
    <w:rsid w:val="00481D4E"/>
    <w:rPr>
      <w:rFonts w:ascii="Times New Roman" w:hAnsi="Times New Roman" w:cs="Times New Roman"/>
      <w:b/>
      <w:bCs/>
      <w:sz w:val="20"/>
      <w:szCs w:val="20"/>
    </w:rPr>
  </w:style>
  <w:style w:type="paragraph" w:customStyle="1" w:styleId="af0">
    <w:name w:val="Знак Знак"/>
    <w:basedOn w:val="a"/>
    <w:rsid w:val="00FB1437"/>
    <w:pPr>
      <w:spacing w:after="160" w:line="240" w:lineRule="exact"/>
    </w:pPr>
    <w:rPr>
      <w:sz w:val="20"/>
      <w:szCs w:val="20"/>
    </w:rPr>
  </w:style>
  <w:style w:type="paragraph" w:styleId="af1">
    <w:name w:val="header"/>
    <w:basedOn w:val="a"/>
    <w:link w:val="af2"/>
    <w:semiHidden/>
    <w:unhideWhenUsed/>
    <w:rsid w:val="00B2527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semiHidden/>
    <w:rsid w:val="00B2527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1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1%D0%BB%D0%BE%D0%BA%D0%B0%D0%B4%D0%B0_%D0%9B%D0%B5%D0%BD%D0%B8%D0%BD%D0%B3%D1%80%D0%B0%D0%B4%D0%B0" TargetMode="External"/><Relationship Id="rId18" Type="http://schemas.openxmlformats.org/officeDocument/2006/relationships/hyperlink" Target="https://ru.wikipedia.org/wiki/%D0%94%D0%B5%D0%BD%D1%8C_%D0%B7%D0%B0%D1%89%D0%B8%D1%82%D0%BD%D0%B8%D0%BA%D0%B0_%D0%9E%D1%82%D0%B5%D1%87%D0%B5%D1%81%D1%82%D0%B2%D0%B0" TargetMode="External"/><Relationship Id="rId26" Type="http://schemas.openxmlformats.org/officeDocument/2006/relationships/hyperlink" Target="https://ru.wikipedia.org/wiki/%D0%94%D0%B5%D0%BD%D1%8C_%D0%B7%D0%B0%D1%89%D0%B8%D1%82%D0%BD%D0%B8%D0%BA%D0%B0_%D0%9E%D1%82%D0%B5%D1%87%D0%B5%D1%81%D1%82%D0%B2%D0%B0" TargetMode="External"/><Relationship Id="rId39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1%D0%BB%D0%BE%D0%BA%D0%B0%D0%B4%D0%B0_%D0%9B%D0%B5%D0%BD%D0%B8%D0%BD%D0%B3%D1%80%D0%B0%D0%B4%D0%B0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8.jpeg"/><Relationship Id="rId47" Type="http://schemas.openxmlformats.org/officeDocument/2006/relationships/image" Target="media/image23.jpeg"/><Relationship Id="rId50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ru.wikipedia.org/wiki/23_%D1%84%D0%B5%D0%B2%D1%80%D0%B0%D0%BB%D1%8F" TargetMode="External"/><Relationship Id="rId25" Type="http://schemas.openxmlformats.org/officeDocument/2006/relationships/hyperlink" Target="https://ru.wikipedia.org/wiki/23_%D1%84%D0%B5%D0%B2%D1%80%D0%B0%D0%BB%D1%8F" TargetMode="External"/><Relationship Id="rId33" Type="http://schemas.openxmlformats.org/officeDocument/2006/relationships/image" Target="media/image14.png"/><Relationship Id="rId38" Type="http://schemas.openxmlformats.org/officeDocument/2006/relationships/hyperlink" Target="https://ru.wikipedia.org/wiki/2_%D1%84%D0%B5%D0%B2%D1%80%D0%B0%D0%BB%D1%8F" TargetMode="External"/><Relationship Id="rId46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0.jpeg"/><Relationship Id="rId41" Type="http://schemas.openxmlformats.org/officeDocument/2006/relationships/image" Target="media/image17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32" Type="http://schemas.openxmlformats.org/officeDocument/2006/relationships/image" Target="media/image13.png"/><Relationship Id="rId37" Type="http://schemas.openxmlformats.org/officeDocument/2006/relationships/hyperlink" Target="https://ru.wikipedia.org/wiki/1944_%D0%B3%D0%BE%D0%B4" TargetMode="External"/><Relationship Id="rId40" Type="http://schemas.openxmlformats.org/officeDocument/2006/relationships/hyperlink" Target="https://ru.wikipedia.org/wiki/23_%D1%84%D0%B5%D0%B2%D1%80%D0%B0%D0%BB%D1%8F" TargetMode="External"/><Relationship Id="rId45" Type="http://schemas.openxmlformats.org/officeDocument/2006/relationships/image" Target="media/image21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2_%D1%84%D0%B5%D0%B2%D1%80%D0%B0%D0%BB%D1%8F" TargetMode="External"/><Relationship Id="rId23" Type="http://schemas.openxmlformats.org/officeDocument/2006/relationships/hyperlink" Target="https://ru.wikipedia.org/wiki/2_%D1%84%D0%B5%D0%B2%D1%80%D0%B0%D0%BB%D1%8F" TargetMode="External"/><Relationship Id="rId28" Type="http://schemas.openxmlformats.org/officeDocument/2006/relationships/image" Target="media/image9.jpeg"/><Relationship Id="rId36" Type="http://schemas.openxmlformats.org/officeDocument/2006/relationships/hyperlink" Target="https://ru.wikipedia.org/wiki/%D0%91%D0%BB%D0%BE%D0%BA%D0%B0%D0%B4%D0%B0_%D0%9B%D0%B5%D0%BD%D0%B8%D0%BD%D0%B3%D1%80%D0%B0%D0%B4%D0%B0" TargetMode="External"/><Relationship Id="rId49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image" Target="media/image6.jpeg"/><Relationship Id="rId31" Type="http://schemas.openxmlformats.org/officeDocument/2006/relationships/image" Target="media/image12.gif"/><Relationship Id="rId44" Type="http://schemas.openxmlformats.org/officeDocument/2006/relationships/image" Target="media/image20.jpeg"/><Relationship Id="rId52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ru.wikipedia.org/wiki/1944_%D0%B3%D0%BE%D0%B4" TargetMode="External"/><Relationship Id="rId22" Type="http://schemas.openxmlformats.org/officeDocument/2006/relationships/hyperlink" Target="https://ru.wikipedia.org/wiki/1944_%D0%B3%D0%BE%D0%B4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png"/><Relationship Id="rId43" Type="http://schemas.openxmlformats.org/officeDocument/2006/relationships/image" Target="media/image19.jpeg"/><Relationship Id="rId48" Type="http://schemas.openxmlformats.org/officeDocument/2006/relationships/image" Target="media/image24.png"/><Relationship Id="rId8" Type="http://schemas.openxmlformats.org/officeDocument/2006/relationships/image" Target="media/image1.jpeg"/><Relationship Id="rId51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E27F0-7C6D-4BB8-9CE8-D9EC9CD5A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9920</TotalTime>
  <Pages>14</Pages>
  <Words>2837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/>
  <LinksUpToDate>false</LinksUpToDate>
  <CharactersWithSpaces>18971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subject/>
  <dc:creator>User</dc:creator>
  <cp:keywords/>
  <dc:description/>
  <cp:lastModifiedBy>Valued Acer Customer</cp:lastModifiedBy>
  <cp:revision>88</cp:revision>
  <cp:lastPrinted>2018-01-15T12:20:00Z</cp:lastPrinted>
  <dcterms:created xsi:type="dcterms:W3CDTF">2006-01-18T12:13:00Z</dcterms:created>
  <dcterms:modified xsi:type="dcterms:W3CDTF">2018-02-01T06:03:00Z</dcterms:modified>
</cp:coreProperties>
</file>