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90" w:rsidRPr="005E3DD9" w:rsidRDefault="00087937" w:rsidP="0099379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spellStart"/>
      <w:r w:rsidRPr="005E3DD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Логоритмические</w:t>
      </w:r>
      <w:proofErr w:type="spellEnd"/>
      <w:r w:rsidRPr="005E3DD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занятия в системе работы</w:t>
      </w:r>
    </w:p>
    <w:p w:rsidR="00087937" w:rsidRPr="005E3DD9" w:rsidRDefault="00087937" w:rsidP="0099379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 детьми с ограниченными возможностями здоровья.</w:t>
      </w:r>
    </w:p>
    <w:p w:rsidR="009D6290" w:rsidRPr="005E3DD9" w:rsidRDefault="009D6290" w:rsidP="005E3DD9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60570" w:rsidRPr="006F77C5" w:rsidRDefault="00CE1135" w:rsidP="006F77C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hAnsi="Times New Roman" w:cs="Times New Roman"/>
          <w:sz w:val="28"/>
          <w:szCs w:val="28"/>
        </w:rPr>
        <w:t xml:space="preserve"> </w:t>
      </w:r>
      <w:r w:rsidR="00993790">
        <w:rPr>
          <w:rFonts w:ascii="Times New Roman" w:hAnsi="Times New Roman" w:cs="Times New Roman"/>
          <w:sz w:val="28"/>
          <w:szCs w:val="28"/>
        </w:rPr>
        <w:t xml:space="preserve">        </w:t>
      </w:r>
      <w:r w:rsidR="00514CC4"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По данным Минздрава за последние годы зарегистрировано увеличение заболеваемости по всем видам болезней, в том числе органов дыхания, заболеваний нервной системы, увеличилось число детей с выраженными нарушениями речи и других высших психических функций, которые не могут успешно учиться, усваивать учебную программу.</w:t>
      </w:r>
      <w:r w:rsidR="00660570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 многих  детей   имеются </w:t>
      </w:r>
      <w:r w:rsidR="00660570" w:rsidRPr="00B84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 с  речевым  развитием  или  с  движением,  поэтому  психологи  и педагоги   рекомендуют   проводить  </w:t>
      </w:r>
      <w:r w:rsidR="00993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специализированные   занятия и </w:t>
      </w:r>
      <w:r w:rsidR="00660570" w:rsidRPr="00B841B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упражнения.</w:t>
      </w:r>
      <w:r w:rsidR="00514CC4" w:rsidRPr="005E3DD9">
        <w:rPr>
          <w:rFonts w:ascii="Times New Roman" w:hAnsi="Times New Roman" w:cs="Times New Roman"/>
          <w:sz w:val="28"/>
          <w:szCs w:val="28"/>
        </w:rPr>
        <w:br/>
      </w:r>
      <w:r w:rsidR="009937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660570"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а сегодняшний день актуальным явл</w:t>
      </w:r>
      <w:r w:rsidR="00CB03DD"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яется проведение мероприятий в </w:t>
      </w:r>
      <w:r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="00CB03DD"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направленных на укрепление и сохранение здоровья детей, а так же проведение коррекционной деятельности по устранению различных нарушений. Такие возможности дает для педагогов </w:t>
      </w:r>
      <w:proofErr w:type="spellStart"/>
      <w:r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логоритмика</w:t>
      </w:r>
      <w:proofErr w:type="spellEnd"/>
      <w:r w:rsidRPr="005E3DD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841B2" w:rsidRPr="005E3DD9">
        <w:rPr>
          <w:rFonts w:ascii="Times New Roman" w:hAnsi="Times New Roman" w:cs="Times New Roman"/>
          <w:sz w:val="28"/>
          <w:szCs w:val="28"/>
        </w:rPr>
        <w:t xml:space="preserve"> </w:t>
      </w:r>
      <w:r w:rsidRPr="005E3DD9">
        <w:rPr>
          <w:rFonts w:ascii="Times New Roman" w:hAnsi="Times New Roman" w:cs="Times New Roman"/>
          <w:sz w:val="28"/>
          <w:szCs w:val="28"/>
        </w:rPr>
        <w:br/>
      </w:r>
      <w:r w:rsidR="00CB03DD" w:rsidRPr="006F77C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AC0530" w:rsidRPr="006F77C5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="00AC0530" w:rsidRPr="006F77C5">
        <w:rPr>
          <w:rFonts w:ascii="Times New Roman" w:hAnsi="Times New Roman" w:cs="Times New Roman"/>
          <w:sz w:val="28"/>
          <w:szCs w:val="28"/>
        </w:rPr>
        <w:t xml:space="preserve"> - одно из важнейших методических средств. </w:t>
      </w:r>
      <w:r w:rsidR="00660570" w:rsidRPr="006F77C5">
        <w:rPr>
          <w:rFonts w:ascii="Times New Roman" w:hAnsi="Times New Roman" w:cs="Times New Roman"/>
          <w:sz w:val="28"/>
          <w:szCs w:val="28"/>
        </w:rPr>
        <w:t>Э</w:t>
      </w:r>
      <w:r w:rsidR="00B841B2" w:rsidRPr="006F77C5">
        <w:rPr>
          <w:rFonts w:ascii="Times New Roman" w:hAnsi="Times New Roman" w:cs="Times New Roman"/>
          <w:sz w:val="28"/>
          <w:szCs w:val="28"/>
        </w:rPr>
        <w:t xml:space="preserve">то взаимосвязь речи, музыки и движения. </w:t>
      </w:r>
      <w:proofErr w:type="spellStart"/>
      <w:r w:rsidR="00660570" w:rsidRPr="006F77C5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="00660570" w:rsidRPr="006F77C5">
        <w:rPr>
          <w:rFonts w:ascii="Times New Roman" w:hAnsi="Times New Roman" w:cs="Times New Roman"/>
          <w:sz w:val="28"/>
          <w:szCs w:val="28"/>
        </w:rPr>
        <w:t> – это система двигательных упражнений, в которых различные движения сочетаются с произнесением специального речевого материала</w:t>
      </w:r>
      <w:r w:rsidR="00660570" w:rsidRPr="005E3DD9">
        <w:rPr>
          <w:rFonts w:ascii="Times New Roman" w:hAnsi="Times New Roman" w:cs="Times New Roman"/>
          <w:sz w:val="28"/>
          <w:szCs w:val="28"/>
        </w:rPr>
        <w:t xml:space="preserve">. </w:t>
      </w:r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 </w:t>
      </w:r>
      <w:proofErr w:type="spellStart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логоритмикой</w:t>
      </w:r>
      <w:proofErr w:type="spellEnd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присутствуют в любой педагогической деятельности.</w:t>
      </w:r>
    </w:p>
    <w:p w:rsidR="00660570" w:rsidRPr="005E3DD9" w:rsidRDefault="00993790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7F7F6"/>
        </w:rPr>
      </w:pPr>
      <w:r>
        <w:rPr>
          <w:sz w:val="28"/>
          <w:szCs w:val="28"/>
        </w:rPr>
        <w:t xml:space="preserve">       </w:t>
      </w:r>
      <w:r w:rsidR="00B841B2" w:rsidRPr="005E3DD9">
        <w:rPr>
          <w:sz w:val="28"/>
          <w:szCs w:val="28"/>
        </w:rPr>
        <w:t xml:space="preserve">Методами </w:t>
      </w:r>
      <w:proofErr w:type="spellStart"/>
      <w:r w:rsidR="00B841B2" w:rsidRPr="005E3DD9">
        <w:rPr>
          <w:sz w:val="28"/>
          <w:szCs w:val="28"/>
        </w:rPr>
        <w:t>логоритмики</w:t>
      </w:r>
      <w:proofErr w:type="spellEnd"/>
      <w:r w:rsidR="00B841B2" w:rsidRPr="005E3DD9">
        <w:rPr>
          <w:sz w:val="28"/>
          <w:szCs w:val="28"/>
        </w:rPr>
        <w:t xml:space="preserve"> в доступной и интересной форме у детей развиваются  общие речевые навыки</w:t>
      </w:r>
      <w:r w:rsidR="00660570" w:rsidRPr="005E3DD9">
        <w:rPr>
          <w:sz w:val="28"/>
          <w:szCs w:val="28"/>
        </w:rPr>
        <w:t>:</w:t>
      </w:r>
      <w:r w:rsidR="00B841B2" w:rsidRPr="005E3DD9">
        <w:rPr>
          <w:sz w:val="28"/>
          <w:szCs w:val="28"/>
        </w:rPr>
        <w:t>  такие, как дыхание, темп и ритм речи, её выразительность, а в ходе музыкально – дидактических игр отрабатываются артикуляционные, мимические и голосовые упражнения. Знания усваиваются детьми быстрее, так как их подача сопровождается разнообразными движениями под музыку, что позволяет активизировать одновременно все виды памяти (слуховую, двигательную и зрительную).</w:t>
      </w:r>
      <w:r w:rsidR="00B841B2" w:rsidRPr="005E3DD9">
        <w:rPr>
          <w:sz w:val="28"/>
          <w:szCs w:val="28"/>
          <w:shd w:val="clear" w:color="auto" w:fill="F7F7F6"/>
        </w:rPr>
        <w:t xml:space="preserve"> </w:t>
      </w:r>
    </w:p>
    <w:p w:rsidR="00660570" w:rsidRPr="005E3DD9" w:rsidRDefault="00660570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5E3DD9">
        <w:rPr>
          <w:sz w:val="28"/>
          <w:szCs w:val="28"/>
        </w:rPr>
        <w:t>Логоритмика</w:t>
      </w:r>
      <w:proofErr w:type="spellEnd"/>
      <w:r w:rsidR="00AC0530" w:rsidRPr="005E3DD9">
        <w:rPr>
          <w:sz w:val="28"/>
          <w:szCs w:val="28"/>
        </w:rPr>
        <w:t xml:space="preserve"> самым тесным об</w:t>
      </w:r>
      <w:r w:rsidR="00514CC4" w:rsidRPr="005E3DD9">
        <w:rPr>
          <w:sz w:val="28"/>
          <w:szCs w:val="28"/>
        </w:rPr>
        <w:t xml:space="preserve">разом связана и с </w:t>
      </w:r>
      <w:proofErr w:type="spellStart"/>
      <w:r w:rsidR="00514CC4" w:rsidRPr="005E3DD9">
        <w:rPr>
          <w:sz w:val="28"/>
          <w:szCs w:val="28"/>
        </w:rPr>
        <w:t>игротерапией</w:t>
      </w:r>
      <w:proofErr w:type="spellEnd"/>
      <w:r w:rsidR="00514CC4" w:rsidRPr="005E3DD9">
        <w:rPr>
          <w:sz w:val="28"/>
          <w:szCs w:val="28"/>
        </w:rPr>
        <w:t xml:space="preserve"> </w:t>
      </w:r>
      <w:r w:rsidR="00AC0530" w:rsidRPr="005E3DD9">
        <w:rPr>
          <w:sz w:val="28"/>
          <w:szCs w:val="28"/>
        </w:rPr>
        <w:t xml:space="preserve">и с </w:t>
      </w:r>
      <w:proofErr w:type="spellStart"/>
      <w:r w:rsidR="00AC0530" w:rsidRPr="005E3DD9">
        <w:rPr>
          <w:sz w:val="28"/>
          <w:szCs w:val="28"/>
        </w:rPr>
        <w:t>психогимнастикой</w:t>
      </w:r>
      <w:proofErr w:type="spellEnd"/>
      <w:r w:rsidR="00AC0530" w:rsidRPr="005E3DD9">
        <w:rPr>
          <w:sz w:val="28"/>
          <w:szCs w:val="28"/>
        </w:rPr>
        <w:t xml:space="preserve">, и с методикой музыкального воспитания в целом. «Главная задача </w:t>
      </w:r>
      <w:proofErr w:type="spellStart"/>
      <w:r w:rsidR="00AC0530" w:rsidRPr="005E3DD9">
        <w:rPr>
          <w:sz w:val="28"/>
          <w:szCs w:val="28"/>
        </w:rPr>
        <w:t>логоритмики</w:t>
      </w:r>
      <w:proofErr w:type="spellEnd"/>
      <w:r w:rsidR="00AC0530" w:rsidRPr="005E3DD9">
        <w:rPr>
          <w:sz w:val="28"/>
          <w:szCs w:val="28"/>
        </w:rPr>
        <w:t xml:space="preserve"> – воспитание и развитие чувства ритма через движение путем развития слухового внимания и улучшения речи путем воспитания ритма речи»</w:t>
      </w:r>
      <w:r w:rsidR="00CE1DC9" w:rsidRPr="005E3DD9">
        <w:rPr>
          <w:sz w:val="28"/>
          <w:szCs w:val="28"/>
        </w:rPr>
        <w:t xml:space="preserve">. </w:t>
      </w:r>
    </w:p>
    <w:p w:rsidR="00660570" w:rsidRPr="005E3DD9" w:rsidRDefault="00993790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D6290" w:rsidRPr="005E3DD9">
        <w:rPr>
          <w:sz w:val="28"/>
          <w:szCs w:val="28"/>
        </w:rPr>
        <w:t xml:space="preserve"> </w:t>
      </w:r>
      <w:r w:rsidR="00CE1DC9" w:rsidRPr="005E3DD9">
        <w:rPr>
          <w:sz w:val="28"/>
          <w:szCs w:val="28"/>
        </w:rPr>
        <w:t xml:space="preserve">Дети должны чувствовать, что движение и музыка в упражнении, игре, танце или слово, музыка и движение в хороводе, игре, танце с пением органически связаны. </w:t>
      </w:r>
    </w:p>
    <w:p w:rsidR="00087937" w:rsidRPr="005E3DD9" w:rsidRDefault="00993790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E1DC9" w:rsidRPr="005E3DD9">
        <w:rPr>
          <w:sz w:val="28"/>
          <w:szCs w:val="28"/>
        </w:rPr>
        <w:t>Все виды </w:t>
      </w:r>
      <w:proofErr w:type="spellStart"/>
      <w:r w:rsidR="00CE1DC9" w:rsidRPr="005E3DD9">
        <w:rPr>
          <w:rStyle w:val="a4"/>
          <w:i w:val="0"/>
          <w:sz w:val="28"/>
          <w:szCs w:val="28"/>
        </w:rPr>
        <w:t>логоритмических</w:t>
      </w:r>
      <w:proofErr w:type="spellEnd"/>
      <w:r w:rsidR="00CE1DC9" w:rsidRPr="005E3DD9">
        <w:rPr>
          <w:sz w:val="28"/>
          <w:szCs w:val="28"/>
        </w:rPr>
        <w:t> игр и упражнений  предлагают детям в сочетании с какой - либо ритмической основой: под музыку, под счет или словесное, чаще стихотворное сопровождение.</w:t>
      </w:r>
      <w:r w:rsidR="009D6290" w:rsidRPr="005E3DD9">
        <w:rPr>
          <w:sz w:val="28"/>
          <w:szCs w:val="28"/>
        </w:rPr>
        <w:t xml:space="preserve">  </w:t>
      </w:r>
    </w:p>
    <w:p w:rsidR="00087937" w:rsidRPr="005E3DD9" w:rsidRDefault="00EF336E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lastRenderedPageBreak/>
        <w:t xml:space="preserve">   </w:t>
      </w:r>
      <w:r w:rsidR="00993790">
        <w:rPr>
          <w:sz w:val="28"/>
          <w:szCs w:val="28"/>
        </w:rPr>
        <w:t xml:space="preserve">  </w:t>
      </w:r>
      <w:r w:rsidRPr="005E3DD9">
        <w:rPr>
          <w:sz w:val="28"/>
          <w:szCs w:val="28"/>
        </w:rPr>
        <w:t xml:space="preserve">  </w:t>
      </w:r>
      <w:proofErr w:type="spellStart"/>
      <w:r w:rsidR="00087937" w:rsidRPr="005E3DD9">
        <w:rPr>
          <w:sz w:val="28"/>
          <w:szCs w:val="28"/>
        </w:rPr>
        <w:t>Логоритмические</w:t>
      </w:r>
      <w:proofErr w:type="spellEnd"/>
      <w:r w:rsidR="00087937" w:rsidRPr="005E3DD9">
        <w:rPr>
          <w:sz w:val="28"/>
          <w:szCs w:val="28"/>
        </w:rPr>
        <w:t xml:space="preserve"> упражнения способствуют развитию всех компонентов речи, слуховых функций, речевой функциональной системы, двигательной сферы, ручной и артикуляционной моторики, памяти, внимания, познавательных процессов, творческих способностей  детей, воспитывают нравственно - эстетические и этические чувства.</w:t>
      </w:r>
    </w:p>
    <w:p w:rsidR="00B841B2" w:rsidRPr="005E3DD9" w:rsidRDefault="00993790" w:rsidP="006F77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B841B2" w:rsidRPr="005E3DD9">
        <w:rPr>
          <w:rFonts w:ascii="Times New Roman" w:hAnsi="Times New Roman" w:cs="Times New Roman"/>
          <w:sz w:val="28"/>
          <w:szCs w:val="28"/>
        </w:rPr>
        <w:t>Логоритмическая</w:t>
      </w:r>
      <w:proofErr w:type="spellEnd"/>
      <w:r w:rsidR="00B841B2" w:rsidRPr="005E3DD9">
        <w:rPr>
          <w:rFonts w:ascii="Times New Roman" w:hAnsi="Times New Roman" w:cs="Times New Roman"/>
          <w:sz w:val="28"/>
          <w:szCs w:val="28"/>
        </w:rPr>
        <w:t xml:space="preserve"> работа строится по двум основным направлениям. Первое предусматривает развитие неречевых процессов: совершенствование общей моторики, координации движений, ориентации в пространстве; регуляция мышечного тонуса; развитие чувства музыкального темпа и ритма, певческих способностей; активизация всех видов памяти. </w:t>
      </w:r>
      <w:r w:rsidR="00B841B2" w:rsidRPr="005E3DD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841B2" w:rsidRPr="005E3DD9">
        <w:rPr>
          <w:rFonts w:ascii="Times New Roman" w:hAnsi="Times New Roman" w:cs="Times New Roman"/>
          <w:sz w:val="28"/>
          <w:szCs w:val="28"/>
        </w:rPr>
        <w:t xml:space="preserve">Второе направление </w:t>
      </w:r>
      <w:proofErr w:type="spellStart"/>
      <w:r w:rsidR="00B841B2" w:rsidRPr="005E3DD9">
        <w:rPr>
          <w:rFonts w:ascii="Times New Roman" w:hAnsi="Times New Roman" w:cs="Times New Roman"/>
          <w:sz w:val="28"/>
          <w:szCs w:val="28"/>
        </w:rPr>
        <w:t>логоритмической</w:t>
      </w:r>
      <w:proofErr w:type="spellEnd"/>
      <w:r w:rsidR="00B841B2" w:rsidRPr="005E3DD9">
        <w:rPr>
          <w:rFonts w:ascii="Times New Roman" w:hAnsi="Times New Roman" w:cs="Times New Roman"/>
          <w:sz w:val="28"/>
          <w:szCs w:val="28"/>
        </w:rPr>
        <w:t>  работы - развитие речи детей и корректирование  их  речевых нарушений. Эта  работа включает в себя развитие дыхания, голоса; выработку умеренного темпа речи и её интонационной выразительности; развитие артикуляционной и мимической моторики; координации речи с движением; воспитание правильного звукопроизношения и формирование фонематического слуха.</w:t>
      </w:r>
    </w:p>
    <w:p w:rsidR="002248BF" w:rsidRPr="005E3DD9" w:rsidRDefault="00993790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Зная особенности    детей,    можно    выбрать    подходящие    упражнения, соответствующие их возрасту и развитию.</w:t>
      </w:r>
      <w:r w:rsidR="002248BF" w:rsidRPr="005E3DD9">
        <w:rPr>
          <w:rFonts w:ascii="Times New Roman" w:hAnsi="Times New Roman" w:cs="Times New Roman"/>
          <w:sz w:val="28"/>
          <w:szCs w:val="28"/>
        </w:rPr>
        <w:t xml:space="preserve"> </w:t>
      </w:r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</w:t>
      </w:r>
      <w:proofErr w:type="spellStart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логоритмическим</w:t>
      </w:r>
      <w:proofErr w:type="spellEnd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занятиям  дети  научатся  активно  двигаться,  говорить, быстрее будет развиваться их общая и мелкая моторика.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Логопедическая ритмика научит: 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ходьбе ориентироваться в пространстве. 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Делать полезные упражнения для дыхания, голоса, артикуляции. 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Акцентировать внимание на ритме музыки. 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7"/>
      </w: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Слушать интонацию и повторять за взрослым. </w:t>
      </w:r>
    </w:p>
    <w:p w:rsidR="002248BF" w:rsidRPr="005E3DD9" w:rsidRDefault="002248BF" w:rsidP="006F77C5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48BF" w:rsidRPr="005E3DD9" w:rsidRDefault="00993790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248BF" w:rsidRPr="005E3DD9">
        <w:rPr>
          <w:rFonts w:ascii="Times New Roman" w:hAnsi="Times New Roman" w:cs="Times New Roman"/>
          <w:sz w:val="28"/>
          <w:szCs w:val="28"/>
        </w:rPr>
        <w:t xml:space="preserve">Материал, используемый на </w:t>
      </w:r>
      <w:proofErr w:type="spellStart"/>
      <w:r w:rsidR="002248BF" w:rsidRPr="005E3DD9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2248BF" w:rsidRPr="005E3DD9">
        <w:rPr>
          <w:rFonts w:ascii="Times New Roman" w:hAnsi="Times New Roman" w:cs="Times New Roman"/>
          <w:sz w:val="28"/>
          <w:szCs w:val="28"/>
        </w:rPr>
        <w:t xml:space="preserve"> занятиях:</w:t>
      </w:r>
    </w:p>
    <w:p w:rsidR="002248BF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логопедическую гимнастику – комплекс упражнений для укрепления мышц органов артикуляционного аппарата;</w:t>
      </w:r>
    </w:p>
    <w:p w:rsidR="002248BF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пальчиковую гимнастику для развития мелкой моторики пальцев рук;</w:t>
      </w:r>
    </w:p>
    <w:p w:rsidR="002248BF" w:rsidRPr="005E3DD9" w:rsidRDefault="002248BF" w:rsidP="006F77C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 xml:space="preserve">- упражнения на развитие общей моторики; </w:t>
      </w:r>
      <w:r w:rsidR="005E3DD9">
        <w:rPr>
          <w:sz w:val="28"/>
          <w:szCs w:val="28"/>
        </w:rPr>
        <w:t>можно использовать</w:t>
      </w:r>
      <w:r w:rsidRPr="005E3DD9">
        <w:rPr>
          <w:sz w:val="28"/>
          <w:szCs w:val="28"/>
        </w:rPr>
        <w:t xml:space="preserve"> </w:t>
      </w:r>
      <w:proofErr w:type="spellStart"/>
      <w:r w:rsidRPr="005E3DD9">
        <w:rPr>
          <w:sz w:val="28"/>
          <w:szCs w:val="28"/>
        </w:rPr>
        <w:t>логоритмические</w:t>
      </w:r>
      <w:proofErr w:type="spellEnd"/>
      <w:r w:rsidRPr="005E3DD9">
        <w:rPr>
          <w:sz w:val="28"/>
          <w:szCs w:val="28"/>
        </w:rPr>
        <w:t xml:space="preserve"> игры на основе фольклорного материала. </w:t>
      </w:r>
      <w:r w:rsidR="000C1962" w:rsidRPr="005E3DD9">
        <w:rPr>
          <w:sz w:val="28"/>
          <w:szCs w:val="28"/>
        </w:rPr>
        <w:t>Ценность детского фольклора заключается в том, что с его помощью легко устанавливается эмоциональный контакт с детьми, эмоциональное общение.</w:t>
      </w:r>
    </w:p>
    <w:p w:rsidR="006F77C5" w:rsidRDefault="002248BF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DD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E3DD9">
        <w:rPr>
          <w:rFonts w:ascii="Times New Roman" w:hAnsi="Times New Roman" w:cs="Times New Roman"/>
          <w:sz w:val="28"/>
          <w:szCs w:val="28"/>
        </w:rPr>
        <w:t>вокально</w:t>
      </w:r>
      <w:proofErr w:type="spellEnd"/>
      <w:r w:rsidRPr="005E3DD9">
        <w:rPr>
          <w:rFonts w:ascii="Times New Roman" w:hAnsi="Times New Roman" w:cs="Times New Roman"/>
          <w:sz w:val="28"/>
          <w:szCs w:val="28"/>
        </w:rPr>
        <w:t>–артикуляционные упражнения для разв</w:t>
      </w:r>
      <w:r w:rsidR="00993790">
        <w:rPr>
          <w:rFonts w:ascii="Times New Roman" w:hAnsi="Times New Roman" w:cs="Times New Roman"/>
          <w:sz w:val="28"/>
          <w:szCs w:val="28"/>
        </w:rPr>
        <w:t>ития певческих данных и дыхания (</w:t>
      </w:r>
      <w:proofErr w:type="spellStart"/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пропевание</w:t>
      </w:r>
      <w:proofErr w:type="spellEnd"/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гласных звуков, так как именно они формируют </w:t>
      </w:r>
      <w:r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четкую, разборчивую речь. Длительное  произношение  в  строгой  </w:t>
      </w:r>
      <w:r w:rsidRPr="006F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последовательности  на  выдохе: </w:t>
      </w:r>
      <w:proofErr w:type="spellStart"/>
      <w:r w:rsidRPr="006F77C5">
        <w:rPr>
          <w:rFonts w:ascii="Times New Roman" w:eastAsia="Times New Roman" w:hAnsi="Times New Roman" w:cs="Times New Roman"/>
          <w:sz w:val="28"/>
          <w:szCs w:val="28"/>
          <w:lang w:eastAsia="ru-RU"/>
        </w:rPr>
        <w:t>иииии-ааааа-ооооо-ууууу</w:t>
      </w:r>
      <w:proofErr w:type="spellEnd"/>
      <w:r w:rsidR="00993790" w:rsidRPr="006F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E3DD9" w:rsidRPr="006F77C5" w:rsidRDefault="006F77C5" w:rsidP="006F77C5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93790" w:rsidRPr="006F77C5">
        <w:rPr>
          <w:rFonts w:ascii="Times New Roman" w:hAnsi="Times New Roman" w:cs="Times New Roman"/>
          <w:color w:val="000000"/>
          <w:sz w:val="28"/>
          <w:szCs w:val="28"/>
        </w:rPr>
        <w:t>Педагог дает ребенку понюхать ароматный цветок и предлагает повторить</w:t>
      </w:r>
      <w:r w:rsidR="00993790" w:rsidRPr="006F7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790" w:rsidRPr="006F77C5">
        <w:rPr>
          <w:rFonts w:ascii="Times New Roman" w:hAnsi="Times New Roman" w:cs="Times New Roman"/>
          <w:color w:val="000000"/>
          <w:sz w:val="28"/>
          <w:szCs w:val="28"/>
        </w:rPr>
        <w:t xml:space="preserve">на одном выдохе нарастающую по количеству слов фразу: </w:t>
      </w:r>
    </w:p>
    <w:p w:rsidR="00993790" w:rsidRPr="006F77C5" w:rsidRDefault="00993790" w:rsidP="006F77C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F77C5">
        <w:rPr>
          <w:rFonts w:ascii="Times New Roman" w:hAnsi="Times New Roman" w:cs="Times New Roman"/>
          <w:color w:val="000000"/>
          <w:sz w:val="28"/>
          <w:szCs w:val="28"/>
        </w:rPr>
        <w:t>  Ах!</w:t>
      </w:r>
      <w:r w:rsidRPr="006F77C5">
        <w:rPr>
          <w:rFonts w:ascii="Times New Roman" w:hAnsi="Times New Roman" w:cs="Times New Roman"/>
          <w:color w:val="000000"/>
          <w:sz w:val="28"/>
          <w:szCs w:val="28"/>
        </w:rPr>
        <w:br/>
        <w:t> Ах, пахнет!</w:t>
      </w:r>
    </w:p>
    <w:p w:rsidR="00993790" w:rsidRPr="006F77C5" w:rsidRDefault="00993790" w:rsidP="006F77C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F77C5">
        <w:rPr>
          <w:rFonts w:ascii="Times New Roman" w:hAnsi="Times New Roman" w:cs="Times New Roman"/>
          <w:color w:val="000000"/>
          <w:sz w:val="28"/>
          <w:szCs w:val="28"/>
        </w:rPr>
        <w:t xml:space="preserve"> Ах, как пахнет!</w:t>
      </w:r>
    </w:p>
    <w:p w:rsidR="00993790" w:rsidRPr="006F77C5" w:rsidRDefault="00993790" w:rsidP="006F77C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F77C5">
        <w:rPr>
          <w:rFonts w:ascii="Times New Roman" w:hAnsi="Times New Roman" w:cs="Times New Roman"/>
          <w:color w:val="000000"/>
          <w:sz w:val="28"/>
          <w:szCs w:val="28"/>
        </w:rPr>
        <w:t>Ах, как приятно пахнет!</w:t>
      </w:r>
    </w:p>
    <w:p w:rsidR="00993790" w:rsidRPr="006F77C5" w:rsidRDefault="00993790" w:rsidP="006F77C5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77C5">
        <w:rPr>
          <w:rFonts w:ascii="Times New Roman" w:hAnsi="Times New Roman" w:cs="Times New Roman"/>
          <w:color w:val="000000"/>
          <w:sz w:val="28"/>
          <w:szCs w:val="28"/>
        </w:rPr>
        <w:t xml:space="preserve"> Ах, как цветок приятно пахнет! </w:t>
      </w:r>
    </w:p>
    <w:p w:rsidR="002248BF" w:rsidRPr="006F77C5" w:rsidRDefault="005E3DD9" w:rsidP="006F77C5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7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6F77C5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чистоговорки</w:t>
      </w:r>
      <w:proofErr w:type="spellEnd"/>
      <w:r w:rsidRPr="006F7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автоматизации дифференциации звуков;</w:t>
      </w:r>
    </w:p>
    <w:p w:rsidR="00AF66AC" w:rsidRPr="006F77C5" w:rsidRDefault="00AF66AC" w:rsidP="006F77C5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77C5">
        <w:rPr>
          <w:rFonts w:ascii="Times New Roman" w:hAnsi="Times New Roman" w:cs="Times New Roman"/>
          <w:sz w:val="28"/>
          <w:szCs w:val="28"/>
          <w:shd w:val="clear" w:color="auto" w:fill="FFFFFF"/>
        </w:rPr>
        <w:t>- упражнения для развития голоса</w:t>
      </w:r>
    </w:p>
    <w:p w:rsidR="00AF66AC" w:rsidRPr="00AF66AC" w:rsidRDefault="00AF66AC" w:rsidP="006F77C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F77C5">
        <w:rPr>
          <w:rFonts w:ascii="Times New Roman" w:hAnsi="Times New Roman" w:cs="Times New Roman"/>
          <w:color w:val="000000"/>
          <w:sz w:val="28"/>
          <w:szCs w:val="28"/>
        </w:rPr>
        <w:t>  Изменяя силу голоса, ребенок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t xml:space="preserve"> читает стихотворение: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 Была     (произносится голосом обычной силы)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 тишина,  тишина, тишина.   (произносится тихим голосом)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 Вдруг    (сила голоса начинает постепенно нарастать)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 грохотом   (громче)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 грома    (еще громче)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 сменилась она.      (громко)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 И вот уже дождик    (произносится голосом обычной силы)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  тихонько       (произносится очень тихо)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 Ты слышишь?    (произносится тихим голосом)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 Закапал, закапал,    (произносится голосом обычной силы)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 Закапал по крыше…</w:t>
      </w:r>
    </w:p>
    <w:p w:rsidR="00AF66AC" w:rsidRPr="00AF66AC" w:rsidRDefault="00AF66AC" w:rsidP="006F77C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F66AC">
        <w:rPr>
          <w:rFonts w:ascii="Times New Roman" w:hAnsi="Times New Roman" w:cs="Times New Roman"/>
          <w:color w:val="000000"/>
          <w:sz w:val="28"/>
          <w:szCs w:val="28"/>
        </w:rPr>
        <w:t>- развитие ритма речи (научить детей делать акцент (ударение) на определенном слове во фразе:</w:t>
      </w:r>
    </w:p>
    <w:p w:rsidR="00AF66AC" w:rsidRPr="00AF66AC" w:rsidRDefault="00AF66AC" w:rsidP="006F77C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6AC">
        <w:rPr>
          <w:rFonts w:ascii="Times New Roman" w:hAnsi="Times New Roman" w:cs="Times New Roman"/>
          <w:color w:val="000000"/>
          <w:sz w:val="28"/>
          <w:szCs w:val="28"/>
        </w:rPr>
        <w:t>Детям демонстрируются карточки с цифрами по количеству слов во фразе.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Педагог объясняет детям, что сейчас они будут учиться произносить одну и ту же фразу по-разному. Вот эта фраза из четырех слов: «Мы учимся говорить красиво».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 Каждое слово фразы соответствует цифре на карточке. Если на карточке выделена цифра «1», то и голосом надо выделить первое слово во фразе: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«МЫ учимся говорить красиво». Это означает, что именно мы, а не кто-то другой учится говорить красиво.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 Если ярко написана цифра – «2», то голосом выделяется второе слово «учимся». Вот как в этом случае будет звучать наша фраза: « Мы УЧИМСЯ говорить красиво».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  Если на карточке ярко написана цифра «3» - это означает, что интонационно надо выделить третье слово «говорить». 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То есть сказать: «Мы учимся ГОВОРИТЬ красиво». Благодаря этому станет 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lastRenderedPageBreak/>
        <w:t>ясно, что мы учимся именно говорить красиво, а не петь и не танцевать.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  И, наконец, в случае, когда на карточке выделена цифра «4» - фразу надо произнести с ударением на четвертом слове. </w:t>
      </w:r>
      <w:r w:rsidRPr="00AF66AC">
        <w:rPr>
          <w:rFonts w:ascii="Times New Roman" w:hAnsi="Times New Roman" w:cs="Times New Roman"/>
          <w:color w:val="000000"/>
          <w:sz w:val="28"/>
          <w:szCs w:val="28"/>
        </w:rPr>
        <w:br/>
        <w:t>«Мы учимся говорить КРАСИВО». Так удастся подчеркнуть, что мы учимся говорить не громко и не тихо, а именно красиво.</w:t>
      </w:r>
    </w:p>
    <w:p w:rsidR="002248BF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песни, стихи, сопровождаемые движениями рук, для развития плавности и выразительности речи, речевого слуха и речевой памяти;</w:t>
      </w:r>
    </w:p>
    <w:p w:rsidR="002248BF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музыкальные игры, способствующие развитию речи, внимания, умению ориентироваться в пространстве;</w:t>
      </w:r>
    </w:p>
    <w:p w:rsidR="002248BF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упражнения для мимических мышц, развития эмоциональной сферы, воображения и образного мышления;</w:t>
      </w:r>
    </w:p>
    <w:p w:rsidR="000C1962" w:rsidRPr="005E3DD9" w:rsidRDefault="002248BF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упражнения на релаксацию для снятия эмоционального и физического напряжения.</w:t>
      </w:r>
    </w:p>
    <w:p w:rsidR="00993790" w:rsidRPr="00993790" w:rsidRDefault="000C1962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93790">
        <w:rPr>
          <w:sz w:val="28"/>
          <w:szCs w:val="28"/>
        </w:rPr>
        <w:t>-</w:t>
      </w:r>
      <w:r w:rsidR="00B841B2" w:rsidRPr="00993790">
        <w:rPr>
          <w:sz w:val="28"/>
          <w:szCs w:val="28"/>
        </w:rPr>
        <w:t xml:space="preserve"> </w:t>
      </w:r>
      <w:r w:rsidR="00993790" w:rsidRPr="00993790">
        <w:rPr>
          <w:sz w:val="28"/>
          <w:szCs w:val="28"/>
        </w:rPr>
        <w:t xml:space="preserve">подвижные игры - </w:t>
      </w:r>
      <w:r w:rsidR="00993790" w:rsidRPr="00993790">
        <w:rPr>
          <w:color w:val="000000"/>
          <w:sz w:val="28"/>
          <w:szCs w:val="28"/>
        </w:rPr>
        <w:t xml:space="preserve">развивают у детей эмоционально-волевые качества, обучают самым разнообразным видам движения – ходьбе, бегу, поскокам, прыжкам, учат ориентироваться в пространстве. Весь словесный материал – песенки, </w:t>
      </w:r>
      <w:proofErr w:type="spellStart"/>
      <w:r w:rsidR="00993790" w:rsidRPr="00993790">
        <w:rPr>
          <w:color w:val="000000"/>
          <w:sz w:val="28"/>
          <w:szCs w:val="28"/>
        </w:rPr>
        <w:t>потешки</w:t>
      </w:r>
      <w:proofErr w:type="spellEnd"/>
      <w:r w:rsidR="00993790" w:rsidRPr="00993790">
        <w:rPr>
          <w:color w:val="000000"/>
          <w:sz w:val="28"/>
          <w:szCs w:val="28"/>
        </w:rPr>
        <w:t xml:space="preserve">, </w:t>
      </w:r>
      <w:proofErr w:type="spellStart"/>
      <w:r w:rsidR="00993790" w:rsidRPr="00993790">
        <w:rPr>
          <w:color w:val="000000"/>
          <w:sz w:val="28"/>
          <w:szCs w:val="28"/>
        </w:rPr>
        <w:t>пропеваемые</w:t>
      </w:r>
      <w:proofErr w:type="spellEnd"/>
      <w:r w:rsidR="00993790" w:rsidRPr="00993790">
        <w:rPr>
          <w:color w:val="000000"/>
          <w:sz w:val="28"/>
          <w:szCs w:val="28"/>
        </w:rPr>
        <w:t xml:space="preserve"> или проговариваемые детьми во время подвижных игр, служит еще одной важной </w:t>
      </w:r>
      <w:r w:rsidR="00993790" w:rsidRPr="00993790">
        <w:rPr>
          <w:color w:val="000000"/>
          <w:sz w:val="28"/>
          <w:szCs w:val="28"/>
        </w:rPr>
        <w:br/>
        <w:t xml:space="preserve">цели – закреплению в речи дошкольников различных групп звуков. </w:t>
      </w:r>
    </w:p>
    <w:p w:rsidR="000C1962" w:rsidRPr="005E3DD9" w:rsidRDefault="00993790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="00B841B2" w:rsidRPr="005E3DD9">
        <w:rPr>
          <w:sz w:val="28"/>
          <w:szCs w:val="28"/>
        </w:rPr>
        <w:t xml:space="preserve">игры со словом, игры с пением, музыкально- дидактические игры и упражнения для формирования основных движений, ориентировки в пространстве и т.д. </w:t>
      </w:r>
    </w:p>
    <w:p w:rsidR="00B841B2" w:rsidRPr="005E3DD9" w:rsidRDefault="000C1962" w:rsidP="006F77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E3DD9">
        <w:rPr>
          <w:sz w:val="28"/>
          <w:szCs w:val="28"/>
        </w:rPr>
        <w:t>- у</w:t>
      </w:r>
      <w:r w:rsidR="00B841B2" w:rsidRPr="005E3DD9">
        <w:rPr>
          <w:sz w:val="28"/>
          <w:szCs w:val="28"/>
        </w:rPr>
        <w:t xml:space="preserve">пражнения в танцевальных движениях: </w:t>
      </w:r>
      <w:proofErr w:type="spellStart"/>
      <w:r w:rsidR="00B841B2" w:rsidRPr="005E3DD9">
        <w:rPr>
          <w:sz w:val="28"/>
          <w:szCs w:val="28"/>
        </w:rPr>
        <w:t>игры-потешки</w:t>
      </w:r>
      <w:proofErr w:type="spellEnd"/>
      <w:r w:rsidR="00B841B2" w:rsidRPr="005E3DD9">
        <w:rPr>
          <w:sz w:val="28"/>
          <w:szCs w:val="28"/>
        </w:rPr>
        <w:t xml:space="preserve"> («Радуга- дуга», «Андрей-воробей»), музыкальных упражнениях, играх («Зеркало», «Затейник»)</w:t>
      </w:r>
    </w:p>
    <w:p w:rsidR="00B841B2" w:rsidRPr="005E3DD9" w:rsidRDefault="00B841B2" w:rsidP="006F77C5">
      <w:pPr>
        <w:pStyle w:val="a3"/>
        <w:spacing w:before="0" w:beforeAutospacing="0" w:after="150" w:afterAutospacing="0" w:line="276" w:lineRule="auto"/>
        <w:ind w:right="150"/>
        <w:jc w:val="both"/>
        <w:rPr>
          <w:sz w:val="28"/>
          <w:szCs w:val="28"/>
        </w:rPr>
      </w:pPr>
      <w:r w:rsidRPr="005E3DD9">
        <w:rPr>
          <w:sz w:val="28"/>
          <w:szCs w:val="28"/>
        </w:rPr>
        <w:t xml:space="preserve">Упражнения, воспитывающие музыкально-ритмическое чувство: Е.Тиличеевой «Бегаем». Дидактические игры, танцы: «Передача платочка», «Мелодия», «Забавный случай» </w:t>
      </w:r>
      <w:proofErr w:type="spellStart"/>
      <w:r w:rsidRPr="005E3DD9">
        <w:rPr>
          <w:sz w:val="28"/>
          <w:szCs w:val="28"/>
        </w:rPr>
        <w:t>Д.Кабалевского</w:t>
      </w:r>
      <w:proofErr w:type="spellEnd"/>
      <w:r w:rsidRPr="005E3DD9">
        <w:rPr>
          <w:sz w:val="28"/>
          <w:szCs w:val="28"/>
        </w:rPr>
        <w:t xml:space="preserve">, «Повтори дружок за мной», игра «Мышеловка» </w:t>
      </w:r>
      <w:proofErr w:type="spellStart"/>
      <w:r w:rsidRPr="005E3DD9">
        <w:rPr>
          <w:sz w:val="28"/>
          <w:szCs w:val="28"/>
        </w:rPr>
        <w:t>у.н.м</w:t>
      </w:r>
      <w:proofErr w:type="spellEnd"/>
      <w:r w:rsidRPr="005E3DD9">
        <w:rPr>
          <w:sz w:val="28"/>
          <w:szCs w:val="28"/>
        </w:rPr>
        <w:t>.</w:t>
      </w:r>
    </w:p>
    <w:p w:rsidR="00B841B2" w:rsidRPr="005E3DD9" w:rsidRDefault="00993790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по </w:t>
      </w:r>
      <w:proofErr w:type="spellStart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логоритмике</w:t>
      </w:r>
      <w:proofErr w:type="spellEnd"/>
      <w:r w:rsidR="002248BF" w:rsidRPr="005E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важны для каждого ребѐнка. Это весело и интересно.</w:t>
      </w:r>
    </w:p>
    <w:p w:rsidR="00B841B2" w:rsidRPr="005E3DD9" w:rsidRDefault="00B841B2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135" w:rsidRPr="005E3DD9" w:rsidRDefault="00CE1135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135" w:rsidRPr="005E3DD9" w:rsidRDefault="00CE1135" w:rsidP="006F77C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D6A" w:rsidRPr="005E3DD9" w:rsidRDefault="006E4D6A" w:rsidP="006F77C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D6A" w:rsidRPr="005E3DD9" w:rsidRDefault="006E4D6A" w:rsidP="005E3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104" w:rsidRPr="005E3DD9" w:rsidRDefault="00126104" w:rsidP="005E3D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104" w:rsidRPr="005E3DD9" w:rsidRDefault="00126104" w:rsidP="005E3DD9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sectPr w:rsidR="00126104" w:rsidRPr="005E3DD9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87937"/>
    <w:rsid w:val="0000050C"/>
    <w:rsid w:val="00000747"/>
    <w:rsid w:val="000011E2"/>
    <w:rsid w:val="00001411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2FE1"/>
    <w:rsid w:val="000132A9"/>
    <w:rsid w:val="000132C3"/>
    <w:rsid w:val="00013306"/>
    <w:rsid w:val="00013470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57B"/>
    <w:rsid w:val="00016C1E"/>
    <w:rsid w:val="00016D34"/>
    <w:rsid w:val="000172A6"/>
    <w:rsid w:val="000172EB"/>
    <w:rsid w:val="00017B6D"/>
    <w:rsid w:val="00017BB4"/>
    <w:rsid w:val="00017E2F"/>
    <w:rsid w:val="00017F00"/>
    <w:rsid w:val="000201E5"/>
    <w:rsid w:val="0002026C"/>
    <w:rsid w:val="0002082B"/>
    <w:rsid w:val="000209FA"/>
    <w:rsid w:val="00020BC2"/>
    <w:rsid w:val="00020F92"/>
    <w:rsid w:val="000210AD"/>
    <w:rsid w:val="000211E9"/>
    <w:rsid w:val="00021EC4"/>
    <w:rsid w:val="00022FD0"/>
    <w:rsid w:val="00022FFF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A5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6EA8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DF6"/>
    <w:rsid w:val="00033F36"/>
    <w:rsid w:val="000343A3"/>
    <w:rsid w:val="00034D82"/>
    <w:rsid w:val="00034D94"/>
    <w:rsid w:val="00034E1B"/>
    <w:rsid w:val="0003526B"/>
    <w:rsid w:val="00035378"/>
    <w:rsid w:val="0003565D"/>
    <w:rsid w:val="000356A2"/>
    <w:rsid w:val="00035773"/>
    <w:rsid w:val="000358C6"/>
    <w:rsid w:val="00035A68"/>
    <w:rsid w:val="00035F85"/>
    <w:rsid w:val="0003602B"/>
    <w:rsid w:val="00036418"/>
    <w:rsid w:val="000365D8"/>
    <w:rsid w:val="00036808"/>
    <w:rsid w:val="00037B54"/>
    <w:rsid w:val="00040118"/>
    <w:rsid w:val="0004035A"/>
    <w:rsid w:val="000404E4"/>
    <w:rsid w:val="00041462"/>
    <w:rsid w:val="0004199F"/>
    <w:rsid w:val="00041CA0"/>
    <w:rsid w:val="00041FDB"/>
    <w:rsid w:val="00042823"/>
    <w:rsid w:val="00042BE0"/>
    <w:rsid w:val="0004363D"/>
    <w:rsid w:val="00043665"/>
    <w:rsid w:val="0004474C"/>
    <w:rsid w:val="00044874"/>
    <w:rsid w:val="0004557E"/>
    <w:rsid w:val="00045646"/>
    <w:rsid w:val="00045A29"/>
    <w:rsid w:val="0004611F"/>
    <w:rsid w:val="00046284"/>
    <w:rsid w:val="000469D1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0BC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C1C"/>
    <w:rsid w:val="00065E61"/>
    <w:rsid w:val="000662FC"/>
    <w:rsid w:val="0006686D"/>
    <w:rsid w:val="0006691D"/>
    <w:rsid w:val="00067830"/>
    <w:rsid w:val="00067A8B"/>
    <w:rsid w:val="00067AB3"/>
    <w:rsid w:val="00070933"/>
    <w:rsid w:val="00071003"/>
    <w:rsid w:val="0007164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3E14"/>
    <w:rsid w:val="000746AD"/>
    <w:rsid w:val="00074A0A"/>
    <w:rsid w:val="00074EA1"/>
    <w:rsid w:val="00074F02"/>
    <w:rsid w:val="000750BE"/>
    <w:rsid w:val="000754D4"/>
    <w:rsid w:val="00075770"/>
    <w:rsid w:val="00075AC5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92C"/>
    <w:rsid w:val="00084B23"/>
    <w:rsid w:val="00084B7D"/>
    <w:rsid w:val="00084F17"/>
    <w:rsid w:val="0008576D"/>
    <w:rsid w:val="0008587E"/>
    <w:rsid w:val="00085DDB"/>
    <w:rsid w:val="00086280"/>
    <w:rsid w:val="000866E8"/>
    <w:rsid w:val="000867AE"/>
    <w:rsid w:val="00086912"/>
    <w:rsid w:val="00086C62"/>
    <w:rsid w:val="00087396"/>
    <w:rsid w:val="0008761A"/>
    <w:rsid w:val="00087937"/>
    <w:rsid w:val="00087D9A"/>
    <w:rsid w:val="00091C58"/>
    <w:rsid w:val="00091F36"/>
    <w:rsid w:val="00092062"/>
    <w:rsid w:val="00092977"/>
    <w:rsid w:val="00092ADB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9668B"/>
    <w:rsid w:val="000A011D"/>
    <w:rsid w:val="000A056F"/>
    <w:rsid w:val="000A0C72"/>
    <w:rsid w:val="000A14BE"/>
    <w:rsid w:val="000A185E"/>
    <w:rsid w:val="000A1D71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565"/>
    <w:rsid w:val="000A36DD"/>
    <w:rsid w:val="000A3E8D"/>
    <w:rsid w:val="000A5244"/>
    <w:rsid w:val="000A555F"/>
    <w:rsid w:val="000A5CC9"/>
    <w:rsid w:val="000A5E5B"/>
    <w:rsid w:val="000A60DF"/>
    <w:rsid w:val="000A670F"/>
    <w:rsid w:val="000A6903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03A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1962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4BB"/>
    <w:rsid w:val="000C6F44"/>
    <w:rsid w:val="000C6FAE"/>
    <w:rsid w:val="000C70D0"/>
    <w:rsid w:val="000C7990"/>
    <w:rsid w:val="000D07A0"/>
    <w:rsid w:val="000D1097"/>
    <w:rsid w:val="000D1496"/>
    <w:rsid w:val="000D1AFC"/>
    <w:rsid w:val="000D1E88"/>
    <w:rsid w:val="000D2371"/>
    <w:rsid w:val="000D2A08"/>
    <w:rsid w:val="000D2F62"/>
    <w:rsid w:val="000D30C4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56D"/>
    <w:rsid w:val="000E1869"/>
    <w:rsid w:val="000E1E8C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0C67"/>
    <w:rsid w:val="000F1616"/>
    <w:rsid w:val="000F1F28"/>
    <w:rsid w:val="000F21A0"/>
    <w:rsid w:val="000F2227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CD"/>
    <w:rsid w:val="000F54E6"/>
    <w:rsid w:val="000F58B4"/>
    <w:rsid w:val="000F5C9D"/>
    <w:rsid w:val="000F61CE"/>
    <w:rsid w:val="000F674E"/>
    <w:rsid w:val="000F6C36"/>
    <w:rsid w:val="000F6CDF"/>
    <w:rsid w:val="000F6D3A"/>
    <w:rsid w:val="000F6FEB"/>
    <w:rsid w:val="000F77AC"/>
    <w:rsid w:val="000F7F44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57"/>
    <w:rsid w:val="00105DC4"/>
    <w:rsid w:val="00105E7B"/>
    <w:rsid w:val="001066B0"/>
    <w:rsid w:val="00107B66"/>
    <w:rsid w:val="001101A6"/>
    <w:rsid w:val="001102D2"/>
    <w:rsid w:val="00110539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77F"/>
    <w:rsid w:val="0011498E"/>
    <w:rsid w:val="001151F0"/>
    <w:rsid w:val="0011564B"/>
    <w:rsid w:val="00115DF9"/>
    <w:rsid w:val="00115EB5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4DD"/>
    <w:rsid w:val="00117B40"/>
    <w:rsid w:val="00117FFD"/>
    <w:rsid w:val="0012047D"/>
    <w:rsid w:val="001205FC"/>
    <w:rsid w:val="0012066E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63D"/>
    <w:rsid w:val="00125862"/>
    <w:rsid w:val="00126104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38CE"/>
    <w:rsid w:val="001348CB"/>
    <w:rsid w:val="00134D86"/>
    <w:rsid w:val="00136005"/>
    <w:rsid w:val="001360B0"/>
    <w:rsid w:val="001363F4"/>
    <w:rsid w:val="001368DF"/>
    <w:rsid w:val="0013693B"/>
    <w:rsid w:val="001370AF"/>
    <w:rsid w:val="001371A9"/>
    <w:rsid w:val="001372EB"/>
    <w:rsid w:val="00137393"/>
    <w:rsid w:val="00140111"/>
    <w:rsid w:val="0014044C"/>
    <w:rsid w:val="00141970"/>
    <w:rsid w:val="0014260F"/>
    <w:rsid w:val="001426FF"/>
    <w:rsid w:val="00142A13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656"/>
    <w:rsid w:val="001458CE"/>
    <w:rsid w:val="00145A92"/>
    <w:rsid w:val="00145FFD"/>
    <w:rsid w:val="0014629A"/>
    <w:rsid w:val="001463D9"/>
    <w:rsid w:val="0014647D"/>
    <w:rsid w:val="00146A71"/>
    <w:rsid w:val="00146C2B"/>
    <w:rsid w:val="00147199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338"/>
    <w:rsid w:val="001577F9"/>
    <w:rsid w:val="00157AD1"/>
    <w:rsid w:val="00157C1A"/>
    <w:rsid w:val="00157E8C"/>
    <w:rsid w:val="0016033D"/>
    <w:rsid w:val="0016065B"/>
    <w:rsid w:val="0016084F"/>
    <w:rsid w:val="00160C6A"/>
    <w:rsid w:val="00160C91"/>
    <w:rsid w:val="00160CB7"/>
    <w:rsid w:val="00160D4F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4DE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4AE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6EB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2980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942"/>
    <w:rsid w:val="00196DD1"/>
    <w:rsid w:val="00197341"/>
    <w:rsid w:val="00197347"/>
    <w:rsid w:val="0019799C"/>
    <w:rsid w:val="001979F5"/>
    <w:rsid w:val="00197A27"/>
    <w:rsid w:val="00197B81"/>
    <w:rsid w:val="001A03CD"/>
    <w:rsid w:val="001A17C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4F0"/>
    <w:rsid w:val="001A76D4"/>
    <w:rsid w:val="001A7C18"/>
    <w:rsid w:val="001B0082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1EF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C3C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C50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4D4"/>
    <w:rsid w:val="001D66A3"/>
    <w:rsid w:val="001D6C5B"/>
    <w:rsid w:val="001D72DF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A4C"/>
    <w:rsid w:val="001F3FBC"/>
    <w:rsid w:val="001F4422"/>
    <w:rsid w:val="001F47AD"/>
    <w:rsid w:val="001F4937"/>
    <w:rsid w:val="001F49F1"/>
    <w:rsid w:val="001F4B11"/>
    <w:rsid w:val="001F4B33"/>
    <w:rsid w:val="001F4C1E"/>
    <w:rsid w:val="001F4D29"/>
    <w:rsid w:val="001F50C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0933"/>
    <w:rsid w:val="00202120"/>
    <w:rsid w:val="00202359"/>
    <w:rsid w:val="00202731"/>
    <w:rsid w:val="002029D6"/>
    <w:rsid w:val="002029FC"/>
    <w:rsid w:val="00202B49"/>
    <w:rsid w:val="00202CB6"/>
    <w:rsid w:val="00202CDB"/>
    <w:rsid w:val="00202FE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16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952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E66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2F52"/>
    <w:rsid w:val="0022303F"/>
    <w:rsid w:val="0022319D"/>
    <w:rsid w:val="0022377C"/>
    <w:rsid w:val="002240AC"/>
    <w:rsid w:val="0022457D"/>
    <w:rsid w:val="002248BF"/>
    <w:rsid w:val="00224938"/>
    <w:rsid w:val="00224CA0"/>
    <w:rsid w:val="00224E52"/>
    <w:rsid w:val="00225A6E"/>
    <w:rsid w:val="00225A88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1CC"/>
    <w:rsid w:val="00234421"/>
    <w:rsid w:val="0023478F"/>
    <w:rsid w:val="00234F43"/>
    <w:rsid w:val="00235354"/>
    <w:rsid w:val="002353F2"/>
    <w:rsid w:val="00235760"/>
    <w:rsid w:val="00235AC1"/>
    <w:rsid w:val="00235C4D"/>
    <w:rsid w:val="002363F2"/>
    <w:rsid w:val="0023641D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09E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787"/>
    <w:rsid w:val="00245908"/>
    <w:rsid w:val="0024681A"/>
    <w:rsid w:val="00246D5C"/>
    <w:rsid w:val="002476E2"/>
    <w:rsid w:val="00247B20"/>
    <w:rsid w:val="0025067A"/>
    <w:rsid w:val="00250816"/>
    <w:rsid w:val="00250BC8"/>
    <w:rsid w:val="00250E80"/>
    <w:rsid w:val="002517B3"/>
    <w:rsid w:val="00251947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A30"/>
    <w:rsid w:val="00254C27"/>
    <w:rsid w:val="00254FEA"/>
    <w:rsid w:val="002552F1"/>
    <w:rsid w:val="00255575"/>
    <w:rsid w:val="00255C84"/>
    <w:rsid w:val="00255F82"/>
    <w:rsid w:val="00256EE1"/>
    <w:rsid w:val="00257335"/>
    <w:rsid w:val="0025772F"/>
    <w:rsid w:val="00257F11"/>
    <w:rsid w:val="00260183"/>
    <w:rsid w:val="0026069D"/>
    <w:rsid w:val="00260B15"/>
    <w:rsid w:val="0026127A"/>
    <w:rsid w:val="002618B6"/>
    <w:rsid w:val="00261E6E"/>
    <w:rsid w:val="002627D8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1CA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77ED5"/>
    <w:rsid w:val="00280130"/>
    <w:rsid w:val="002805AE"/>
    <w:rsid w:val="00280B0A"/>
    <w:rsid w:val="0028153B"/>
    <w:rsid w:val="0028241F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6AD"/>
    <w:rsid w:val="0028685A"/>
    <w:rsid w:val="002868AA"/>
    <w:rsid w:val="00286915"/>
    <w:rsid w:val="00286D4D"/>
    <w:rsid w:val="002871EF"/>
    <w:rsid w:val="00287280"/>
    <w:rsid w:val="00287508"/>
    <w:rsid w:val="00287807"/>
    <w:rsid w:val="00290934"/>
    <w:rsid w:val="00290EE9"/>
    <w:rsid w:val="00290F7E"/>
    <w:rsid w:val="00291533"/>
    <w:rsid w:val="00292048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887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7C4"/>
    <w:rsid w:val="002B4C87"/>
    <w:rsid w:val="002B4E9D"/>
    <w:rsid w:val="002B4F24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7EE"/>
    <w:rsid w:val="002C288E"/>
    <w:rsid w:val="002C28DD"/>
    <w:rsid w:val="002C2D3D"/>
    <w:rsid w:val="002C45D1"/>
    <w:rsid w:val="002C49B9"/>
    <w:rsid w:val="002C53E4"/>
    <w:rsid w:val="002C616F"/>
    <w:rsid w:val="002C65C1"/>
    <w:rsid w:val="002C6C35"/>
    <w:rsid w:val="002C72EA"/>
    <w:rsid w:val="002C784A"/>
    <w:rsid w:val="002C7B59"/>
    <w:rsid w:val="002D022B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0F"/>
    <w:rsid w:val="002D5B79"/>
    <w:rsid w:val="002D65E1"/>
    <w:rsid w:val="002D6DA6"/>
    <w:rsid w:val="002D77DC"/>
    <w:rsid w:val="002D7DAC"/>
    <w:rsid w:val="002D7DC1"/>
    <w:rsid w:val="002E04BA"/>
    <w:rsid w:val="002E081C"/>
    <w:rsid w:val="002E08F1"/>
    <w:rsid w:val="002E0E89"/>
    <w:rsid w:val="002E15D7"/>
    <w:rsid w:val="002E1697"/>
    <w:rsid w:val="002E18AF"/>
    <w:rsid w:val="002E199D"/>
    <w:rsid w:val="002E1DC1"/>
    <w:rsid w:val="002E1DDD"/>
    <w:rsid w:val="002E1FB3"/>
    <w:rsid w:val="002E21CC"/>
    <w:rsid w:val="002E2525"/>
    <w:rsid w:val="002E2B31"/>
    <w:rsid w:val="002E2EE5"/>
    <w:rsid w:val="002E37C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1EA"/>
    <w:rsid w:val="002F3BBD"/>
    <w:rsid w:val="002F3E19"/>
    <w:rsid w:val="002F40EA"/>
    <w:rsid w:val="002F41EB"/>
    <w:rsid w:val="002F42D1"/>
    <w:rsid w:val="002F433A"/>
    <w:rsid w:val="002F4829"/>
    <w:rsid w:val="002F49F3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9CF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760"/>
    <w:rsid w:val="003078F2"/>
    <w:rsid w:val="00307C83"/>
    <w:rsid w:val="00307CFA"/>
    <w:rsid w:val="003100DD"/>
    <w:rsid w:val="00310237"/>
    <w:rsid w:val="00310413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67C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6C0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198"/>
    <w:rsid w:val="00335C47"/>
    <w:rsid w:val="00336068"/>
    <w:rsid w:val="003360AC"/>
    <w:rsid w:val="00336314"/>
    <w:rsid w:val="003364F5"/>
    <w:rsid w:val="003365D6"/>
    <w:rsid w:val="003368DE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2510"/>
    <w:rsid w:val="0034345A"/>
    <w:rsid w:val="003439E3"/>
    <w:rsid w:val="003440FE"/>
    <w:rsid w:val="00344827"/>
    <w:rsid w:val="00344E99"/>
    <w:rsid w:val="00344F20"/>
    <w:rsid w:val="003456B7"/>
    <w:rsid w:val="00346241"/>
    <w:rsid w:val="00346B4D"/>
    <w:rsid w:val="003470AB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52D"/>
    <w:rsid w:val="00353A96"/>
    <w:rsid w:val="00354528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051"/>
    <w:rsid w:val="0035717A"/>
    <w:rsid w:val="0035796D"/>
    <w:rsid w:val="0036043F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898"/>
    <w:rsid w:val="00361C41"/>
    <w:rsid w:val="00362015"/>
    <w:rsid w:val="00362426"/>
    <w:rsid w:val="00362D90"/>
    <w:rsid w:val="0036361C"/>
    <w:rsid w:val="0036370A"/>
    <w:rsid w:val="00363C78"/>
    <w:rsid w:val="00363D5C"/>
    <w:rsid w:val="00364417"/>
    <w:rsid w:val="00364B17"/>
    <w:rsid w:val="00364C1F"/>
    <w:rsid w:val="0036531B"/>
    <w:rsid w:val="00365C23"/>
    <w:rsid w:val="00366DF7"/>
    <w:rsid w:val="00366F22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355E"/>
    <w:rsid w:val="00374F42"/>
    <w:rsid w:val="00375A4D"/>
    <w:rsid w:val="00376370"/>
    <w:rsid w:val="0037641B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87C75"/>
    <w:rsid w:val="0039013B"/>
    <w:rsid w:val="0039043B"/>
    <w:rsid w:val="0039075F"/>
    <w:rsid w:val="00391145"/>
    <w:rsid w:val="00391496"/>
    <w:rsid w:val="00392160"/>
    <w:rsid w:val="00392221"/>
    <w:rsid w:val="00392F8B"/>
    <w:rsid w:val="0039304D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3C9"/>
    <w:rsid w:val="003A2419"/>
    <w:rsid w:val="003A291E"/>
    <w:rsid w:val="003A2C4C"/>
    <w:rsid w:val="003A2DD9"/>
    <w:rsid w:val="003A308E"/>
    <w:rsid w:val="003A30FF"/>
    <w:rsid w:val="003A31D3"/>
    <w:rsid w:val="003A3287"/>
    <w:rsid w:val="003A3380"/>
    <w:rsid w:val="003A33F8"/>
    <w:rsid w:val="003A3418"/>
    <w:rsid w:val="003A3ED8"/>
    <w:rsid w:val="003A4005"/>
    <w:rsid w:val="003A4120"/>
    <w:rsid w:val="003A4461"/>
    <w:rsid w:val="003A45AA"/>
    <w:rsid w:val="003A4FC2"/>
    <w:rsid w:val="003A5084"/>
    <w:rsid w:val="003A54C6"/>
    <w:rsid w:val="003A5D2C"/>
    <w:rsid w:val="003A5DA6"/>
    <w:rsid w:val="003A6909"/>
    <w:rsid w:val="003A6F79"/>
    <w:rsid w:val="003A7A9D"/>
    <w:rsid w:val="003B0168"/>
    <w:rsid w:val="003B0E44"/>
    <w:rsid w:val="003B16BB"/>
    <w:rsid w:val="003B1A89"/>
    <w:rsid w:val="003B241C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C7E1E"/>
    <w:rsid w:val="003D02A1"/>
    <w:rsid w:val="003D077A"/>
    <w:rsid w:val="003D0EF6"/>
    <w:rsid w:val="003D0F36"/>
    <w:rsid w:val="003D1549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34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07A"/>
    <w:rsid w:val="003E126E"/>
    <w:rsid w:val="003E158F"/>
    <w:rsid w:val="003E1906"/>
    <w:rsid w:val="003E1934"/>
    <w:rsid w:val="003E1BDD"/>
    <w:rsid w:val="003E1C4A"/>
    <w:rsid w:val="003E227E"/>
    <w:rsid w:val="003E241E"/>
    <w:rsid w:val="003E2797"/>
    <w:rsid w:val="003E29D3"/>
    <w:rsid w:val="003E2C51"/>
    <w:rsid w:val="003E2E00"/>
    <w:rsid w:val="003E3A3C"/>
    <w:rsid w:val="003E3E90"/>
    <w:rsid w:val="003E4248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01BC"/>
    <w:rsid w:val="003F0FC4"/>
    <w:rsid w:val="003F16F2"/>
    <w:rsid w:val="003F1A7A"/>
    <w:rsid w:val="003F2C39"/>
    <w:rsid w:val="003F2DCD"/>
    <w:rsid w:val="003F34B0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6749"/>
    <w:rsid w:val="003F7B2F"/>
    <w:rsid w:val="004006F6"/>
    <w:rsid w:val="004008A9"/>
    <w:rsid w:val="00400963"/>
    <w:rsid w:val="00401D65"/>
    <w:rsid w:val="0040239B"/>
    <w:rsid w:val="00402889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020"/>
    <w:rsid w:val="00411591"/>
    <w:rsid w:val="00411E05"/>
    <w:rsid w:val="00411E49"/>
    <w:rsid w:val="00411E80"/>
    <w:rsid w:val="00412921"/>
    <w:rsid w:val="00412FFA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3B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161C"/>
    <w:rsid w:val="00421C1F"/>
    <w:rsid w:val="00422176"/>
    <w:rsid w:val="00422557"/>
    <w:rsid w:val="00422831"/>
    <w:rsid w:val="004234F4"/>
    <w:rsid w:val="0042357C"/>
    <w:rsid w:val="00423BA1"/>
    <w:rsid w:val="00423EAC"/>
    <w:rsid w:val="00423FD5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C06"/>
    <w:rsid w:val="00427D01"/>
    <w:rsid w:val="00427D7C"/>
    <w:rsid w:val="0043100F"/>
    <w:rsid w:val="00431534"/>
    <w:rsid w:val="00431E3F"/>
    <w:rsid w:val="004335EE"/>
    <w:rsid w:val="00433BBC"/>
    <w:rsid w:val="00433FF2"/>
    <w:rsid w:val="004340F6"/>
    <w:rsid w:val="00434A05"/>
    <w:rsid w:val="00434AE8"/>
    <w:rsid w:val="004351F1"/>
    <w:rsid w:val="0043575B"/>
    <w:rsid w:val="00436202"/>
    <w:rsid w:val="00436402"/>
    <w:rsid w:val="00436F0C"/>
    <w:rsid w:val="00437177"/>
    <w:rsid w:val="00440352"/>
    <w:rsid w:val="00440587"/>
    <w:rsid w:val="00440764"/>
    <w:rsid w:val="004407CA"/>
    <w:rsid w:val="00440835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5C0"/>
    <w:rsid w:val="00450D36"/>
    <w:rsid w:val="004510BC"/>
    <w:rsid w:val="00451F2E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0D7"/>
    <w:rsid w:val="00455C65"/>
    <w:rsid w:val="004566B9"/>
    <w:rsid w:val="0045672E"/>
    <w:rsid w:val="00456A97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29"/>
    <w:rsid w:val="00462FCF"/>
    <w:rsid w:val="00463708"/>
    <w:rsid w:val="00463B32"/>
    <w:rsid w:val="00463D1D"/>
    <w:rsid w:val="00463E72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11AB"/>
    <w:rsid w:val="00472BFE"/>
    <w:rsid w:val="00473161"/>
    <w:rsid w:val="00473AAB"/>
    <w:rsid w:val="00473B67"/>
    <w:rsid w:val="00473EEA"/>
    <w:rsid w:val="00474124"/>
    <w:rsid w:val="00474A8E"/>
    <w:rsid w:val="004751A1"/>
    <w:rsid w:val="00475333"/>
    <w:rsid w:val="00475353"/>
    <w:rsid w:val="00475F7C"/>
    <w:rsid w:val="00475FFA"/>
    <w:rsid w:val="004763BF"/>
    <w:rsid w:val="004767F9"/>
    <w:rsid w:val="00476874"/>
    <w:rsid w:val="004768C9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65E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7C"/>
    <w:rsid w:val="004971C6"/>
    <w:rsid w:val="00497346"/>
    <w:rsid w:val="0049742B"/>
    <w:rsid w:val="00497EFF"/>
    <w:rsid w:val="004A0453"/>
    <w:rsid w:val="004A0487"/>
    <w:rsid w:val="004A057E"/>
    <w:rsid w:val="004A0A3B"/>
    <w:rsid w:val="004A13BA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586B"/>
    <w:rsid w:val="004A69AB"/>
    <w:rsid w:val="004A6BF7"/>
    <w:rsid w:val="004A7567"/>
    <w:rsid w:val="004A7A21"/>
    <w:rsid w:val="004B0033"/>
    <w:rsid w:val="004B022F"/>
    <w:rsid w:val="004B054E"/>
    <w:rsid w:val="004B07A8"/>
    <w:rsid w:val="004B1290"/>
    <w:rsid w:val="004B1892"/>
    <w:rsid w:val="004B1C23"/>
    <w:rsid w:val="004B1DEE"/>
    <w:rsid w:val="004B1F9D"/>
    <w:rsid w:val="004B2431"/>
    <w:rsid w:val="004B24AB"/>
    <w:rsid w:val="004B28AD"/>
    <w:rsid w:val="004B28D0"/>
    <w:rsid w:val="004B2BFE"/>
    <w:rsid w:val="004B3302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839"/>
    <w:rsid w:val="004B5A20"/>
    <w:rsid w:val="004B5A2B"/>
    <w:rsid w:val="004B668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1400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A48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4A3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A2B"/>
    <w:rsid w:val="004E2B07"/>
    <w:rsid w:val="004E2B64"/>
    <w:rsid w:val="004E2DF6"/>
    <w:rsid w:val="004E46CB"/>
    <w:rsid w:val="004E46E2"/>
    <w:rsid w:val="004E4858"/>
    <w:rsid w:val="004E49C9"/>
    <w:rsid w:val="004E4CAE"/>
    <w:rsid w:val="004E4D9B"/>
    <w:rsid w:val="004E501D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8FC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0B2"/>
    <w:rsid w:val="004F317F"/>
    <w:rsid w:val="004F3B98"/>
    <w:rsid w:val="004F3C1C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0BA6"/>
    <w:rsid w:val="00501337"/>
    <w:rsid w:val="00501B1F"/>
    <w:rsid w:val="0050213A"/>
    <w:rsid w:val="0050220C"/>
    <w:rsid w:val="0050265E"/>
    <w:rsid w:val="0050266C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86E"/>
    <w:rsid w:val="00511A3F"/>
    <w:rsid w:val="005122C0"/>
    <w:rsid w:val="005124A7"/>
    <w:rsid w:val="005126EC"/>
    <w:rsid w:val="00512C1F"/>
    <w:rsid w:val="00512D77"/>
    <w:rsid w:val="00513303"/>
    <w:rsid w:val="00513548"/>
    <w:rsid w:val="00513B41"/>
    <w:rsid w:val="00513DC1"/>
    <w:rsid w:val="00513E60"/>
    <w:rsid w:val="0051400A"/>
    <w:rsid w:val="0051431C"/>
    <w:rsid w:val="00514708"/>
    <w:rsid w:val="00514AE4"/>
    <w:rsid w:val="00514CC4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252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A63"/>
    <w:rsid w:val="00530C26"/>
    <w:rsid w:val="0053193B"/>
    <w:rsid w:val="00531CA6"/>
    <w:rsid w:val="00531CAF"/>
    <w:rsid w:val="005326DB"/>
    <w:rsid w:val="00532FED"/>
    <w:rsid w:val="005330D7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32D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4F37"/>
    <w:rsid w:val="0054500F"/>
    <w:rsid w:val="00545105"/>
    <w:rsid w:val="00545257"/>
    <w:rsid w:val="0054533C"/>
    <w:rsid w:val="0054542D"/>
    <w:rsid w:val="0054562C"/>
    <w:rsid w:val="00545AC7"/>
    <w:rsid w:val="00545FDA"/>
    <w:rsid w:val="00546230"/>
    <w:rsid w:val="00546ACD"/>
    <w:rsid w:val="00546F47"/>
    <w:rsid w:val="005470A9"/>
    <w:rsid w:val="005470F8"/>
    <w:rsid w:val="00547280"/>
    <w:rsid w:val="0054734E"/>
    <w:rsid w:val="00547381"/>
    <w:rsid w:val="00550369"/>
    <w:rsid w:val="00550819"/>
    <w:rsid w:val="00550880"/>
    <w:rsid w:val="005508A2"/>
    <w:rsid w:val="005508D9"/>
    <w:rsid w:val="00550D43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3AD0"/>
    <w:rsid w:val="00554759"/>
    <w:rsid w:val="005553E6"/>
    <w:rsid w:val="005554B1"/>
    <w:rsid w:val="005570EF"/>
    <w:rsid w:val="005572FF"/>
    <w:rsid w:val="0055733E"/>
    <w:rsid w:val="00557486"/>
    <w:rsid w:val="00560CA1"/>
    <w:rsid w:val="00561629"/>
    <w:rsid w:val="00561801"/>
    <w:rsid w:val="0056219F"/>
    <w:rsid w:val="00562784"/>
    <w:rsid w:val="00562B7C"/>
    <w:rsid w:val="00562E79"/>
    <w:rsid w:val="00562F21"/>
    <w:rsid w:val="00563AE1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ACB"/>
    <w:rsid w:val="00565B9D"/>
    <w:rsid w:val="005664F6"/>
    <w:rsid w:val="00566627"/>
    <w:rsid w:val="0056683A"/>
    <w:rsid w:val="005668EF"/>
    <w:rsid w:val="00566DE8"/>
    <w:rsid w:val="00566F12"/>
    <w:rsid w:val="0056723A"/>
    <w:rsid w:val="00567792"/>
    <w:rsid w:val="005702C6"/>
    <w:rsid w:val="005703B2"/>
    <w:rsid w:val="005703B3"/>
    <w:rsid w:val="005704CF"/>
    <w:rsid w:val="005707CA"/>
    <w:rsid w:val="005708A8"/>
    <w:rsid w:val="0057104F"/>
    <w:rsid w:val="005715C3"/>
    <w:rsid w:val="00572F18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8D"/>
    <w:rsid w:val="005743FA"/>
    <w:rsid w:val="0057447A"/>
    <w:rsid w:val="0057487A"/>
    <w:rsid w:val="00575DAA"/>
    <w:rsid w:val="00575DE9"/>
    <w:rsid w:val="005764EA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1555"/>
    <w:rsid w:val="0058227B"/>
    <w:rsid w:val="0058243D"/>
    <w:rsid w:val="005829F3"/>
    <w:rsid w:val="00582C0A"/>
    <w:rsid w:val="00583AB4"/>
    <w:rsid w:val="00583F6A"/>
    <w:rsid w:val="00583F7D"/>
    <w:rsid w:val="0058441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46D"/>
    <w:rsid w:val="005915AB"/>
    <w:rsid w:val="00591BCF"/>
    <w:rsid w:val="00591C2A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6CD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4DD7"/>
    <w:rsid w:val="005A565E"/>
    <w:rsid w:val="005A5710"/>
    <w:rsid w:val="005A5C25"/>
    <w:rsid w:val="005A5DE0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0EDE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C7C"/>
    <w:rsid w:val="005B3F64"/>
    <w:rsid w:val="005B470F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05A"/>
    <w:rsid w:val="005C542A"/>
    <w:rsid w:val="005C56DC"/>
    <w:rsid w:val="005C590A"/>
    <w:rsid w:val="005C597E"/>
    <w:rsid w:val="005C5D6D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1F0D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C5C"/>
    <w:rsid w:val="005D3E27"/>
    <w:rsid w:val="005D4790"/>
    <w:rsid w:val="005D4B3E"/>
    <w:rsid w:val="005D4FFB"/>
    <w:rsid w:val="005D57F6"/>
    <w:rsid w:val="005D609C"/>
    <w:rsid w:val="005D62E5"/>
    <w:rsid w:val="005D6538"/>
    <w:rsid w:val="005D69A0"/>
    <w:rsid w:val="005D6F56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DD9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4B"/>
    <w:rsid w:val="005F575C"/>
    <w:rsid w:val="005F5788"/>
    <w:rsid w:val="005F599C"/>
    <w:rsid w:val="005F59D6"/>
    <w:rsid w:val="005F5A3C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BBF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E3E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7EF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0B18"/>
    <w:rsid w:val="006413C2"/>
    <w:rsid w:val="006414FD"/>
    <w:rsid w:val="006419EF"/>
    <w:rsid w:val="00641F7A"/>
    <w:rsid w:val="00642BAB"/>
    <w:rsid w:val="00643268"/>
    <w:rsid w:val="0064328E"/>
    <w:rsid w:val="006432D8"/>
    <w:rsid w:val="0064387D"/>
    <w:rsid w:val="00644A24"/>
    <w:rsid w:val="00644BD0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7B7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A25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570"/>
    <w:rsid w:val="00660D4E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4D16"/>
    <w:rsid w:val="00665853"/>
    <w:rsid w:val="00665A7F"/>
    <w:rsid w:val="00665DAD"/>
    <w:rsid w:val="006665B7"/>
    <w:rsid w:val="006666FD"/>
    <w:rsid w:val="00666703"/>
    <w:rsid w:val="0066692B"/>
    <w:rsid w:val="006678D6"/>
    <w:rsid w:val="00667F7A"/>
    <w:rsid w:val="00670103"/>
    <w:rsid w:val="0067030A"/>
    <w:rsid w:val="006703CE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408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45D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1DF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0D83"/>
    <w:rsid w:val="006B1041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78"/>
    <w:rsid w:val="006B329E"/>
    <w:rsid w:val="006B38C0"/>
    <w:rsid w:val="006B4142"/>
    <w:rsid w:val="006B45D8"/>
    <w:rsid w:val="006B4742"/>
    <w:rsid w:val="006B4914"/>
    <w:rsid w:val="006B4B8C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147"/>
    <w:rsid w:val="006C2315"/>
    <w:rsid w:val="006C2470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C7726"/>
    <w:rsid w:val="006D0534"/>
    <w:rsid w:val="006D0682"/>
    <w:rsid w:val="006D074F"/>
    <w:rsid w:val="006D08E0"/>
    <w:rsid w:val="006D0A99"/>
    <w:rsid w:val="006D0BDC"/>
    <w:rsid w:val="006D0D03"/>
    <w:rsid w:val="006D157A"/>
    <w:rsid w:val="006D18C9"/>
    <w:rsid w:val="006D1CE5"/>
    <w:rsid w:val="006D1DA7"/>
    <w:rsid w:val="006D2692"/>
    <w:rsid w:val="006D27EC"/>
    <w:rsid w:val="006D28AD"/>
    <w:rsid w:val="006D2F0A"/>
    <w:rsid w:val="006D2F62"/>
    <w:rsid w:val="006D30C7"/>
    <w:rsid w:val="006D33DC"/>
    <w:rsid w:val="006D3614"/>
    <w:rsid w:val="006D3644"/>
    <w:rsid w:val="006D379B"/>
    <w:rsid w:val="006D3810"/>
    <w:rsid w:val="006D3A26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7AA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4D6A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3E63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6F77C5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57BA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178D0"/>
    <w:rsid w:val="00717DF8"/>
    <w:rsid w:val="00720025"/>
    <w:rsid w:val="00720643"/>
    <w:rsid w:val="00720A4C"/>
    <w:rsid w:val="007215DB"/>
    <w:rsid w:val="00721674"/>
    <w:rsid w:val="007216F7"/>
    <w:rsid w:val="00721805"/>
    <w:rsid w:val="00721D7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788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603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19A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D2C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A8"/>
    <w:rsid w:val="007573D7"/>
    <w:rsid w:val="00757B68"/>
    <w:rsid w:val="00757F50"/>
    <w:rsid w:val="00757F79"/>
    <w:rsid w:val="00757FB7"/>
    <w:rsid w:val="007606AC"/>
    <w:rsid w:val="00760950"/>
    <w:rsid w:val="00761848"/>
    <w:rsid w:val="00761F69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88F"/>
    <w:rsid w:val="00766CDF"/>
    <w:rsid w:val="00767395"/>
    <w:rsid w:val="007676F3"/>
    <w:rsid w:val="00767E09"/>
    <w:rsid w:val="00767FA5"/>
    <w:rsid w:val="007706DF"/>
    <w:rsid w:val="007708D0"/>
    <w:rsid w:val="00770B21"/>
    <w:rsid w:val="00770B6D"/>
    <w:rsid w:val="00770CFA"/>
    <w:rsid w:val="00771094"/>
    <w:rsid w:val="00771320"/>
    <w:rsid w:val="00771753"/>
    <w:rsid w:val="00771896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586B"/>
    <w:rsid w:val="007860A2"/>
    <w:rsid w:val="00786291"/>
    <w:rsid w:val="00786BE4"/>
    <w:rsid w:val="00786E07"/>
    <w:rsid w:val="00786FBB"/>
    <w:rsid w:val="007871FA"/>
    <w:rsid w:val="00787448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6B11"/>
    <w:rsid w:val="007970C0"/>
    <w:rsid w:val="00797446"/>
    <w:rsid w:val="007979D0"/>
    <w:rsid w:val="007979F9"/>
    <w:rsid w:val="00797AE8"/>
    <w:rsid w:val="00797B26"/>
    <w:rsid w:val="00797E02"/>
    <w:rsid w:val="007A058D"/>
    <w:rsid w:val="007A09A1"/>
    <w:rsid w:val="007A1201"/>
    <w:rsid w:val="007A1343"/>
    <w:rsid w:val="007A14BD"/>
    <w:rsid w:val="007A1508"/>
    <w:rsid w:val="007A1879"/>
    <w:rsid w:val="007A283F"/>
    <w:rsid w:val="007A2B6F"/>
    <w:rsid w:val="007A2BCA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5A9"/>
    <w:rsid w:val="007C579A"/>
    <w:rsid w:val="007C5C78"/>
    <w:rsid w:val="007C665F"/>
    <w:rsid w:val="007C6825"/>
    <w:rsid w:val="007C790D"/>
    <w:rsid w:val="007C7DC7"/>
    <w:rsid w:val="007C7DD2"/>
    <w:rsid w:val="007C7E2E"/>
    <w:rsid w:val="007D0B37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49D9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D7738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935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3BD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1C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180"/>
    <w:rsid w:val="007F7C37"/>
    <w:rsid w:val="007F7DEA"/>
    <w:rsid w:val="008006A2"/>
    <w:rsid w:val="00800B90"/>
    <w:rsid w:val="00800E15"/>
    <w:rsid w:val="00800EAF"/>
    <w:rsid w:val="00800F22"/>
    <w:rsid w:val="00801311"/>
    <w:rsid w:val="00801C4A"/>
    <w:rsid w:val="00802045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07E25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4F1D"/>
    <w:rsid w:val="008153BB"/>
    <w:rsid w:val="00815499"/>
    <w:rsid w:val="00815FDB"/>
    <w:rsid w:val="00816170"/>
    <w:rsid w:val="008162A5"/>
    <w:rsid w:val="00816849"/>
    <w:rsid w:val="008205A3"/>
    <w:rsid w:val="008207EC"/>
    <w:rsid w:val="00820B01"/>
    <w:rsid w:val="00822601"/>
    <w:rsid w:val="0082267A"/>
    <w:rsid w:val="00822740"/>
    <w:rsid w:val="00822765"/>
    <w:rsid w:val="00822906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19"/>
    <w:rsid w:val="00827C48"/>
    <w:rsid w:val="0083003C"/>
    <w:rsid w:val="00830C18"/>
    <w:rsid w:val="00831867"/>
    <w:rsid w:val="00832275"/>
    <w:rsid w:val="00832916"/>
    <w:rsid w:val="00832AFD"/>
    <w:rsid w:val="00832B39"/>
    <w:rsid w:val="00833A97"/>
    <w:rsid w:val="00833E12"/>
    <w:rsid w:val="00833F9B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181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228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181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A68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CE2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3A7"/>
    <w:rsid w:val="008733A9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1DE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87E78"/>
    <w:rsid w:val="0089061C"/>
    <w:rsid w:val="008906AF"/>
    <w:rsid w:val="0089095C"/>
    <w:rsid w:val="00890B3A"/>
    <w:rsid w:val="008916B9"/>
    <w:rsid w:val="0089173A"/>
    <w:rsid w:val="00891B09"/>
    <w:rsid w:val="00891C59"/>
    <w:rsid w:val="0089256A"/>
    <w:rsid w:val="00892590"/>
    <w:rsid w:val="00892A42"/>
    <w:rsid w:val="00892E48"/>
    <w:rsid w:val="0089301F"/>
    <w:rsid w:val="00893041"/>
    <w:rsid w:val="008939A8"/>
    <w:rsid w:val="00893A1F"/>
    <w:rsid w:val="00893A9A"/>
    <w:rsid w:val="00893D0D"/>
    <w:rsid w:val="008946A7"/>
    <w:rsid w:val="008954F3"/>
    <w:rsid w:val="0089564A"/>
    <w:rsid w:val="0089683B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952"/>
    <w:rsid w:val="008A1F47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729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6A0"/>
    <w:rsid w:val="008B77E5"/>
    <w:rsid w:val="008C08E9"/>
    <w:rsid w:val="008C11F4"/>
    <w:rsid w:val="008C16B4"/>
    <w:rsid w:val="008C196D"/>
    <w:rsid w:val="008C1B96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6E94"/>
    <w:rsid w:val="008C7120"/>
    <w:rsid w:val="008C71C6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12"/>
    <w:rsid w:val="008D6FCB"/>
    <w:rsid w:val="008D74E9"/>
    <w:rsid w:val="008D7E8C"/>
    <w:rsid w:val="008E037B"/>
    <w:rsid w:val="008E0C9A"/>
    <w:rsid w:val="008E1B6E"/>
    <w:rsid w:val="008E1EB3"/>
    <w:rsid w:val="008E2926"/>
    <w:rsid w:val="008E2A26"/>
    <w:rsid w:val="008E2AA6"/>
    <w:rsid w:val="008E2C99"/>
    <w:rsid w:val="008E2CDF"/>
    <w:rsid w:val="008E34A9"/>
    <w:rsid w:val="008E3710"/>
    <w:rsid w:val="008E3CF3"/>
    <w:rsid w:val="008E3EC1"/>
    <w:rsid w:val="008E4C81"/>
    <w:rsid w:val="008E4D67"/>
    <w:rsid w:val="008E551F"/>
    <w:rsid w:val="008E5F1D"/>
    <w:rsid w:val="008E68A5"/>
    <w:rsid w:val="008E694E"/>
    <w:rsid w:val="008E6D2D"/>
    <w:rsid w:val="008E6E84"/>
    <w:rsid w:val="008E7A6C"/>
    <w:rsid w:val="008E7ACC"/>
    <w:rsid w:val="008E7F0D"/>
    <w:rsid w:val="008F0218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CE3"/>
    <w:rsid w:val="008F4FA5"/>
    <w:rsid w:val="008F4FA9"/>
    <w:rsid w:val="008F507A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222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5A43"/>
    <w:rsid w:val="009063C2"/>
    <w:rsid w:val="00906BD3"/>
    <w:rsid w:val="00906F1A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1C2"/>
    <w:rsid w:val="00914377"/>
    <w:rsid w:val="009144BF"/>
    <w:rsid w:val="00914A5A"/>
    <w:rsid w:val="00914AB8"/>
    <w:rsid w:val="00915036"/>
    <w:rsid w:val="00915097"/>
    <w:rsid w:val="00915291"/>
    <w:rsid w:val="00915A78"/>
    <w:rsid w:val="00915AAB"/>
    <w:rsid w:val="00915CC9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A27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4FB1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070E"/>
    <w:rsid w:val="00941215"/>
    <w:rsid w:val="00941388"/>
    <w:rsid w:val="009413AB"/>
    <w:rsid w:val="009416AD"/>
    <w:rsid w:val="00941A34"/>
    <w:rsid w:val="00941CDD"/>
    <w:rsid w:val="00941EB3"/>
    <w:rsid w:val="009420FA"/>
    <w:rsid w:val="009425C1"/>
    <w:rsid w:val="009427F2"/>
    <w:rsid w:val="00942947"/>
    <w:rsid w:val="00942A20"/>
    <w:rsid w:val="00942BF2"/>
    <w:rsid w:val="00942E5C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61E"/>
    <w:rsid w:val="00950C0B"/>
    <w:rsid w:val="00951843"/>
    <w:rsid w:val="00951BC0"/>
    <w:rsid w:val="0095247D"/>
    <w:rsid w:val="0095252D"/>
    <w:rsid w:val="009528BA"/>
    <w:rsid w:val="00952A61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398"/>
    <w:rsid w:val="009604AD"/>
    <w:rsid w:val="009605E8"/>
    <w:rsid w:val="00960A51"/>
    <w:rsid w:val="00960A65"/>
    <w:rsid w:val="00960B06"/>
    <w:rsid w:val="00961169"/>
    <w:rsid w:val="009611ED"/>
    <w:rsid w:val="00961C19"/>
    <w:rsid w:val="00961DEC"/>
    <w:rsid w:val="00961FA0"/>
    <w:rsid w:val="009629A9"/>
    <w:rsid w:val="00962CB8"/>
    <w:rsid w:val="00963102"/>
    <w:rsid w:val="0096379F"/>
    <w:rsid w:val="00963A5D"/>
    <w:rsid w:val="00963B71"/>
    <w:rsid w:val="00963B90"/>
    <w:rsid w:val="009645D2"/>
    <w:rsid w:val="009646A7"/>
    <w:rsid w:val="00964FA7"/>
    <w:rsid w:val="00965265"/>
    <w:rsid w:val="00965392"/>
    <w:rsid w:val="0096550E"/>
    <w:rsid w:val="00965566"/>
    <w:rsid w:val="00965905"/>
    <w:rsid w:val="0096592F"/>
    <w:rsid w:val="009664EC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66C7"/>
    <w:rsid w:val="009777CE"/>
    <w:rsid w:val="009778CD"/>
    <w:rsid w:val="00977A80"/>
    <w:rsid w:val="00977DA6"/>
    <w:rsid w:val="009802A2"/>
    <w:rsid w:val="009805DF"/>
    <w:rsid w:val="009811F9"/>
    <w:rsid w:val="009824D4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3790"/>
    <w:rsid w:val="00994041"/>
    <w:rsid w:val="009942A2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0A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4E0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63D"/>
    <w:rsid w:val="009B7DF7"/>
    <w:rsid w:val="009B7E1E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C03"/>
    <w:rsid w:val="009C2F47"/>
    <w:rsid w:val="009C3BC4"/>
    <w:rsid w:val="009C3BF8"/>
    <w:rsid w:val="009C3C21"/>
    <w:rsid w:val="009C446F"/>
    <w:rsid w:val="009C477E"/>
    <w:rsid w:val="009C4DE0"/>
    <w:rsid w:val="009C58C4"/>
    <w:rsid w:val="009C611B"/>
    <w:rsid w:val="009C6B33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290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477"/>
    <w:rsid w:val="009E6A72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4890"/>
    <w:rsid w:val="009F5091"/>
    <w:rsid w:val="009F5165"/>
    <w:rsid w:val="009F5BD8"/>
    <w:rsid w:val="009F5CDB"/>
    <w:rsid w:val="009F5F45"/>
    <w:rsid w:val="009F6432"/>
    <w:rsid w:val="009F6478"/>
    <w:rsid w:val="009F651C"/>
    <w:rsid w:val="009F662A"/>
    <w:rsid w:val="009F7218"/>
    <w:rsid w:val="009F742A"/>
    <w:rsid w:val="009F7739"/>
    <w:rsid w:val="00A00556"/>
    <w:rsid w:val="00A00B3C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26"/>
    <w:rsid w:val="00A17D73"/>
    <w:rsid w:val="00A2018F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7DB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29C7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5866"/>
    <w:rsid w:val="00A36543"/>
    <w:rsid w:val="00A376BB"/>
    <w:rsid w:val="00A376E9"/>
    <w:rsid w:val="00A37C17"/>
    <w:rsid w:val="00A37FAE"/>
    <w:rsid w:val="00A401CF"/>
    <w:rsid w:val="00A404FE"/>
    <w:rsid w:val="00A40882"/>
    <w:rsid w:val="00A40C76"/>
    <w:rsid w:val="00A41501"/>
    <w:rsid w:val="00A415D1"/>
    <w:rsid w:val="00A418BE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0AF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1FA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615"/>
    <w:rsid w:val="00A62A90"/>
    <w:rsid w:val="00A6324C"/>
    <w:rsid w:val="00A6380E"/>
    <w:rsid w:val="00A63D3C"/>
    <w:rsid w:val="00A643AC"/>
    <w:rsid w:val="00A645A9"/>
    <w:rsid w:val="00A64722"/>
    <w:rsid w:val="00A6473E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09F1"/>
    <w:rsid w:val="00A8183D"/>
    <w:rsid w:val="00A81991"/>
    <w:rsid w:val="00A81FD4"/>
    <w:rsid w:val="00A82C38"/>
    <w:rsid w:val="00A82D00"/>
    <w:rsid w:val="00A82D43"/>
    <w:rsid w:val="00A82EE4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8"/>
    <w:rsid w:val="00A9217D"/>
    <w:rsid w:val="00A921A0"/>
    <w:rsid w:val="00A927AF"/>
    <w:rsid w:val="00A92CFF"/>
    <w:rsid w:val="00A92D2A"/>
    <w:rsid w:val="00A92E8D"/>
    <w:rsid w:val="00A9350E"/>
    <w:rsid w:val="00A93619"/>
    <w:rsid w:val="00A93C3B"/>
    <w:rsid w:val="00A93D48"/>
    <w:rsid w:val="00A93E0E"/>
    <w:rsid w:val="00A94059"/>
    <w:rsid w:val="00A941EB"/>
    <w:rsid w:val="00A942DC"/>
    <w:rsid w:val="00A943F0"/>
    <w:rsid w:val="00A94638"/>
    <w:rsid w:val="00A94A87"/>
    <w:rsid w:val="00A955E4"/>
    <w:rsid w:val="00A957AC"/>
    <w:rsid w:val="00A95AE7"/>
    <w:rsid w:val="00A95C6F"/>
    <w:rsid w:val="00A95C85"/>
    <w:rsid w:val="00A95CD5"/>
    <w:rsid w:val="00A95D81"/>
    <w:rsid w:val="00A96AC9"/>
    <w:rsid w:val="00A971F2"/>
    <w:rsid w:val="00A9735A"/>
    <w:rsid w:val="00A97AC3"/>
    <w:rsid w:val="00AA034C"/>
    <w:rsid w:val="00AA0A41"/>
    <w:rsid w:val="00AA0C35"/>
    <w:rsid w:val="00AA1612"/>
    <w:rsid w:val="00AA1824"/>
    <w:rsid w:val="00AA18A9"/>
    <w:rsid w:val="00AA1B59"/>
    <w:rsid w:val="00AA1C40"/>
    <w:rsid w:val="00AA1C4C"/>
    <w:rsid w:val="00AA2ACD"/>
    <w:rsid w:val="00AA302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E79"/>
    <w:rsid w:val="00AA5FB5"/>
    <w:rsid w:val="00AA62AD"/>
    <w:rsid w:val="00AA6B08"/>
    <w:rsid w:val="00AA7111"/>
    <w:rsid w:val="00AA7A0F"/>
    <w:rsid w:val="00AA7AB5"/>
    <w:rsid w:val="00AA7ACD"/>
    <w:rsid w:val="00AA7B2C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61F8"/>
    <w:rsid w:val="00AB72EB"/>
    <w:rsid w:val="00AB74B1"/>
    <w:rsid w:val="00AB7836"/>
    <w:rsid w:val="00AB7E2E"/>
    <w:rsid w:val="00AC005C"/>
    <w:rsid w:val="00AC0096"/>
    <w:rsid w:val="00AC0530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6DA0"/>
    <w:rsid w:val="00AC710E"/>
    <w:rsid w:val="00AC7869"/>
    <w:rsid w:val="00AC7C49"/>
    <w:rsid w:val="00AD034D"/>
    <w:rsid w:val="00AD03F6"/>
    <w:rsid w:val="00AD05D3"/>
    <w:rsid w:val="00AD0ED0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D7F76"/>
    <w:rsid w:val="00AE01F9"/>
    <w:rsid w:val="00AE063C"/>
    <w:rsid w:val="00AE0A09"/>
    <w:rsid w:val="00AE0DE1"/>
    <w:rsid w:val="00AE0E09"/>
    <w:rsid w:val="00AE1723"/>
    <w:rsid w:val="00AE1E82"/>
    <w:rsid w:val="00AE2392"/>
    <w:rsid w:val="00AE273B"/>
    <w:rsid w:val="00AE2888"/>
    <w:rsid w:val="00AE2CC3"/>
    <w:rsid w:val="00AE2EBB"/>
    <w:rsid w:val="00AE35C6"/>
    <w:rsid w:val="00AE376F"/>
    <w:rsid w:val="00AE39FE"/>
    <w:rsid w:val="00AE3D57"/>
    <w:rsid w:val="00AE412A"/>
    <w:rsid w:val="00AE43A6"/>
    <w:rsid w:val="00AE4B52"/>
    <w:rsid w:val="00AE54BD"/>
    <w:rsid w:val="00AE6300"/>
    <w:rsid w:val="00AE6691"/>
    <w:rsid w:val="00AE6876"/>
    <w:rsid w:val="00AE696A"/>
    <w:rsid w:val="00AE702D"/>
    <w:rsid w:val="00AE7111"/>
    <w:rsid w:val="00AE7840"/>
    <w:rsid w:val="00AE79FF"/>
    <w:rsid w:val="00AE7AA0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6AC"/>
    <w:rsid w:val="00AF6EF4"/>
    <w:rsid w:val="00AF709B"/>
    <w:rsid w:val="00AF7F84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DAB"/>
    <w:rsid w:val="00B04E4F"/>
    <w:rsid w:val="00B0655D"/>
    <w:rsid w:val="00B0658D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E5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128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AEE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372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5A2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BC0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310"/>
    <w:rsid w:val="00B44992"/>
    <w:rsid w:val="00B44C0B"/>
    <w:rsid w:val="00B45D46"/>
    <w:rsid w:val="00B4616E"/>
    <w:rsid w:val="00B46E51"/>
    <w:rsid w:val="00B472E6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BEA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84"/>
    <w:rsid w:val="00B56AA1"/>
    <w:rsid w:val="00B57184"/>
    <w:rsid w:val="00B579D9"/>
    <w:rsid w:val="00B57B62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C9C"/>
    <w:rsid w:val="00B61E19"/>
    <w:rsid w:val="00B623DE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1A"/>
    <w:rsid w:val="00B65557"/>
    <w:rsid w:val="00B6596C"/>
    <w:rsid w:val="00B65A29"/>
    <w:rsid w:val="00B65EBC"/>
    <w:rsid w:val="00B66236"/>
    <w:rsid w:val="00B663FA"/>
    <w:rsid w:val="00B66E42"/>
    <w:rsid w:val="00B66E68"/>
    <w:rsid w:val="00B66F73"/>
    <w:rsid w:val="00B67006"/>
    <w:rsid w:val="00B672B8"/>
    <w:rsid w:val="00B67892"/>
    <w:rsid w:val="00B67F05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2B7"/>
    <w:rsid w:val="00B77750"/>
    <w:rsid w:val="00B77D40"/>
    <w:rsid w:val="00B807EA"/>
    <w:rsid w:val="00B80B7E"/>
    <w:rsid w:val="00B81726"/>
    <w:rsid w:val="00B81AA3"/>
    <w:rsid w:val="00B82008"/>
    <w:rsid w:val="00B820D9"/>
    <w:rsid w:val="00B831A4"/>
    <w:rsid w:val="00B831B8"/>
    <w:rsid w:val="00B8326D"/>
    <w:rsid w:val="00B838A0"/>
    <w:rsid w:val="00B838AD"/>
    <w:rsid w:val="00B841B2"/>
    <w:rsid w:val="00B84449"/>
    <w:rsid w:val="00B84E01"/>
    <w:rsid w:val="00B84EA2"/>
    <w:rsid w:val="00B8518E"/>
    <w:rsid w:val="00B86190"/>
    <w:rsid w:val="00B87005"/>
    <w:rsid w:val="00B878DB"/>
    <w:rsid w:val="00B90382"/>
    <w:rsid w:val="00B90423"/>
    <w:rsid w:val="00B905A5"/>
    <w:rsid w:val="00B90D15"/>
    <w:rsid w:val="00B9125C"/>
    <w:rsid w:val="00B919C7"/>
    <w:rsid w:val="00B91AD7"/>
    <w:rsid w:val="00B91C00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42"/>
    <w:rsid w:val="00B96359"/>
    <w:rsid w:val="00B968D1"/>
    <w:rsid w:val="00B96A20"/>
    <w:rsid w:val="00B96AC2"/>
    <w:rsid w:val="00B96AFD"/>
    <w:rsid w:val="00B96BD3"/>
    <w:rsid w:val="00B96D07"/>
    <w:rsid w:val="00B96DA7"/>
    <w:rsid w:val="00B971E6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3C0F"/>
    <w:rsid w:val="00BA4271"/>
    <w:rsid w:val="00BA4B7C"/>
    <w:rsid w:val="00BA4C12"/>
    <w:rsid w:val="00BA546E"/>
    <w:rsid w:val="00BA56E4"/>
    <w:rsid w:val="00BA6025"/>
    <w:rsid w:val="00BA61BD"/>
    <w:rsid w:val="00BA6378"/>
    <w:rsid w:val="00BA70F1"/>
    <w:rsid w:val="00BA77ED"/>
    <w:rsid w:val="00BA7E46"/>
    <w:rsid w:val="00BA7F7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4A3"/>
    <w:rsid w:val="00BB77BE"/>
    <w:rsid w:val="00BB7C28"/>
    <w:rsid w:val="00BB7CB6"/>
    <w:rsid w:val="00BC046C"/>
    <w:rsid w:val="00BC09F7"/>
    <w:rsid w:val="00BC0B4A"/>
    <w:rsid w:val="00BC0C3A"/>
    <w:rsid w:val="00BC0D09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AD3"/>
    <w:rsid w:val="00BC5F70"/>
    <w:rsid w:val="00BC64FF"/>
    <w:rsid w:val="00BC68F3"/>
    <w:rsid w:val="00BC6905"/>
    <w:rsid w:val="00BC6E7C"/>
    <w:rsid w:val="00BC729C"/>
    <w:rsid w:val="00BC7322"/>
    <w:rsid w:val="00BC7726"/>
    <w:rsid w:val="00BC79B9"/>
    <w:rsid w:val="00BC7ABD"/>
    <w:rsid w:val="00BC7D8E"/>
    <w:rsid w:val="00BC7F7B"/>
    <w:rsid w:val="00BC7FA1"/>
    <w:rsid w:val="00BD00B2"/>
    <w:rsid w:val="00BD02B9"/>
    <w:rsid w:val="00BD02E5"/>
    <w:rsid w:val="00BD1005"/>
    <w:rsid w:val="00BD1163"/>
    <w:rsid w:val="00BD12C4"/>
    <w:rsid w:val="00BD1B99"/>
    <w:rsid w:val="00BD1DF3"/>
    <w:rsid w:val="00BD1FC4"/>
    <w:rsid w:val="00BD21D4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26"/>
    <w:rsid w:val="00BE3F89"/>
    <w:rsid w:val="00BE4230"/>
    <w:rsid w:val="00BE4264"/>
    <w:rsid w:val="00BE4982"/>
    <w:rsid w:val="00BE4B49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E79FE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A89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3D43"/>
    <w:rsid w:val="00C03F83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3B5D"/>
    <w:rsid w:val="00C14536"/>
    <w:rsid w:val="00C149F0"/>
    <w:rsid w:val="00C14A09"/>
    <w:rsid w:val="00C14B4C"/>
    <w:rsid w:val="00C155A8"/>
    <w:rsid w:val="00C156AC"/>
    <w:rsid w:val="00C15A1F"/>
    <w:rsid w:val="00C15F62"/>
    <w:rsid w:val="00C16208"/>
    <w:rsid w:val="00C16B02"/>
    <w:rsid w:val="00C172D0"/>
    <w:rsid w:val="00C1791E"/>
    <w:rsid w:val="00C179B4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A81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6EBA"/>
    <w:rsid w:val="00C272E2"/>
    <w:rsid w:val="00C275D6"/>
    <w:rsid w:val="00C30041"/>
    <w:rsid w:val="00C30148"/>
    <w:rsid w:val="00C30911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41DE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22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928"/>
    <w:rsid w:val="00C55D22"/>
    <w:rsid w:val="00C55EC4"/>
    <w:rsid w:val="00C5677E"/>
    <w:rsid w:val="00C567D5"/>
    <w:rsid w:val="00C56949"/>
    <w:rsid w:val="00C56AB2"/>
    <w:rsid w:val="00C56DE3"/>
    <w:rsid w:val="00C603CA"/>
    <w:rsid w:val="00C6175B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520"/>
    <w:rsid w:val="00C71829"/>
    <w:rsid w:val="00C71CCA"/>
    <w:rsid w:val="00C71EAF"/>
    <w:rsid w:val="00C71ED1"/>
    <w:rsid w:val="00C72238"/>
    <w:rsid w:val="00C726DA"/>
    <w:rsid w:val="00C72AB0"/>
    <w:rsid w:val="00C72DBE"/>
    <w:rsid w:val="00C72F43"/>
    <w:rsid w:val="00C7308C"/>
    <w:rsid w:val="00C7372A"/>
    <w:rsid w:val="00C73BD1"/>
    <w:rsid w:val="00C73DF4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6F86"/>
    <w:rsid w:val="00C87324"/>
    <w:rsid w:val="00C90224"/>
    <w:rsid w:val="00C9032E"/>
    <w:rsid w:val="00C90C00"/>
    <w:rsid w:val="00C91DAB"/>
    <w:rsid w:val="00C92249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6D2A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18E"/>
    <w:rsid w:val="00CA73AB"/>
    <w:rsid w:val="00CA7C0B"/>
    <w:rsid w:val="00CA7D74"/>
    <w:rsid w:val="00CB03DD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216E"/>
    <w:rsid w:val="00CB3048"/>
    <w:rsid w:val="00CB4166"/>
    <w:rsid w:val="00CB41A6"/>
    <w:rsid w:val="00CB45C6"/>
    <w:rsid w:val="00CB55EE"/>
    <w:rsid w:val="00CB600C"/>
    <w:rsid w:val="00CB6120"/>
    <w:rsid w:val="00CB662D"/>
    <w:rsid w:val="00CB6E54"/>
    <w:rsid w:val="00CB74A2"/>
    <w:rsid w:val="00CB751E"/>
    <w:rsid w:val="00CB78AE"/>
    <w:rsid w:val="00CB7AB4"/>
    <w:rsid w:val="00CC0417"/>
    <w:rsid w:val="00CC0ADF"/>
    <w:rsid w:val="00CC0B9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2DD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348"/>
    <w:rsid w:val="00CD060F"/>
    <w:rsid w:val="00CD0B2A"/>
    <w:rsid w:val="00CD0BB6"/>
    <w:rsid w:val="00CD101A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CF3"/>
    <w:rsid w:val="00CD5EC2"/>
    <w:rsid w:val="00CD619C"/>
    <w:rsid w:val="00CD7013"/>
    <w:rsid w:val="00CD706D"/>
    <w:rsid w:val="00CD75D2"/>
    <w:rsid w:val="00CD76FA"/>
    <w:rsid w:val="00CD77D6"/>
    <w:rsid w:val="00CD7828"/>
    <w:rsid w:val="00CD79FC"/>
    <w:rsid w:val="00CE0DF0"/>
    <w:rsid w:val="00CE0E05"/>
    <w:rsid w:val="00CE1135"/>
    <w:rsid w:val="00CE11B0"/>
    <w:rsid w:val="00CE187C"/>
    <w:rsid w:val="00CE1982"/>
    <w:rsid w:val="00CE1A97"/>
    <w:rsid w:val="00CE1AC5"/>
    <w:rsid w:val="00CE1C18"/>
    <w:rsid w:val="00CE1DC9"/>
    <w:rsid w:val="00CE1F4D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0E06"/>
    <w:rsid w:val="00CF1DFB"/>
    <w:rsid w:val="00CF1F05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3C3"/>
    <w:rsid w:val="00D03984"/>
    <w:rsid w:val="00D03EAE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31"/>
    <w:rsid w:val="00D10DAF"/>
    <w:rsid w:val="00D11174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3A20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014"/>
    <w:rsid w:val="00D1728E"/>
    <w:rsid w:val="00D178D8"/>
    <w:rsid w:val="00D17C2D"/>
    <w:rsid w:val="00D17CB2"/>
    <w:rsid w:val="00D17DDC"/>
    <w:rsid w:val="00D17FFA"/>
    <w:rsid w:val="00D20D87"/>
    <w:rsid w:val="00D2106A"/>
    <w:rsid w:val="00D219CF"/>
    <w:rsid w:val="00D21AA4"/>
    <w:rsid w:val="00D21C34"/>
    <w:rsid w:val="00D21D2E"/>
    <w:rsid w:val="00D22065"/>
    <w:rsid w:val="00D226F7"/>
    <w:rsid w:val="00D2271D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A01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881"/>
    <w:rsid w:val="00D35ABB"/>
    <w:rsid w:val="00D35F56"/>
    <w:rsid w:val="00D3652B"/>
    <w:rsid w:val="00D36B4D"/>
    <w:rsid w:val="00D36F9F"/>
    <w:rsid w:val="00D37B0F"/>
    <w:rsid w:val="00D37F94"/>
    <w:rsid w:val="00D40080"/>
    <w:rsid w:val="00D4057B"/>
    <w:rsid w:val="00D405CF"/>
    <w:rsid w:val="00D40ADB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C26"/>
    <w:rsid w:val="00D45E97"/>
    <w:rsid w:val="00D45FC5"/>
    <w:rsid w:val="00D4685A"/>
    <w:rsid w:val="00D46915"/>
    <w:rsid w:val="00D46933"/>
    <w:rsid w:val="00D46C9B"/>
    <w:rsid w:val="00D46D19"/>
    <w:rsid w:val="00D46E56"/>
    <w:rsid w:val="00D472C0"/>
    <w:rsid w:val="00D4784F"/>
    <w:rsid w:val="00D47C5D"/>
    <w:rsid w:val="00D50277"/>
    <w:rsid w:val="00D50306"/>
    <w:rsid w:val="00D507B9"/>
    <w:rsid w:val="00D50B81"/>
    <w:rsid w:val="00D51A61"/>
    <w:rsid w:val="00D51CBF"/>
    <w:rsid w:val="00D523F0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4DA"/>
    <w:rsid w:val="00D66597"/>
    <w:rsid w:val="00D668B7"/>
    <w:rsid w:val="00D676CE"/>
    <w:rsid w:val="00D67B51"/>
    <w:rsid w:val="00D71638"/>
    <w:rsid w:val="00D716A1"/>
    <w:rsid w:val="00D7192A"/>
    <w:rsid w:val="00D7192F"/>
    <w:rsid w:val="00D71A33"/>
    <w:rsid w:val="00D7201F"/>
    <w:rsid w:val="00D72380"/>
    <w:rsid w:val="00D727E2"/>
    <w:rsid w:val="00D72D32"/>
    <w:rsid w:val="00D7322A"/>
    <w:rsid w:val="00D7338B"/>
    <w:rsid w:val="00D7380B"/>
    <w:rsid w:val="00D738D6"/>
    <w:rsid w:val="00D73AC4"/>
    <w:rsid w:val="00D73F27"/>
    <w:rsid w:val="00D73F4E"/>
    <w:rsid w:val="00D74028"/>
    <w:rsid w:val="00D7426E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4A8"/>
    <w:rsid w:val="00D836AB"/>
    <w:rsid w:val="00D84378"/>
    <w:rsid w:val="00D845B6"/>
    <w:rsid w:val="00D84882"/>
    <w:rsid w:val="00D84936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63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0BA"/>
    <w:rsid w:val="00DA750D"/>
    <w:rsid w:val="00DA7724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1CF4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4E28"/>
    <w:rsid w:val="00DB515F"/>
    <w:rsid w:val="00DB56A4"/>
    <w:rsid w:val="00DB56CD"/>
    <w:rsid w:val="00DB5811"/>
    <w:rsid w:val="00DB5F44"/>
    <w:rsid w:val="00DB64D9"/>
    <w:rsid w:val="00DB67F3"/>
    <w:rsid w:val="00DB6A92"/>
    <w:rsid w:val="00DB73D9"/>
    <w:rsid w:val="00DB7AA1"/>
    <w:rsid w:val="00DB7AE2"/>
    <w:rsid w:val="00DB7B1E"/>
    <w:rsid w:val="00DB7D9D"/>
    <w:rsid w:val="00DC06E8"/>
    <w:rsid w:val="00DC0F75"/>
    <w:rsid w:val="00DC1749"/>
    <w:rsid w:val="00DC17BC"/>
    <w:rsid w:val="00DC17DD"/>
    <w:rsid w:val="00DC1D58"/>
    <w:rsid w:val="00DC1ECC"/>
    <w:rsid w:val="00DC2064"/>
    <w:rsid w:val="00DC2584"/>
    <w:rsid w:val="00DC27B7"/>
    <w:rsid w:val="00DC2AD8"/>
    <w:rsid w:val="00DC2CD6"/>
    <w:rsid w:val="00DC4427"/>
    <w:rsid w:val="00DC498F"/>
    <w:rsid w:val="00DC49D7"/>
    <w:rsid w:val="00DC53B9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1DE0"/>
    <w:rsid w:val="00DD2550"/>
    <w:rsid w:val="00DD2BF4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477A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151"/>
    <w:rsid w:val="00DF5801"/>
    <w:rsid w:val="00DF61B7"/>
    <w:rsid w:val="00DF6778"/>
    <w:rsid w:val="00DF6969"/>
    <w:rsid w:val="00DF6B3D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8EC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BFE"/>
    <w:rsid w:val="00E23F74"/>
    <w:rsid w:val="00E242F8"/>
    <w:rsid w:val="00E2437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274D9"/>
    <w:rsid w:val="00E300E4"/>
    <w:rsid w:val="00E304A6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2F8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241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28D5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56C12"/>
    <w:rsid w:val="00E578F7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36"/>
    <w:rsid w:val="00E63CD9"/>
    <w:rsid w:val="00E64581"/>
    <w:rsid w:val="00E645ED"/>
    <w:rsid w:val="00E64668"/>
    <w:rsid w:val="00E64A76"/>
    <w:rsid w:val="00E64B4B"/>
    <w:rsid w:val="00E64E1A"/>
    <w:rsid w:val="00E650D3"/>
    <w:rsid w:val="00E652FD"/>
    <w:rsid w:val="00E6539A"/>
    <w:rsid w:val="00E654C3"/>
    <w:rsid w:val="00E65680"/>
    <w:rsid w:val="00E65882"/>
    <w:rsid w:val="00E65936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8B5"/>
    <w:rsid w:val="00E73941"/>
    <w:rsid w:val="00E73B1B"/>
    <w:rsid w:val="00E73EF7"/>
    <w:rsid w:val="00E74763"/>
    <w:rsid w:val="00E747E4"/>
    <w:rsid w:val="00E748BD"/>
    <w:rsid w:val="00E74A33"/>
    <w:rsid w:val="00E75331"/>
    <w:rsid w:val="00E757DC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1DC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5AEC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84A"/>
    <w:rsid w:val="00EA4C64"/>
    <w:rsid w:val="00EA50F5"/>
    <w:rsid w:val="00EA59DC"/>
    <w:rsid w:val="00EA5B1D"/>
    <w:rsid w:val="00EA5F72"/>
    <w:rsid w:val="00EA63B3"/>
    <w:rsid w:val="00EA647B"/>
    <w:rsid w:val="00EA6557"/>
    <w:rsid w:val="00EA6633"/>
    <w:rsid w:val="00EA6B8A"/>
    <w:rsid w:val="00EA6C4E"/>
    <w:rsid w:val="00EA71A2"/>
    <w:rsid w:val="00EA799B"/>
    <w:rsid w:val="00EB0610"/>
    <w:rsid w:val="00EB12C9"/>
    <w:rsid w:val="00EB21B8"/>
    <w:rsid w:val="00EB2223"/>
    <w:rsid w:val="00EB236F"/>
    <w:rsid w:val="00EB2452"/>
    <w:rsid w:val="00EB278B"/>
    <w:rsid w:val="00EB2910"/>
    <w:rsid w:val="00EB2C03"/>
    <w:rsid w:val="00EB2D61"/>
    <w:rsid w:val="00EB2FEC"/>
    <w:rsid w:val="00EB3DB1"/>
    <w:rsid w:val="00EB3E79"/>
    <w:rsid w:val="00EB3FD3"/>
    <w:rsid w:val="00EB3FF6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67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283"/>
    <w:rsid w:val="00EC740C"/>
    <w:rsid w:val="00EC76A9"/>
    <w:rsid w:val="00EC7928"/>
    <w:rsid w:val="00EC7D3B"/>
    <w:rsid w:val="00EC7E31"/>
    <w:rsid w:val="00EC7F21"/>
    <w:rsid w:val="00ED04DA"/>
    <w:rsid w:val="00ED0915"/>
    <w:rsid w:val="00ED0FA2"/>
    <w:rsid w:val="00ED108A"/>
    <w:rsid w:val="00ED1427"/>
    <w:rsid w:val="00ED1695"/>
    <w:rsid w:val="00ED19D0"/>
    <w:rsid w:val="00ED1BC2"/>
    <w:rsid w:val="00ED1DF4"/>
    <w:rsid w:val="00ED1FBA"/>
    <w:rsid w:val="00ED2016"/>
    <w:rsid w:val="00ED2089"/>
    <w:rsid w:val="00ED2312"/>
    <w:rsid w:val="00ED2F34"/>
    <w:rsid w:val="00ED375F"/>
    <w:rsid w:val="00ED38BD"/>
    <w:rsid w:val="00ED398C"/>
    <w:rsid w:val="00ED3997"/>
    <w:rsid w:val="00ED3EEA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336E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AFA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AC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6CF"/>
    <w:rsid w:val="00F17E2A"/>
    <w:rsid w:val="00F17F1D"/>
    <w:rsid w:val="00F17FB6"/>
    <w:rsid w:val="00F20172"/>
    <w:rsid w:val="00F204F3"/>
    <w:rsid w:val="00F2074D"/>
    <w:rsid w:val="00F20BD2"/>
    <w:rsid w:val="00F210BE"/>
    <w:rsid w:val="00F21659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1FAC"/>
    <w:rsid w:val="00F324B6"/>
    <w:rsid w:val="00F3250F"/>
    <w:rsid w:val="00F3253A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57E"/>
    <w:rsid w:val="00F40FEF"/>
    <w:rsid w:val="00F41437"/>
    <w:rsid w:val="00F430F0"/>
    <w:rsid w:val="00F435D0"/>
    <w:rsid w:val="00F435D6"/>
    <w:rsid w:val="00F43AED"/>
    <w:rsid w:val="00F43B39"/>
    <w:rsid w:val="00F443E0"/>
    <w:rsid w:val="00F45C05"/>
    <w:rsid w:val="00F45F9C"/>
    <w:rsid w:val="00F463E5"/>
    <w:rsid w:val="00F4696C"/>
    <w:rsid w:val="00F4723F"/>
    <w:rsid w:val="00F47555"/>
    <w:rsid w:val="00F476DC"/>
    <w:rsid w:val="00F47EE1"/>
    <w:rsid w:val="00F5056A"/>
    <w:rsid w:val="00F507E7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388"/>
    <w:rsid w:val="00F62471"/>
    <w:rsid w:val="00F6285D"/>
    <w:rsid w:val="00F6285F"/>
    <w:rsid w:val="00F62B00"/>
    <w:rsid w:val="00F62BA7"/>
    <w:rsid w:val="00F62D99"/>
    <w:rsid w:val="00F6355F"/>
    <w:rsid w:val="00F635DC"/>
    <w:rsid w:val="00F63DD0"/>
    <w:rsid w:val="00F63E08"/>
    <w:rsid w:val="00F643D7"/>
    <w:rsid w:val="00F64651"/>
    <w:rsid w:val="00F64818"/>
    <w:rsid w:val="00F64A52"/>
    <w:rsid w:val="00F651EC"/>
    <w:rsid w:val="00F65571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191"/>
    <w:rsid w:val="00F71396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D3F"/>
    <w:rsid w:val="00F84EA0"/>
    <w:rsid w:val="00F8567A"/>
    <w:rsid w:val="00F85E38"/>
    <w:rsid w:val="00F86766"/>
    <w:rsid w:val="00F86AB2"/>
    <w:rsid w:val="00F86F23"/>
    <w:rsid w:val="00F8745E"/>
    <w:rsid w:val="00F87826"/>
    <w:rsid w:val="00F8788C"/>
    <w:rsid w:val="00F87ACD"/>
    <w:rsid w:val="00F9005B"/>
    <w:rsid w:val="00F903A1"/>
    <w:rsid w:val="00F90CA2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8CF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92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45B"/>
    <w:rsid w:val="00FA572B"/>
    <w:rsid w:val="00FA5963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30"/>
    <w:rsid w:val="00FB509D"/>
    <w:rsid w:val="00FB5315"/>
    <w:rsid w:val="00FB59AF"/>
    <w:rsid w:val="00FB5B34"/>
    <w:rsid w:val="00FB5F56"/>
    <w:rsid w:val="00FB6346"/>
    <w:rsid w:val="00FB6365"/>
    <w:rsid w:val="00FB69DD"/>
    <w:rsid w:val="00FB6C33"/>
    <w:rsid w:val="00FB6D45"/>
    <w:rsid w:val="00FB6DD4"/>
    <w:rsid w:val="00FB6FC7"/>
    <w:rsid w:val="00FB730F"/>
    <w:rsid w:val="00FB75AE"/>
    <w:rsid w:val="00FB7655"/>
    <w:rsid w:val="00FC056D"/>
    <w:rsid w:val="00FC0986"/>
    <w:rsid w:val="00FC1301"/>
    <w:rsid w:val="00FC1612"/>
    <w:rsid w:val="00FC19DC"/>
    <w:rsid w:val="00FC2103"/>
    <w:rsid w:val="00FC2BA9"/>
    <w:rsid w:val="00FC2E39"/>
    <w:rsid w:val="00FC32CD"/>
    <w:rsid w:val="00FC338F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08AB"/>
    <w:rsid w:val="00FE12F2"/>
    <w:rsid w:val="00FE1613"/>
    <w:rsid w:val="00FE1F2B"/>
    <w:rsid w:val="00FE1F75"/>
    <w:rsid w:val="00FE23F8"/>
    <w:rsid w:val="00FE2875"/>
    <w:rsid w:val="00FE2912"/>
    <w:rsid w:val="00FE2B6B"/>
    <w:rsid w:val="00FE2C52"/>
    <w:rsid w:val="00FE2CDD"/>
    <w:rsid w:val="00FE2E1E"/>
    <w:rsid w:val="00FE35B6"/>
    <w:rsid w:val="00FE3D66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30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8C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B8"/>
  </w:style>
  <w:style w:type="paragraph" w:styleId="1">
    <w:name w:val="heading 1"/>
    <w:basedOn w:val="a"/>
    <w:link w:val="10"/>
    <w:uiPriority w:val="9"/>
    <w:qFormat/>
    <w:rsid w:val="00087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8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E1D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4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2018-03-16T08:31:00Z</dcterms:created>
  <dcterms:modified xsi:type="dcterms:W3CDTF">2018-03-26T11:51:00Z</dcterms:modified>
</cp:coreProperties>
</file>