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DF6" w:rsidRDefault="00166FE9">
      <w:r>
        <w:rPr>
          <w:noProof/>
          <w:lang w:eastAsia="ru-RU"/>
        </w:rPr>
        <w:pict>
          <v:rect id="_x0000_s1027" style="position:absolute;margin-left:37.25pt;margin-top:177.9pt;width:518.4pt;height:660.3pt;z-index:251658240" filled="f" stroked="f">
            <v:textbox>
              <w:txbxContent>
                <w:p w:rsidR="0038020E" w:rsidRPr="00173F51" w:rsidRDefault="00DE5461" w:rsidP="00B37999">
                  <w:pPr>
                    <w:jc w:val="center"/>
                    <w:rPr>
                      <w:rFonts w:ascii="Arial" w:hAnsi="Arial" w:cs="Arial"/>
                      <w:b/>
                      <w:sz w:val="36"/>
                      <w:szCs w:val="36"/>
                    </w:rPr>
                  </w:pPr>
                  <w:r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>Выражаем</w:t>
                  </w:r>
                  <w:r w:rsidR="000D173B"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</w:t>
                  </w:r>
                  <w:r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>искреннюю</w:t>
                  </w:r>
                  <w:r w:rsidR="00420A10"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признатель</w:t>
                  </w:r>
                  <w:r w:rsidR="000D173B"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>ность</w:t>
                  </w:r>
                  <w:r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</w:t>
                  </w:r>
                  <w:r w:rsidR="000D173B"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</w:t>
                  </w:r>
                  <w:r w:rsidR="00C56FF6"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>з</w:t>
                  </w:r>
                  <w:r w:rsidR="000D173B"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>а участие в выставке детского творчества  приуроченной к празднованию</w:t>
                  </w:r>
                  <w:r w:rsidR="00420A10"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 </w:t>
                  </w:r>
                  <w:r w:rsidR="00B37999"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73-й годовщины </w:t>
                  </w:r>
                  <w:r w:rsidR="000D173B"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Победы</w:t>
                  </w:r>
                  <w:r w:rsidR="00F208EC"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                                                          </w:t>
                  </w:r>
                  <w:r w:rsidR="00B37999"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в Великой Отечественной вой</w:t>
                  </w:r>
                  <w:r w:rsidR="00420A10"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>не</w:t>
                  </w:r>
                  <w:r w:rsidR="000D173B"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>:</w:t>
                  </w:r>
                </w:p>
                <w:p w:rsidR="0038020E" w:rsidRPr="00173F51" w:rsidRDefault="0038020E" w:rsidP="0038020E">
                  <w:pPr>
                    <w:rPr>
                      <w:rFonts w:ascii="Arial" w:hAnsi="Arial" w:cs="Arial"/>
                      <w:b/>
                      <w:sz w:val="36"/>
                      <w:szCs w:val="36"/>
                    </w:rPr>
                  </w:pPr>
                  <w:r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  1. Семью  </w:t>
                  </w:r>
                  <w:proofErr w:type="spellStart"/>
                  <w:r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>Джавоян</w:t>
                  </w:r>
                  <w:proofErr w:type="spellEnd"/>
                  <w:r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Кристины</w:t>
                  </w:r>
                </w:p>
                <w:p w:rsidR="0038020E" w:rsidRPr="00173F51" w:rsidRDefault="0038020E" w:rsidP="0038020E">
                  <w:pPr>
                    <w:rPr>
                      <w:rFonts w:ascii="Arial" w:hAnsi="Arial" w:cs="Arial"/>
                      <w:b/>
                      <w:sz w:val="36"/>
                      <w:szCs w:val="36"/>
                    </w:rPr>
                  </w:pPr>
                  <w:r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  2. Семью </w:t>
                  </w:r>
                  <w:proofErr w:type="spellStart"/>
                  <w:r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>Константинидис</w:t>
                  </w:r>
                  <w:proofErr w:type="spellEnd"/>
                  <w:r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>Николаоса</w:t>
                  </w:r>
                  <w:proofErr w:type="spellEnd"/>
                </w:p>
                <w:p w:rsidR="0038020E" w:rsidRPr="00173F51" w:rsidRDefault="0038020E" w:rsidP="0038020E">
                  <w:pPr>
                    <w:rPr>
                      <w:rFonts w:ascii="Arial" w:hAnsi="Arial" w:cs="Arial"/>
                      <w:b/>
                      <w:sz w:val="36"/>
                      <w:szCs w:val="36"/>
                    </w:rPr>
                  </w:pPr>
                  <w:r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  3. Семью</w:t>
                  </w:r>
                  <w:r w:rsidR="00420A10"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Очерет Валеры </w:t>
                  </w:r>
                </w:p>
                <w:p w:rsidR="00420A10" w:rsidRPr="00173F51" w:rsidRDefault="0038020E" w:rsidP="0038020E">
                  <w:pPr>
                    <w:rPr>
                      <w:rFonts w:ascii="Arial" w:hAnsi="Arial" w:cs="Arial"/>
                      <w:b/>
                      <w:sz w:val="36"/>
                      <w:szCs w:val="36"/>
                    </w:rPr>
                  </w:pPr>
                  <w:r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  4.</w:t>
                  </w:r>
                  <w:r w:rsidR="00EE2EF1"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Семью</w:t>
                  </w:r>
                  <w:r w:rsidR="00420A10"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</w:t>
                  </w:r>
                  <w:proofErr w:type="spellStart"/>
                  <w:r w:rsidR="00420A10"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>Палария</w:t>
                  </w:r>
                  <w:proofErr w:type="spellEnd"/>
                  <w:r w:rsidR="00420A10"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Артёма  </w:t>
                  </w:r>
                </w:p>
                <w:p w:rsidR="00420A10" w:rsidRPr="00173F51" w:rsidRDefault="0038020E" w:rsidP="00420A10">
                  <w:pPr>
                    <w:rPr>
                      <w:rFonts w:ascii="Arial" w:hAnsi="Arial" w:cs="Arial"/>
                      <w:b/>
                      <w:sz w:val="36"/>
                      <w:szCs w:val="36"/>
                    </w:rPr>
                  </w:pPr>
                  <w:r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</w:t>
                  </w:r>
                  <w:r w:rsidR="00273288"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 5. </w:t>
                  </w:r>
                  <w:r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>Семью</w:t>
                  </w:r>
                  <w:r w:rsidR="00420A10"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Сергиенко Анюты </w:t>
                  </w:r>
                </w:p>
                <w:p w:rsidR="00420A10" w:rsidRPr="00173F51" w:rsidRDefault="00420A10" w:rsidP="0038020E">
                  <w:pPr>
                    <w:rPr>
                      <w:rFonts w:ascii="Arial" w:hAnsi="Arial" w:cs="Arial"/>
                      <w:b/>
                      <w:sz w:val="36"/>
                      <w:szCs w:val="36"/>
                    </w:rPr>
                  </w:pPr>
                  <w:r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  6. Семью Свинцовой  Арины </w:t>
                  </w:r>
                </w:p>
                <w:p w:rsidR="0038020E" w:rsidRPr="00173F51" w:rsidRDefault="00420A10" w:rsidP="0038020E">
                  <w:pPr>
                    <w:rPr>
                      <w:rFonts w:ascii="Arial" w:hAnsi="Arial" w:cs="Arial"/>
                      <w:b/>
                      <w:sz w:val="36"/>
                      <w:szCs w:val="36"/>
                    </w:rPr>
                  </w:pPr>
                  <w:r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  7.Семью </w:t>
                  </w:r>
                  <w:proofErr w:type="gramStart"/>
                  <w:r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>Хороших</w:t>
                  </w:r>
                  <w:proofErr w:type="gramEnd"/>
                  <w:r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Альбины </w:t>
                  </w:r>
                </w:p>
                <w:p w:rsidR="00420A10" w:rsidRPr="00173F51" w:rsidRDefault="00420A10" w:rsidP="00C913B3">
                  <w:pPr>
                    <w:rPr>
                      <w:rFonts w:ascii="Arial" w:hAnsi="Arial" w:cs="Arial"/>
                      <w:b/>
                      <w:sz w:val="36"/>
                      <w:szCs w:val="36"/>
                    </w:rPr>
                  </w:pPr>
                  <w:r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  8</w:t>
                  </w:r>
                  <w:r w:rsidR="0038020E"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>. Семью</w:t>
                  </w:r>
                  <w:r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Шульги Вероники</w:t>
                  </w:r>
                </w:p>
                <w:p w:rsidR="00C913B3" w:rsidRPr="00173F51" w:rsidRDefault="00F208EC" w:rsidP="00C913B3">
                  <w:pPr>
                    <w:rPr>
                      <w:rFonts w:ascii="Arial" w:hAnsi="Arial" w:cs="Arial"/>
                      <w:b/>
                      <w:sz w:val="36"/>
                      <w:szCs w:val="36"/>
                    </w:rPr>
                  </w:pPr>
                  <w:r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 </w:t>
                  </w:r>
                  <w:r w:rsidR="00420A10"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</w:t>
                  </w:r>
                  <w:r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>9. С</w:t>
                  </w:r>
                  <w:r w:rsidR="00420A10"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>емью</w:t>
                  </w:r>
                  <w:r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</w:t>
                  </w:r>
                  <w:proofErr w:type="spellStart"/>
                  <w:r w:rsidR="00B37999"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>Якушко</w:t>
                  </w:r>
                  <w:proofErr w:type="spellEnd"/>
                  <w:r w:rsidR="00B37999"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Кат</w:t>
                  </w:r>
                  <w:r w:rsidR="0038020E"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>и</w:t>
                  </w:r>
                  <w:r w:rsidR="00C913B3"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</w:t>
                  </w:r>
                </w:p>
                <w:p w:rsidR="00C913B3" w:rsidRPr="00173F51" w:rsidRDefault="00C913B3" w:rsidP="00173F51">
                  <w:pPr>
                    <w:jc w:val="center"/>
                    <w:rPr>
                      <w:rFonts w:ascii="Arial" w:hAnsi="Arial" w:cs="Arial"/>
                      <w:b/>
                      <w:sz w:val="36"/>
                      <w:szCs w:val="36"/>
                    </w:rPr>
                  </w:pPr>
                  <w:r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>Для</w:t>
                  </w:r>
                  <w:r w:rsidR="00B37999"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нас 9 мая – праздник священный! </w:t>
                  </w:r>
                  <w:r w:rsid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                                              </w:t>
                  </w:r>
                  <w:r w:rsidR="00B37999"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>П</w:t>
                  </w:r>
                  <w:r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оэтому </w:t>
                  </w:r>
                  <w:r w:rsid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</w:t>
                  </w:r>
                  <w:r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важно </w:t>
                  </w:r>
                  <w:r w:rsid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</w:t>
                  </w:r>
                  <w:r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сделать все, чтобы о значении </w:t>
                  </w:r>
                  <w:r w:rsid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                                                     </w:t>
                  </w:r>
                  <w:r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этого дня помнили все </w:t>
                  </w:r>
                  <w:r w:rsid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 xml:space="preserve">                                                                            </w:t>
                  </w:r>
                  <w:r w:rsidRPr="00173F51">
                    <w:rPr>
                      <w:rFonts w:ascii="Arial" w:hAnsi="Arial" w:cs="Arial"/>
                      <w:b/>
                      <w:sz w:val="36"/>
                      <w:szCs w:val="36"/>
                    </w:rPr>
                    <w:t>будущие поколения.</w:t>
                  </w:r>
                </w:p>
                <w:p w:rsidR="0038020E" w:rsidRPr="00C20AAA" w:rsidRDefault="00E71FAC" w:rsidP="0038020E">
                  <w:pPr>
                    <w:rPr>
                      <w:rFonts w:asciiTheme="majorHAnsi" w:hAnsiTheme="majorHAnsi"/>
                      <w:b/>
                      <w:color w:val="FF0000"/>
                      <w:sz w:val="56"/>
                      <w:szCs w:val="56"/>
                    </w:rPr>
                  </w:pPr>
                  <w:r w:rsidRPr="00C20AAA">
                    <w:rPr>
                      <w:rFonts w:asciiTheme="majorHAnsi" w:hAnsiTheme="majorHAnsi"/>
                      <w:b/>
                      <w:color w:val="FF0000"/>
                      <w:sz w:val="56"/>
                      <w:szCs w:val="56"/>
                    </w:rPr>
                    <w:t xml:space="preserve">Воспитатели: </w:t>
                  </w:r>
                  <w:r w:rsidR="0027384E" w:rsidRPr="00C20AAA">
                    <w:rPr>
                      <w:rFonts w:asciiTheme="majorHAnsi" w:hAnsiTheme="majorHAnsi"/>
                      <w:b/>
                      <w:color w:val="FF0000"/>
                      <w:sz w:val="56"/>
                      <w:szCs w:val="56"/>
                    </w:rPr>
                    <w:t xml:space="preserve">                                                                                  </w:t>
                  </w:r>
                  <w:proofErr w:type="spellStart"/>
                  <w:r w:rsidRPr="00C20AAA">
                    <w:rPr>
                      <w:rFonts w:asciiTheme="majorHAnsi" w:hAnsiTheme="majorHAnsi"/>
                      <w:b/>
                      <w:color w:val="FF0000"/>
                      <w:sz w:val="56"/>
                      <w:szCs w:val="56"/>
                    </w:rPr>
                    <w:t>Зенина</w:t>
                  </w:r>
                  <w:proofErr w:type="spellEnd"/>
                  <w:r w:rsidRPr="00C20AAA">
                    <w:rPr>
                      <w:rFonts w:asciiTheme="majorHAnsi" w:hAnsiTheme="majorHAnsi"/>
                      <w:b/>
                      <w:color w:val="FF0000"/>
                      <w:sz w:val="56"/>
                      <w:szCs w:val="56"/>
                    </w:rPr>
                    <w:t xml:space="preserve"> О.В.</w:t>
                  </w:r>
                </w:p>
                <w:p w:rsidR="008E639D" w:rsidRPr="0027384E" w:rsidRDefault="001E344D" w:rsidP="0038020E">
                  <w:pPr>
                    <w:rPr>
                      <w:color w:val="FF0000"/>
                      <w:sz w:val="56"/>
                      <w:szCs w:val="56"/>
                    </w:rPr>
                  </w:pPr>
                  <w:r w:rsidRPr="00C20AAA">
                    <w:rPr>
                      <w:rFonts w:asciiTheme="majorHAnsi" w:hAnsiTheme="majorHAnsi"/>
                      <w:b/>
                      <w:color w:val="FF0000"/>
                      <w:sz w:val="56"/>
                      <w:szCs w:val="56"/>
                    </w:rPr>
                    <w:t xml:space="preserve"> </w:t>
                  </w:r>
                  <w:proofErr w:type="spellStart"/>
                  <w:r w:rsidR="008E639D" w:rsidRPr="00C20AAA">
                    <w:rPr>
                      <w:rFonts w:asciiTheme="majorHAnsi" w:hAnsiTheme="majorHAnsi"/>
                      <w:b/>
                      <w:color w:val="FF0000"/>
                      <w:sz w:val="56"/>
                      <w:szCs w:val="56"/>
                    </w:rPr>
                    <w:t>Юндина</w:t>
                  </w:r>
                  <w:proofErr w:type="spellEnd"/>
                  <w:r w:rsidR="008E639D" w:rsidRPr="00C20AAA">
                    <w:rPr>
                      <w:rFonts w:asciiTheme="majorHAnsi" w:hAnsiTheme="majorHAnsi"/>
                      <w:b/>
                      <w:color w:val="FF0000"/>
                      <w:sz w:val="56"/>
                      <w:szCs w:val="56"/>
                    </w:rPr>
                    <w:t xml:space="preserve"> Е.А.</w:t>
                  </w:r>
                  <w:r w:rsidR="0027384E">
                    <w:rPr>
                      <w:color w:val="FF0000"/>
                      <w:sz w:val="56"/>
                      <w:szCs w:val="56"/>
                    </w:rPr>
                    <w:t xml:space="preserve">        </w:t>
                  </w:r>
                  <w:r w:rsidR="0027384E" w:rsidRPr="00C20AAA">
                    <w:rPr>
                      <w:b/>
                      <w:color w:val="FF0000"/>
                      <w:sz w:val="56"/>
                      <w:szCs w:val="56"/>
                    </w:rPr>
                    <w:t>2018г</w:t>
                  </w:r>
                </w:p>
              </w:txbxContent>
            </v:textbox>
          </v:rect>
        </w:pict>
      </w:r>
      <w:r w:rsidR="000C780A">
        <w:rPr>
          <w:noProof/>
          <w:lang w:eastAsia="ru-RU"/>
        </w:rPr>
        <w:drawing>
          <wp:inline distT="0" distB="0" distL="0" distR="0">
            <wp:extent cx="7561281" cy="10671586"/>
            <wp:effectExtent l="19050" t="0" r="1569" b="0"/>
            <wp:docPr id="3" name="Рисунок 2" descr="9dd8409df09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dd8409df09a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68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0DF6" w:rsidSect="007155F5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5"/>
  <w:proofState w:spelling="clean" w:grammar="clean"/>
  <w:defaultTabStop w:val="708"/>
  <w:characterSpacingControl w:val="doNotCompress"/>
  <w:compat/>
  <w:rsids>
    <w:rsidRoot w:val="007155F5"/>
    <w:rsid w:val="000322BE"/>
    <w:rsid w:val="000C780A"/>
    <w:rsid w:val="000D173B"/>
    <w:rsid w:val="00166FE9"/>
    <w:rsid w:val="00173F51"/>
    <w:rsid w:val="00176B98"/>
    <w:rsid w:val="001D4CD6"/>
    <w:rsid w:val="001E0D36"/>
    <w:rsid w:val="001E344D"/>
    <w:rsid w:val="00264734"/>
    <w:rsid w:val="00273288"/>
    <w:rsid w:val="0027384E"/>
    <w:rsid w:val="0038020E"/>
    <w:rsid w:val="00420A10"/>
    <w:rsid w:val="00434E53"/>
    <w:rsid w:val="004D4237"/>
    <w:rsid w:val="00625D31"/>
    <w:rsid w:val="00705F4C"/>
    <w:rsid w:val="007155F5"/>
    <w:rsid w:val="0075591D"/>
    <w:rsid w:val="0085085C"/>
    <w:rsid w:val="00863161"/>
    <w:rsid w:val="00874805"/>
    <w:rsid w:val="008E639D"/>
    <w:rsid w:val="00B37999"/>
    <w:rsid w:val="00C20AAA"/>
    <w:rsid w:val="00C56FF6"/>
    <w:rsid w:val="00C913B3"/>
    <w:rsid w:val="00D83A53"/>
    <w:rsid w:val="00DE5461"/>
    <w:rsid w:val="00E71FAC"/>
    <w:rsid w:val="00EA0DF6"/>
    <w:rsid w:val="00ED0241"/>
    <w:rsid w:val="00EE2EF1"/>
    <w:rsid w:val="00F208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0D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5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55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10152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5</cp:revision>
  <dcterms:created xsi:type="dcterms:W3CDTF">2018-05-08T09:54:00Z</dcterms:created>
  <dcterms:modified xsi:type="dcterms:W3CDTF">2018-05-21T17:44:00Z</dcterms:modified>
</cp:coreProperties>
</file>